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7" w:rsidRPr="00F737CC" w:rsidRDefault="00634AA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>
        <w:rPr>
          <w:rFonts w:ascii="Arial" w:hAnsi="Arial" w:cs="Arial"/>
          <w:spacing w:val="30"/>
          <w:position w:val="12"/>
          <w:sz w:val="24"/>
          <w:szCs w:val="24"/>
        </w:rPr>
        <w:t>А</w:t>
      </w:r>
      <w:r w:rsidR="00E7191E" w:rsidRPr="00F737CC">
        <w:rPr>
          <w:rFonts w:ascii="Arial" w:hAnsi="Arial" w:cs="Arial"/>
          <w:spacing w:val="30"/>
          <w:position w:val="12"/>
          <w:sz w:val="24"/>
          <w:szCs w:val="24"/>
        </w:rPr>
        <w:t>ДМИНИСТРАЦИЯ</w:t>
      </w:r>
      <w:r w:rsidR="00E7191E" w:rsidRPr="00F737CC">
        <w:rPr>
          <w:rFonts w:ascii="Arial" w:hAnsi="Arial" w:cs="Arial"/>
          <w:spacing w:val="30"/>
          <w:position w:val="12"/>
          <w:sz w:val="24"/>
          <w:szCs w:val="24"/>
        </w:rPr>
        <w:tab/>
      </w:r>
    </w:p>
    <w:p w:rsidR="00232897" w:rsidRPr="00F737CC" w:rsidRDefault="00D85A4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УРЫВСКОГО СЕЛЬСКОГО ПОСЕЛЕНИЯ </w:t>
      </w:r>
    </w:p>
    <w:p w:rsidR="000D12A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ОСТРОГОЖСКОГО МУНИЦИПАЛЬНОГО РАЙОНА </w:t>
      </w:r>
    </w:p>
    <w:p w:rsidR="0023289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bookmarkStart w:id="0" w:name="_GoBack"/>
      <w:bookmarkEnd w:id="0"/>
      <w:r w:rsidRPr="00F737CC">
        <w:rPr>
          <w:rFonts w:ascii="Arial" w:hAnsi="Arial" w:cs="Arial"/>
          <w:spacing w:val="30"/>
          <w:position w:val="12"/>
          <w:sz w:val="24"/>
          <w:szCs w:val="24"/>
        </w:rPr>
        <w:t>ВОРОНЕЖСКОЙ ОБЛАСТИ</w:t>
      </w:r>
    </w:p>
    <w:p w:rsidR="00232897" w:rsidRPr="00F737CC" w:rsidRDefault="00232897">
      <w:pPr>
        <w:pStyle w:val="1"/>
        <w:rPr>
          <w:rFonts w:ascii="Arial" w:hAnsi="Arial" w:cs="Arial"/>
          <w:bCs/>
          <w:sz w:val="24"/>
          <w:szCs w:val="24"/>
        </w:rPr>
      </w:pPr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C10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92A35">
        <w:rPr>
          <w:rFonts w:ascii="Arial" w:hAnsi="Arial" w:cs="Arial"/>
          <w:sz w:val="24"/>
          <w:szCs w:val="24"/>
        </w:rPr>
        <w:t xml:space="preserve"> </w:t>
      </w:r>
      <w:r w:rsidR="00F737CC">
        <w:rPr>
          <w:rFonts w:ascii="Arial" w:hAnsi="Arial" w:cs="Arial"/>
          <w:sz w:val="24"/>
          <w:szCs w:val="24"/>
        </w:rPr>
        <w:t xml:space="preserve">декабря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012FB1" w:rsidRPr="00F737CC">
        <w:rPr>
          <w:rFonts w:ascii="Arial" w:hAnsi="Arial" w:cs="Arial"/>
          <w:sz w:val="24"/>
          <w:szCs w:val="24"/>
        </w:rPr>
        <w:t>1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44</w:t>
      </w:r>
    </w:p>
    <w:p w:rsidR="00232897" w:rsidRPr="00F737CC" w:rsidRDefault="00D85A47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>С.Урыв-Покровка</w:t>
      </w:r>
    </w:p>
    <w:p w:rsidR="00C10D0C" w:rsidRDefault="00C10D0C" w:rsidP="00C10D0C">
      <w:pPr>
        <w:jc w:val="both"/>
        <w:rPr>
          <w:rFonts w:ascii="Arial" w:hAnsi="Arial" w:cs="Arial"/>
          <w:sz w:val="24"/>
          <w:szCs w:val="24"/>
        </w:rPr>
      </w:pPr>
    </w:p>
    <w:p w:rsidR="008C6850" w:rsidRPr="00C3558B" w:rsidRDefault="00350F6D" w:rsidP="008C6850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6B15C7">
        <w:rPr>
          <w:rFonts w:ascii="Arial" w:hAnsi="Arial" w:cs="Arial"/>
          <w:sz w:val="24"/>
          <w:szCs w:val="24"/>
        </w:rPr>
        <w:t>постановления</w:t>
      </w:r>
      <w:r w:rsidR="008C6850" w:rsidRPr="00C3558B">
        <w:rPr>
          <w:rFonts w:ascii="Arial" w:hAnsi="Arial" w:cs="Arial"/>
          <w:sz w:val="24"/>
          <w:szCs w:val="24"/>
        </w:rPr>
        <w:t xml:space="preserve"> администрации </w:t>
      </w:r>
      <w:r w:rsidR="008C6850">
        <w:rPr>
          <w:rFonts w:ascii="Arial" w:hAnsi="Arial" w:cs="Arial"/>
          <w:sz w:val="24"/>
          <w:szCs w:val="24"/>
        </w:rPr>
        <w:t>Урывского</w:t>
      </w:r>
      <w:r w:rsidR="008C6850" w:rsidRPr="00C3558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50F6D">
        <w:rPr>
          <w:rFonts w:ascii="Arial" w:hAnsi="Arial" w:cs="Arial"/>
          <w:sz w:val="24"/>
          <w:szCs w:val="24"/>
        </w:rPr>
        <w:t>от 04.08.2016 г. № 67 «О внесении изменений в постановление администрации Урывского сельского поселения № 35 от 03.06.2013  года «Об утверждении административного регламента проведение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Урывского сельского поселения должностными лицами администрации</w:t>
      </w:r>
      <w:r>
        <w:rPr>
          <w:rFonts w:ascii="Arial" w:hAnsi="Arial" w:cs="Arial"/>
          <w:sz w:val="24"/>
          <w:szCs w:val="24"/>
        </w:rPr>
        <w:t xml:space="preserve"> Урывского сельского поселения»</w:t>
      </w:r>
    </w:p>
    <w:p w:rsidR="00C10D0C" w:rsidRPr="00D20210" w:rsidRDefault="00C10D0C" w:rsidP="00C10D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0D0C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="008C6850" w:rsidRPr="00854419">
        <w:rPr>
          <w:rFonts w:ascii="Arial" w:hAnsi="Arial" w:cs="Arial"/>
        </w:rPr>
        <w:t xml:space="preserve">руководствуясь Федеральным законом от </w:t>
      </w:r>
      <w:r w:rsidR="008C6850">
        <w:rPr>
          <w:rFonts w:ascii="Arial" w:hAnsi="Arial" w:cs="Arial"/>
        </w:rPr>
        <w:t xml:space="preserve">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C10D0C" w:rsidRPr="00D20210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10D0C" w:rsidRDefault="00C10D0C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B83BF0" w:rsidRPr="00F61F06" w:rsidRDefault="00B83BF0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5A5F99" w:rsidRPr="005A5F99" w:rsidRDefault="000739AA" w:rsidP="00F868D0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Отменить </w:t>
      </w:r>
      <w:r w:rsidR="005A5F99" w:rsidRPr="005A5F99">
        <w:rPr>
          <w:rFonts w:ascii="Arial" w:hAnsi="Arial" w:cs="Arial"/>
          <w:sz w:val="24"/>
          <w:szCs w:val="24"/>
        </w:rPr>
        <w:t>постановление администрации Урывского сельского поселения от</w:t>
      </w:r>
      <w:r w:rsidR="005A5F99">
        <w:rPr>
          <w:rFonts w:ascii="Arial" w:hAnsi="Arial" w:cs="Arial"/>
          <w:sz w:val="24"/>
          <w:szCs w:val="24"/>
        </w:rPr>
        <w:t xml:space="preserve"> 04.08.2016 г. № 67 «</w:t>
      </w:r>
      <w:r w:rsidR="005A5F99" w:rsidRPr="005A5F99">
        <w:rPr>
          <w:rFonts w:ascii="Arial" w:hAnsi="Arial" w:cs="Arial"/>
          <w:bCs/>
          <w:sz w:val="24"/>
          <w:szCs w:val="24"/>
        </w:rPr>
        <w:t>О внесении изменений в постановление</w:t>
      </w:r>
      <w:r w:rsidR="005A5F99">
        <w:rPr>
          <w:rFonts w:ascii="Arial" w:hAnsi="Arial" w:cs="Arial"/>
          <w:bCs/>
          <w:sz w:val="24"/>
          <w:szCs w:val="24"/>
        </w:rPr>
        <w:t xml:space="preserve"> </w:t>
      </w:r>
      <w:r w:rsidR="005A5F99" w:rsidRPr="005A5F99">
        <w:rPr>
          <w:rFonts w:ascii="Arial" w:hAnsi="Arial" w:cs="Arial"/>
          <w:bCs/>
          <w:sz w:val="24"/>
          <w:szCs w:val="24"/>
        </w:rPr>
        <w:t>администрации Урывского сельского</w:t>
      </w:r>
      <w:r w:rsidR="005A5F99">
        <w:rPr>
          <w:rFonts w:ascii="Arial" w:hAnsi="Arial" w:cs="Arial"/>
          <w:bCs/>
          <w:sz w:val="24"/>
          <w:szCs w:val="24"/>
        </w:rPr>
        <w:t xml:space="preserve"> </w:t>
      </w:r>
      <w:r w:rsidR="005A5F99" w:rsidRPr="005A5F99">
        <w:rPr>
          <w:rFonts w:ascii="Arial" w:hAnsi="Arial" w:cs="Arial"/>
          <w:bCs/>
          <w:sz w:val="24"/>
          <w:szCs w:val="24"/>
        </w:rPr>
        <w:t>поселения № 35 от 03.06.2013  года «Об утверждении административного регламента проведение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Урывского сельского поселения должностными лицами администрации Урывского сельского поселения».</w:t>
      </w:r>
    </w:p>
    <w:p w:rsidR="00C10D0C" w:rsidRPr="00F45382" w:rsidRDefault="00C10D0C" w:rsidP="00C10D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7191E" w:rsidRPr="006B2AD6" w:rsidRDefault="00E7191E" w:rsidP="00AD71C3">
      <w:pPr>
        <w:shd w:val="clear" w:color="auto" w:fill="FFFFFF"/>
        <w:spacing w:line="269" w:lineRule="exact"/>
        <w:rPr>
          <w:rFonts w:ascii="Arial" w:hAnsi="Arial" w:cs="Arial"/>
          <w:b/>
          <w:bCs/>
          <w:sz w:val="24"/>
          <w:szCs w:val="24"/>
        </w:rPr>
      </w:pPr>
      <w:r w:rsidRPr="006B2AD6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sectPr w:rsidR="00E7191E" w:rsidRPr="006B2AD6" w:rsidSect="00F019D1">
      <w:pgSz w:w="11909" w:h="16834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1225E"/>
    <w:rsid w:val="00012FB1"/>
    <w:rsid w:val="000238AF"/>
    <w:rsid w:val="0003322B"/>
    <w:rsid w:val="00052338"/>
    <w:rsid w:val="00067E06"/>
    <w:rsid w:val="000739AA"/>
    <w:rsid w:val="00092AB8"/>
    <w:rsid w:val="000D12AC"/>
    <w:rsid w:val="000D34A3"/>
    <w:rsid w:val="00116577"/>
    <w:rsid w:val="00143417"/>
    <w:rsid w:val="00147324"/>
    <w:rsid w:val="001953BD"/>
    <w:rsid w:val="0019769E"/>
    <w:rsid w:val="001D3FCF"/>
    <w:rsid w:val="001F7184"/>
    <w:rsid w:val="00232897"/>
    <w:rsid w:val="002B2732"/>
    <w:rsid w:val="002E3AE7"/>
    <w:rsid w:val="00331B39"/>
    <w:rsid w:val="00350F6D"/>
    <w:rsid w:val="0036082E"/>
    <w:rsid w:val="00433439"/>
    <w:rsid w:val="004430B1"/>
    <w:rsid w:val="00450E32"/>
    <w:rsid w:val="004720CD"/>
    <w:rsid w:val="004A4BBA"/>
    <w:rsid w:val="004D52D7"/>
    <w:rsid w:val="004E2A59"/>
    <w:rsid w:val="00503A95"/>
    <w:rsid w:val="00513340"/>
    <w:rsid w:val="00534383"/>
    <w:rsid w:val="00560387"/>
    <w:rsid w:val="005666F3"/>
    <w:rsid w:val="00587282"/>
    <w:rsid w:val="00590C0A"/>
    <w:rsid w:val="005970A9"/>
    <w:rsid w:val="005A5F99"/>
    <w:rsid w:val="00602811"/>
    <w:rsid w:val="00634AA7"/>
    <w:rsid w:val="00652F69"/>
    <w:rsid w:val="00672ACC"/>
    <w:rsid w:val="00692A35"/>
    <w:rsid w:val="006A41D8"/>
    <w:rsid w:val="006B15C7"/>
    <w:rsid w:val="006B2AD6"/>
    <w:rsid w:val="006C1B7C"/>
    <w:rsid w:val="006D4E93"/>
    <w:rsid w:val="007035D7"/>
    <w:rsid w:val="007119CC"/>
    <w:rsid w:val="00744A2B"/>
    <w:rsid w:val="00752E2E"/>
    <w:rsid w:val="00755D75"/>
    <w:rsid w:val="00760719"/>
    <w:rsid w:val="007D1B79"/>
    <w:rsid w:val="008029C0"/>
    <w:rsid w:val="00822375"/>
    <w:rsid w:val="00826278"/>
    <w:rsid w:val="008C6850"/>
    <w:rsid w:val="008D364F"/>
    <w:rsid w:val="008F4311"/>
    <w:rsid w:val="0090599D"/>
    <w:rsid w:val="009B14D7"/>
    <w:rsid w:val="009D73E5"/>
    <w:rsid w:val="00A01E8F"/>
    <w:rsid w:val="00A235E3"/>
    <w:rsid w:val="00A4484C"/>
    <w:rsid w:val="00A7421B"/>
    <w:rsid w:val="00AD71C3"/>
    <w:rsid w:val="00AE1854"/>
    <w:rsid w:val="00B83BF0"/>
    <w:rsid w:val="00B86A27"/>
    <w:rsid w:val="00B87126"/>
    <w:rsid w:val="00BB73F7"/>
    <w:rsid w:val="00BC1000"/>
    <w:rsid w:val="00BD454D"/>
    <w:rsid w:val="00C10D0C"/>
    <w:rsid w:val="00C1607B"/>
    <w:rsid w:val="00C20171"/>
    <w:rsid w:val="00C45797"/>
    <w:rsid w:val="00C860DA"/>
    <w:rsid w:val="00CB20D2"/>
    <w:rsid w:val="00CB6226"/>
    <w:rsid w:val="00CC2F2C"/>
    <w:rsid w:val="00CE5142"/>
    <w:rsid w:val="00CE6368"/>
    <w:rsid w:val="00D203F3"/>
    <w:rsid w:val="00D36687"/>
    <w:rsid w:val="00D556CC"/>
    <w:rsid w:val="00D76CCE"/>
    <w:rsid w:val="00D85A47"/>
    <w:rsid w:val="00DC5257"/>
    <w:rsid w:val="00E01EEA"/>
    <w:rsid w:val="00E20BB7"/>
    <w:rsid w:val="00E37BD8"/>
    <w:rsid w:val="00E7191E"/>
    <w:rsid w:val="00E82C7A"/>
    <w:rsid w:val="00EA5116"/>
    <w:rsid w:val="00EC0F6C"/>
    <w:rsid w:val="00F019D1"/>
    <w:rsid w:val="00F21185"/>
    <w:rsid w:val="00F737CC"/>
    <w:rsid w:val="00F868D0"/>
    <w:rsid w:val="00FA2EC3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EBFF5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1910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31</cp:revision>
  <cp:lastPrinted>2021-12-22T08:03:00Z</cp:lastPrinted>
  <dcterms:created xsi:type="dcterms:W3CDTF">2021-12-21T06:51:00Z</dcterms:created>
  <dcterms:modified xsi:type="dcterms:W3CDTF">2021-12-22T08:03:00Z</dcterms:modified>
</cp:coreProperties>
</file>