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3F" w:rsidRPr="009F193F" w:rsidRDefault="00B1762C" w:rsidP="009F19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9F193F" w:rsidRPr="009F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 ВОРОНЕЖСКОЙ  ОБЛАСТИ</w:t>
      </w:r>
    </w:p>
    <w:p w:rsidR="009F193F" w:rsidRPr="009F193F" w:rsidRDefault="009F193F" w:rsidP="009F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9F193F" w:rsidRPr="009F193F" w:rsidRDefault="009F193F" w:rsidP="009F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F193F" w:rsidRPr="009F193F" w:rsidRDefault="009F193F" w:rsidP="009F1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93F" w:rsidRPr="009F193F" w:rsidRDefault="009F193F" w:rsidP="009F1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93F" w:rsidRPr="009F193F" w:rsidRDefault="009F193F" w:rsidP="009F1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13 января 2020 г. № 6</w:t>
      </w:r>
    </w:p>
    <w:p w:rsidR="00B906EE" w:rsidRDefault="00B906EE"/>
    <w:tbl>
      <w:tblPr>
        <w:tblStyle w:val="a3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763071" w:rsidRPr="00DB6141" w:rsidTr="00DB6141">
        <w:tc>
          <w:tcPr>
            <w:tcW w:w="4395" w:type="dxa"/>
          </w:tcPr>
          <w:p w:rsidR="00AA57B3" w:rsidRDefault="00763071" w:rsidP="007322F1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B6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</w:t>
            </w:r>
            <w:r w:rsidR="007322F1" w:rsidRPr="00DB6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Воронежской области </w:t>
            </w:r>
          </w:p>
          <w:p w:rsidR="00763071" w:rsidRPr="00DB6141" w:rsidRDefault="007322F1" w:rsidP="007322F1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63071" w:rsidRPr="00DB6141">
              <w:rPr>
                <w:rFonts w:ascii="Times New Roman" w:hAnsi="Times New Roman" w:cs="Times New Roman"/>
                <w:b/>
                <w:sz w:val="28"/>
                <w:szCs w:val="28"/>
              </w:rPr>
              <w:t>31.08.201</w:t>
            </w:r>
            <w:r w:rsidR="00B72D7B" w:rsidRPr="00DB61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63071" w:rsidRPr="00DB6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678 </w:t>
            </w:r>
          </w:p>
          <w:bookmarkEnd w:id="0"/>
          <w:p w:rsidR="00FB1F11" w:rsidRPr="00DB6141" w:rsidRDefault="00FB1F11" w:rsidP="0076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F11" w:rsidRPr="00DB6141" w:rsidRDefault="00FB1F11" w:rsidP="0076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071" w:rsidRPr="00DB6141" w:rsidRDefault="00763071" w:rsidP="00B214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63071" w:rsidRPr="00DB6141" w:rsidRDefault="00763071" w:rsidP="0076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3071" w:rsidRPr="00DB6141" w:rsidRDefault="00FB1F11" w:rsidP="008752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проведения конкурсного отбора проектов </w:t>
      </w:r>
      <w:r w:rsidR="00AB21C0" w:rsidRPr="00DB6141">
        <w:rPr>
          <w:rFonts w:ascii="Times New Roman" w:hAnsi="Times New Roman" w:cs="Times New Roman"/>
          <w:sz w:val="28"/>
          <w:szCs w:val="28"/>
        </w:rPr>
        <w:t xml:space="preserve">по </w:t>
      </w:r>
      <w:r w:rsidRPr="00DB6141">
        <w:rPr>
          <w:rFonts w:ascii="Times New Roman" w:hAnsi="Times New Roman" w:cs="Times New Roman"/>
          <w:sz w:val="28"/>
          <w:szCs w:val="28"/>
        </w:rPr>
        <w:t>поддержк</w:t>
      </w:r>
      <w:r w:rsidR="00AB21C0" w:rsidRPr="00DB6141">
        <w:rPr>
          <w:rFonts w:ascii="Times New Roman" w:hAnsi="Times New Roman" w:cs="Times New Roman"/>
          <w:sz w:val="28"/>
          <w:szCs w:val="28"/>
        </w:rPr>
        <w:t>е</w:t>
      </w:r>
      <w:r w:rsidRPr="00DB6141">
        <w:rPr>
          <w:rFonts w:ascii="Times New Roman" w:hAnsi="Times New Roman" w:cs="Times New Roman"/>
          <w:sz w:val="28"/>
          <w:szCs w:val="28"/>
        </w:rPr>
        <w:t xml:space="preserve"> местных инициатив на территории муниципальных образований Воронежской области в рамках развития инициативного бюджетирования правительство Воронежской области </w:t>
      </w:r>
      <w:r w:rsidRPr="00DB614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1751E" w:rsidRPr="00DB6141" w:rsidRDefault="00FB1F11" w:rsidP="0087529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751E" w:rsidRPr="00DB6141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Воронежской области от 31.08.2017 № 678 «О реализации проектов </w:t>
      </w:r>
      <w:r w:rsidR="000F3FA6" w:rsidRPr="00DB6141">
        <w:rPr>
          <w:rFonts w:ascii="Times New Roman" w:hAnsi="Times New Roman" w:cs="Times New Roman"/>
          <w:sz w:val="28"/>
          <w:szCs w:val="28"/>
        </w:rPr>
        <w:t>по поддержке</w:t>
      </w:r>
      <w:r w:rsidR="00C1751E" w:rsidRPr="00DB6141">
        <w:rPr>
          <w:rFonts w:ascii="Times New Roman" w:hAnsi="Times New Roman" w:cs="Times New Roman"/>
          <w:sz w:val="28"/>
          <w:szCs w:val="28"/>
        </w:rPr>
        <w:t xml:space="preserve"> местных инициатив на территории муниципальных образований Воронежской области в рамках развития инициативного бюджетир</w:t>
      </w:r>
      <w:r w:rsidR="000F3FA6" w:rsidRPr="00DB6141">
        <w:rPr>
          <w:rFonts w:ascii="Times New Roman" w:hAnsi="Times New Roman" w:cs="Times New Roman"/>
          <w:sz w:val="28"/>
          <w:szCs w:val="28"/>
        </w:rPr>
        <w:t>ования» (в редакции постановлений</w:t>
      </w:r>
      <w:r w:rsidR="00C1751E" w:rsidRPr="00DB6141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26.02.2018 №</w:t>
      </w:r>
      <w:r w:rsidR="00B72D7B" w:rsidRPr="00DB6141">
        <w:rPr>
          <w:rFonts w:ascii="Times New Roman" w:hAnsi="Times New Roman" w:cs="Times New Roman"/>
          <w:sz w:val="28"/>
          <w:szCs w:val="28"/>
        </w:rPr>
        <w:t xml:space="preserve"> </w:t>
      </w:r>
      <w:r w:rsidR="00C1751E" w:rsidRPr="00DB6141">
        <w:rPr>
          <w:rFonts w:ascii="Times New Roman" w:hAnsi="Times New Roman" w:cs="Times New Roman"/>
          <w:sz w:val="28"/>
          <w:szCs w:val="28"/>
        </w:rPr>
        <w:t>182</w:t>
      </w:r>
      <w:r w:rsidR="000F3FA6" w:rsidRPr="00DB6141">
        <w:rPr>
          <w:rFonts w:ascii="Times New Roman" w:hAnsi="Times New Roman" w:cs="Times New Roman"/>
          <w:sz w:val="28"/>
          <w:szCs w:val="28"/>
        </w:rPr>
        <w:t>, от 03.07.2018              № 583, от 25.10.2018 № 927</w:t>
      </w:r>
      <w:r w:rsidR="007B5000" w:rsidRPr="00DB6141">
        <w:rPr>
          <w:rFonts w:ascii="Times New Roman" w:hAnsi="Times New Roman" w:cs="Times New Roman"/>
          <w:sz w:val="28"/>
          <w:szCs w:val="28"/>
        </w:rPr>
        <w:t>, от 20.12.2018 № 1150,</w:t>
      </w:r>
      <w:r w:rsidR="00AA57B3">
        <w:rPr>
          <w:rFonts w:ascii="Times New Roman" w:hAnsi="Times New Roman" w:cs="Times New Roman"/>
          <w:sz w:val="28"/>
          <w:szCs w:val="28"/>
        </w:rPr>
        <w:t xml:space="preserve"> от</w:t>
      </w:r>
      <w:r w:rsidR="007B5000" w:rsidRPr="00DB6141">
        <w:rPr>
          <w:rFonts w:ascii="Times New Roman" w:hAnsi="Times New Roman" w:cs="Times New Roman"/>
          <w:sz w:val="28"/>
          <w:szCs w:val="28"/>
        </w:rPr>
        <w:t xml:space="preserve"> 14.03.2019 № 223</w:t>
      </w:r>
      <w:r w:rsidR="00D91F84">
        <w:rPr>
          <w:rFonts w:ascii="Times New Roman" w:hAnsi="Times New Roman" w:cs="Times New Roman"/>
          <w:sz w:val="28"/>
          <w:szCs w:val="28"/>
        </w:rPr>
        <w:t xml:space="preserve">, </w:t>
      </w:r>
      <w:r w:rsidR="00AA57B3">
        <w:rPr>
          <w:rFonts w:ascii="Times New Roman" w:hAnsi="Times New Roman" w:cs="Times New Roman"/>
          <w:sz w:val="28"/>
          <w:szCs w:val="28"/>
        </w:rPr>
        <w:t xml:space="preserve">от </w:t>
      </w:r>
      <w:r w:rsidR="00D91F84">
        <w:rPr>
          <w:rFonts w:ascii="Times New Roman" w:hAnsi="Times New Roman" w:cs="Times New Roman"/>
          <w:sz w:val="28"/>
          <w:szCs w:val="28"/>
        </w:rPr>
        <w:t>24.07.2019 № 725</w:t>
      </w:r>
      <w:r w:rsidR="00B72D7B" w:rsidRPr="00DB6141">
        <w:rPr>
          <w:rFonts w:ascii="Times New Roman" w:hAnsi="Times New Roman" w:cs="Times New Roman"/>
          <w:sz w:val="28"/>
          <w:szCs w:val="28"/>
        </w:rPr>
        <w:t>)</w:t>
      </w:r>
      <w:r w:rsidR="00BA6B01" w:rsidRPr="00DB6141">
        <w:rPr>
          <w:rFonts w:ascii="Times New Roman" w:hAnsi="Times New Roman" w:cs="Times New Roman"/>
          <w:sz w:val="28"/>
          <w:szCs w:val="28"/>
        </w:rPr>
        <w:t xml:space="preserve"> </w:t>
      </w:r>
      <w:r w:rsidR="00C1751E" w:rsidRPr="00DB614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B11C0" w:rsidRDefault="002B11C0" w:rsidP="00875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 xml:space="preserve">1.1. В составе </w:t>
      </w:r>
      <w:r w:rsidR="001D49B1" w:rsidRPr="00DB6141">
        <w:rPr>
          <w:rFonts w:ascii="Times New Roman" w:hAnsi="Times New Roman" w:cs="Times New Roman"/>
          <w:sz w:val="28"/>
          <w:szCs w:val="28"/>
        </w:rPr>
        <w:t>К</w:t>
      </w:r>
      <w:r w:rsidRPr="00DB6141">
        <w:rPr>
          <w:rFonts w:ascii="Times New Roman" w:hAnsi="Times New Roman" w:cs="Times New Roman"/>
          <w:sz w:val="28"/>
          <w:szCs w:val="28"/>
        </w:rPr>
        <w:t>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(далее – состав):</w:t>
      </w:r>
    </w:p>
    <w:p w:rsidR="00E71FAA" w:rsidRDefault="00E71FAA" w:rsidP="00E7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6141">
        <w:rPr>
          <w:rFonts w:ascii="Times New Roman" w:hAnsi="Times New Roman" w:cs="Times New Roman"/>
          <w:sz w:val="28"/>
          <w:szCs w:val="28"/>
        </w:rPr>
        <w:t>. Исключить из состава</w:t>
      </w:r>
      <w:r w:rsidR="000105E1">
        <w:rPr>
          <w:rFonts w:ascii="Times New Roman" w:hAnsi="Times New Roman" w:cs="Times New Roman"/>
          <w:sz w:val="28"/>
          <w:szCs w:val="28"/>
        </w:rPr>
        <w:t xml:space="preserve"> Чибисова Алексея Николаевича, </w:t>
      </w:r>
      <w:r>
        <w:rPr>
          <w:rFonts w:ascii="Times New Roman" w:hAnsi="Times New Roman" w:cs="Times New Roman"/>
          <w:sz w:val="28"/>
          <w:szCs w:val="28"/>
        </w:rPr>
        <w:t>Зацепина</w:t>
      </w:r>
      <w:r w:rsidR="000105E1">
        <w:rPr>
          <w:rFonts w:ascii="Times New Roman" w:hAnsi="Times New Roman" w:cs="Times New Roman"/>
          <w:sz w:val="28"/>
          <w:szCs w:val="28"/>
        </w:rPr>
        <w:t xml:space="preserve"> Максима Александровича, </w:t>
      </w:r>
      <w:r>
        <w:rPr>
          <w:rFonts w:ascii="Times New Roman" w:hAnsi="Times New Roman" w:cs="Times New Roman"/>
          <w:sz w:val="28"/>
          <w:szCs w:val="28"/>
        </w:rPr>
        <w:t>Калашникову Наталью Викторовну.</w:t>
      </w:r>
    </w:p>
    <w:p w:rsidR="000105E1" w:rsidRPr="0045369D" w:rsidRDefault="002B11C0" w:rsidP="00453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69D">
        <w:rPr>
          <w:rFonts w:ascii="Times New Roman" w:hAnsi="Times New Roman" w:cs="Times New Roman"/>
          <w:sz w:val="28"/>
          <w:szCs w:val="28"/>
        </w:rPr>
        <w:t>1.1.</w:t>
      </w:r>
      <w:r w:rsidR="000105E1" w:rsidRPr="0045369D">
        <w:rPr>
          <w:rFonts w:ascii="Times New Roman" w:hAnsi="Times New Roman" w:cs="Times New Roman"/>
          <w:sz w:val="28"/>
          <w:szCs w:val="28"/>
        </w:rPr>
        <w:t>2</w:t>
      </w:r>
      <w:r w:rsidRPr="0045369D">
        <w:rPr>
          <w:rFonts w:ascii="Times New Roman" w:hAnsi="Times New Roman" w:cs="Times New Roman"/>
          <w:sz w:val="28"/>
          <w:szCs w:val="28"/>
        </w:rPr>
        <w:t>.</w:t>
      </w:r>
      <w:r w:rsidR="008B04B2" w:rsidRPr="0045369D">
        <w:rPr>
          <w:rFonts w:ascii="Times New Roman" w:hAnsi="Times New Roman" w:cs="Times New Roman"/>
          <w:sz w:val="28"/>
          <w:szCs w:val="28"/>
        </w:rPr>
        <w:t xml:space="preserve"> Включить в состав</w:t>
      </w:r>
      <w:r w:rsidR="000105E1" w:rsidRPr="0045369D">
        <w:rPr>
          <w:rFonts w:ascii="Times New Roman" w:hAnsi="Times New Roman" w:cs="Times New Roman"/>
          <w:sz w:val="28"/>
          <w:szCs w:val="28"/>
        </w:rPr>
        <w:t>:</w:t>
      </w:r>
    </w:p>
    <w:p w:rsidR="001D49B1" w:rsidRPr="00AA57B3" w:rsidRDefault="009A6FDF" w:rsidP="00145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50">
        <w:rPr>
          <w:rFonts w:ascii="Times New Roman" w:hAnsi="Times New Roman" w:cs="Times New Roman"/>
          <w:sz w:val="28"/>
          <w:szCs w:val="28"/>
        </w:rPr>
        <w:lastRenderedPageBreak/>
        <w:t xml:space="preserve">Кривкина Юрия Вячеславовича </w:t>
      </w:r>
      <w:r w:rsidR="001D49B1" w:rsidRPr="00145150">
        <w:rPr>
          <w:rFonts w:ascii="Times New Roman" w:hAnsi="Times New Roman" w:cs="Times New Roman"/>
          <w:sz w:val="28"/>
          <w:szCs w:val="28"/>
        </w:rPr>
        <w:t xml:space="preserve"> – </w:t>
      </w:r>
      <w:r w:rsidRPr="00145150">
        <w:rPr>
          <w:rFonts w:ascii="Times New Roman" w:hAnsi="Times New Roman" w:cs="Times New Roman"/>
          <w:sz w:val="28"/>
          <w:szCs w:val="28"/>
        </w:rPr>
        <w:t xml:space="preserve">начальника отдела мониторинга областного бюджета  и финансирования </w:t>
      </w:r>
      <w:r w:rsidR="00106931" w:rsidRPr="0014515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45150" w:rsidRPr="00145150">
        <w:rPr>
          <w:rFonts w:ascii="Times New Roman" w:hAnsi="Times New Roman" w:cs="Times New Roman"/>
          <w:sz w:val="28"/>
          <w:szCs w:val="28"/>
        </w:rPr>
        <w:t xml:space="preserve"> департамента финансов Воронежской области</w:t>
      </w:r>
      <w:r w:rsidR="00AA57B3" w:rsidRPr="00AA57B3">
        <w:rPr>
          <w:rFonts w:ascii="Times New Roman" w:hAnsi="Times New Roman" w:cs="Times New Roman"/>
          <w:sz w:val="28"/>
          <w:szCs w:val="28"/>
        </w:rPr>
        <w:t>;</w:t>
      </w:r>
    </w:p>
    <w:p w:rsidR="00106931" w:rsidRDefault="00106931" w:rsidP="00875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Шапаускаса Виктора Сергеевича – начальника отдела эксплуатации и обеспечения сохранности автомобильных дорог департамента дорожной д</w:t>
      </w:r>
      <w:r w:rsidR="00AA57B3">
        <w:rPr>
          <w:rFonts w:ascii="Times New Roman" w:hAnsi="Times New Roman" w:cs="Times New Roman"/>
          <w:sz w:val="28"/>
          <w:szCs w:val="28"/>
        </w:rPr>
        <w:t>еятельности Воронежской области;</w:t>
      </w:r>
    </w:p>
    <w:p w:rsidR="0065083B" w:rsidRDefault="0065083B" w:rsidP="00875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Владим</w:t>
      </w:r>
      <w:r w:rsidR="00396C8E">
        <w:rPr>
          <w:rFonts w:ascii="Times New Roman" w:hAnsi="Times New Roman" w:cs="Times New Roman"/>
          <w:sz w:val="28"/>
          <w:szCs w:val="28"/>
        </w:rPr>
        <w:t>ира Васильевича – председателя 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при департаменте по развитию муниципальных образований Вороне</w:t>
      </w:r>
      <w:r w:rsidR="00AA57B3">
        <w:rPr>
          <w:rFonts w:ascii="Times New Roman" w:hAnsi="Times New Roman" w:cs="Times New Roman"/>
          <w:sz w:val="28"/>
          <w:szCs w:val="28"/>
        </w:rPr>
        <w:t>жской области (по согласованию);</w:t>
      </w:r>
    </w:p>
    <w:p w:rsidR="00E80DC9" w:rsidRPr="00E80DC9" w:rsidRDefault="00E80DC9" w:rsidP="00875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Наименование должности Иванова Ильи Сергеевича изложить в следующей редакции</w:t>
      </w:r>
      <w:r w:rsidRPr="00E80D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«заместитель руководителя управления региональной политики правительства Воронежской области».</w:t>
      </w:r>
    </w:p>
    <w:p w:rsidR="008B3B34" w:rsidRPr="00DB6141" w:rsidRDefault="004C1EDC" w:rsidP="00875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>1</w:t>
      </w:r>
      <w:r w:rsidR="00370D8E" w:rsidRPr="00DB6141">
        <w:rPr>
          <w:rFonts w:ascii="Times New Roman" w:hAnsi="Times New Roman" w:cs="Times New Roman"/>
          <w:sz w:val="28"/>
          <w:szCs w:val="28"/>
        </w:rPr>
        <w:t>.2</w:t>
      </w:r>
      <w:r w:rsidRPr="00DB6141">
        <w:rPr>
          <w:rFonts w:ascii="Times New Roman" w:hAnsi="Times New Roman" w:cs="Times New Roman"/>
          <w:sz w:val="28"/>
          <w:szCs w:val="28"/>
        </w:rPr>
        <w:t xml:space="preserve">. </w:t>
      </w:r>
      <w:r w:rsidR="001750A3" w:rsidRPr="00DB6141">
        <w:rPr>
          <w:rFonts w:ascii="Times New Roman" w:hAnsi="Times New Roman" w:cs="Times New Roman"/>
          <w:sz w:val="28"/>
          <w:szCs w:val="28"/>
        </w:rPr>
        <w:t>В Положени</w:t>
      </w:r>
      <w:r w:rsidR="00BB7AD3">
        <w:rPr>
          <w:rFonts w:ascii="Times New Roman" w:hAnsi="Times New Roman" w:cs="Times New Roman"/>
          <w:sz w:val="28"/>
          <w:szCs w:val="28"/>
        </w:rPr>
        <w:t>и</w:t>
      </w:r>
      <w:r w:rsidR="001750A3" w:rsidRPr="00DB6141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проектов </w:t>
      </w:r>
      <w:r w:rsidR="00A94421" w:rsidRPr="00DB6141">
        <w:rPr>
          <w:rFonts w:ascii="Times New Roman" w:hAnsi="Times New Roman" w:cs="Times New Roman"/>
          <w:sz w:val="28"/>
          <w:szCs w:val="28"/>
        </w:rPr>
        <w:t xml:space="preserve">по </w:t>
      </w:r>
      <w:r w:rsidR="001750A3" w:rsidRPr="00DB6141">
        <w:rPr>
          <w:rFonts w:ascii="Times New Roman" w:hAnsi="Times New Roman" w:cs="Times New Roman"/>
          <w:sz w:val="28"/>
          <w:szCs w:val="28"/>
        </w:rPr>
        <w:t>поддержк</w:t>
      </w:r>
      <w:r w:rsidR="00A94421" w:rsidRPr="00DB6141">
        <w:rPr>
          <w:rFonts w:ascii="Times New Roman" w:hAnsi="Times New Roman" w:cs="Times New Roman"/>
          <w:sz w:val="28"/>
          <w:szCs w:val="28"/>
        </w:rPr>
        <w:t>е</w:t>
      </w:r>
      <w:r w:rsidR="001750A3" w:rsidRPr="00DB6141">
        <w:rPr>
          <w:rFonts w:ascii="Times New Roman" w:hAnsi="Times New Roman" w:cs="Times New Roman"/>
          <w:sz w:val="28"/>
          <w:szCs w:val="28"/>
        </w:rPr>
        <w:t xml:space="preserve"> местных инициатив на территории муниципальных образований Воронежской области в рамках развития инициативного бюджетирования</w:t>
      </w:r>
      <w:r w:rsidR="00F0182F" w:rsidRPr="00DB6141">
        <w:rPr>
          <w:rFonts w:ascii="Times New Roman" w:hAnsi="Times New Roman" w:cs="Times New Roman"/>
          <w:sz w:val="28"/>
          <w:szCs w:val="28"/>
        </w:rPr>
        <w:t xml:space="preserve"> </w:t>
      </w:r>
      <w:r w:rsidR="00A911F4" w:rsidRPr="00DB6141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BD0C93" w:rsidRPr="00DB6141">
        <w:rPr>
          <w:rFonts w:ascii="Times New Roman" w:hAnsi="Times New Roman" w:cs="Times New Roman"/>
          <w:sz w:val="28"/>
          <w:szCs w:val="28"/>
        </w:rPr>
        <w:t>)</w:t>
      </w:r>
      <w:r w:rsidR="001750A3" w:rsidRPr="00DB6141">
        <w:rPr>
          <w:rFonts w:ascii="Times New Roman" w:hAnsi="Times New Roman" w:cs="Times New Roman"/>
          <w:sz w:val="28"/>
          <w:szCs w:val="28"/>
        </w:rPr>
        <w:t>:</w:t>
      </w:r>
    </w:p>
    <w:p w:rsidR="003D489B" w:rsidRPr="00DB6141" w:rsidRDefault="003D489B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>1.</w:t>
      </w:r>
      <w:r w:rsidR="00370D8E" w:rsidRPr="00DB6141">
        <w:rPr>
          <w:rFonts w:ascii="Times New Roman" w:hAnsi="Times New Roman" w:cs="Times New Roman"/>
          <w:sz w:val="28"/>
          <w:szCs w:val="28"/>
        </w:rPr>
        <w:t>2</w:t>
      </w:r>
      <w:r w:rsidRPr="00DB6141">
        <w:rPr>
          <w:rFonts w:ascii="Times New Roman" w:hAnsi="Times New Roman" w:cs="Times New Roman"/>
          <w:sz w:val="28"/>
          <w:szCs w:val="28"/>
        </w:rPr>
        <w:t xml:space="preserve">.1. В </w:t>
      </w:r>
      <w:r w:rsidR="00FB7DC5" w:rsidRPr="00DB6141">
        <w:rPr>
          <w:rFonts w:ascii="Times New Roman" w:hAnsi="Times New Roman" w:cs="Times New Roman"/>
          <w:sz w:val="28"/>
          <w:szCs w:val="28"/>
        </w:rPr>
        <w:t>раздел</w:t>
      </w:r>
      <w:r w:rsidR="00A4180D">
        <w:rPr>
          <w:rFonts w:ascii="Times New Roman" w:hAnsi="Times New Roman" w:cs="Times New Roman"/>
          <w:sz w:val="28"/>
          <w:szCs w:val="28"/>
        </w:rPr>
        <w:t>е</w:t>
      </w:r>
      <w:r w:rsidR="00FB7DC5" w:rsidRPr="00DB6141">
        <w:rPr>
          <w:rFonts w:ascii="Times New Roman" w:hAnsi="Times New Roman" w:cs="Times New Roman"/>
          <w:sz w:val="28"/>
          <w:szCs w:val="28"/>
        </w:rPr>
        <w:t xml:space="preserve"> </w:t>
      </w:r>
      <w:r w:rsidR="00A4180D">
        <w:rPr>
          <w:rFonts w:ascii="Times New Roman" w:hAnsi="Times New Roman" w:cs="Times New Roman"/>
          <w:sz w:val="28"/>
          <w:szCs w:val="28"/>
        </w:rPr>
        <w:t>4</w:t>
      </w:r>
      <w:r w:rsidRPr="00DB6141">
        <w:rPr>
          <w:rFonts w:ascii="Times New Roman" w:hAnsi="Times New Roman" w:cs="Times New Roman"/>
          <w:sz w:val="28"/>
          <w:szCs w:val="28"/>
        </w:rPr>
        <w:t>:</w:t>
      </w:r>
    </w:p>
    <w:p w:rsidR="00A4180D" w:rsidRDefault="00A4180D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1.2.1.1. В абзаце втором пункта 4.1 после слова «проект» дополнить словами «реализуется в</w:t>
      </w:r>
      <w:r w:rsidR="00D44AD6">
        <w:rPr>
          <w:rFonts w:ascii="Times New Roman" w:hAnsi="Times New Roman" w:cs="Times New Roman"/>
          <w:sz w:val="28"/>
          <w:szCs w:val="28"/>
        </w:rPr>
        <w:t xml:space="preserve"> </w:t>
      </w:r>
      <w:r w:rsidR="007B7EA0">
        <w:rPr>
          <w:rFonts w:ascii="Times New Roman" w:hAnsi="Times New Roman" w:cs="Times New Roman"/>
          <w:sz w:val="28"/>
          <w:szCs w:val="28"/>
        </w:rPr>
        <w:t>границах одного</w:t>
      </w:r>
      <w:r>
        <w:rPr>
          <w:rFonts w:ascii="Times New Roman" w:hAnsi="Times New Roman" w:cs="Times New Roman"/>
          <w:sz w:val="28"/>
          <w:szCs w:val="28"/>
        </w:rPr>
        <w:t xml:space="preserve"> населенно</w:t>
      </w:r>
      <w:r w:rsidR="00D44A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44A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и»</w:t>
      </w:r>
      <w:r w:rsidR="00AA57B3">
        <w:rPr>
          <w:rFonts w:ascii="Times New Roman" w:hAnsi="Times New Roman" w:cs="Times New Roman"/>
          <w:sz w:val="28"/>
          <w:szCs w:val="28"/>
        </w:rPr>
        <w:t>.</w:t>
      </w:r>
    </w:p>
    <w:p w:rsidR="00A4180D" w:rsidRPr="00A4180D" w:rsidRDefault="00A4180D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1.2.1.2. В абзаце </w:t>
      </w:r>
      <w:r w:rsidR="00E36AE6">
        <w:rPr>
          <w:rFonts w:ascii="Times New Roman" w:hAnsi="Times New Roman" w:cs="Times New Roman"/>
          <w:sz w:val="28"/>
          <w:szCs w:val="28"/>
        </w:rPr>
        <w:t>третьем пункта 4.4</w:t>
      </w:r>
      <w:r>
        <w:rPr>
          <w:rFonts w:ascii="Times New Roman" w:hAnsi="Times New Roman" w:cs="Times New Roman"/>
          <w:sz w:val="28"/>
          <w:szCs w:val="28"/>
        </w:rPr>
        <w:t xml:space="preserve"> цифры «10» заменить цифрой «5»</w:t>
      </w:r>
      <w:r w:rsidR="00AA57B3">
        <w:rPr>
          <w:rFonts w:ascii="Times New Roman" w:hAnsi="Times New Roman" w:cs="Times New Roman"/>
          <w:sz w:val="28"/>
          <w:szCs w:val="28"/>
        </w:rPr>
        <w:t>.</w:t>
      </w:r>
    </w:p>
    <w:p w:rsidR="00A4180D" w:rsidRPr="004D60AE" w:rsidRDefault="00A4180D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1.2.1.3.  </w:t>
      </w:r>
      <w:r w:rsidR="004C40FE">
        <w:rPr>
          <w:rFonts w:ascii="Times New Roman" w:hAnsi="Times New Roman" w:cs="Times New Roman"/>
          <w:sz w:val="28"/>
          <w:szCs w:val="28"/>
        </w:rPr>
        <w:t>Дополнить пункт 4.11</w:t>
      </w:r>
      <w:r w:rsidR="004D60AE" w:rsidRPr="004D60AE">
        <w:rPr>
          <w:rFonts w:ascii="Times New Roman" w:hAnsi="Times New Roman" w:cs="Times New Roman"/>
          <w:sz w:val="28"/>
          <w:szCs w:val="28"/>
        </w:rPr>
        <w:t xml:space="preserve"> </w:t>
      </w:r>
      <w:r w:rsidR="00E36AE6">
        <w:rPr>
          <w:rFonts w:ascii="Times New Roman" w:hAnsi="Times New Roman" w:cs="Times New Roman"/>
          <w:sz w:val="28"/>
          <w:szCs w:val="28"/>
        </w:rPr>
        <w:t>под</w:t>
      </w:r>
      <w:r w:rsidR="004D60A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A57B3">
        <w:rPr>
          <w:rFonts w:ascii="Times New Roman" w:hAnsi="Times New Roman" w:cs="Times New Roman"/>
          <w:sz w:val="28"/>
          <w:szCs w:val="28"/>
        </w:rPr>
        <w:t xml:space="preserve">4.11.9 и 4.11.10 </w:t>
      </w:r>
      <w:r w:rsidR="004D60A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D60AE" w:rsidRPr="004D60AE">
        <w:rPr>
          <w:rFonts w:ascii="Times New Roman" w:hAnsi="Times New Roman" w:cs="Times New Roman"/>
          <w:sz w:val="28"/>
          <w:szCs w:val="28"/>
        </w:rPr>
        <w:t>:</w:t>
      </w:r>
    </w:p>
    <w:p w:rsidR="004D60AE" w:rsidRPr="00E36AE6" w:rsidRDefault="005A3518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«4.11.9. На </w:t>
      </w:r>
      <w:r w:rsidR="007122B6">
        <w:rPr>
          <w:rFonts w:ascii="Times New Roman" w:hAnsi="Times New Roman" w:cs="Times New Roman"/>
          <w:sz w:val="28"/>
          <w:szCs w:val="28"/>
        </w:rPr>
        <w:t xml:space="preserve">проект, </w:t>
      </w:r>
      <w:r>
        <w:rPr>
          <w:rFonts w:ascii="Times New Roman" w:hAnsi="Times New Roman" w:cs="Times New Roman"/>
          <w:sz w:val="28"/>
          <w:szCs w:val="28"/>
        </w:rPr>
        <w:t xml:space="preserve">заявленный </w:t>
      </w:r>
      <w:r w:rsidR="00AE37D8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7122B6">
        <w:rPr>
          <w:rFonts w:ascii="Times New Roman" w:hAnsi="Times New Roman" w:cs="Times New Roman"/>
          <w:sz w:val="28"/>
          <w:szCs w:val="28"/>
        </w:rPr>
        <w:t>,</w:t>
      </w:r>
      <w:r w:rsidR="00AE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предоставлялась </w:t>
      </w:r>
      <w:r w:rsidR="00F547BF">
        <w:rPr>
          <w:rFonts w:ascii="Times New Roman" w:hAnsi="Times New Roman" w:cs="Times New Roman"/>
          <w:sz w:val="28"/>
          <w:szCs w:val="28"/>
        </w:rPr>
        <w:t>субсидия из</w:t>
      </w:r>
      <w:r w:rsidR="004D60AE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по итогам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предыдущих периодов</w:t>
      </w:r>
      <w:r w:rsidR="00AA57B3">
        <w:rPr>
          <w:rFonts w:ascii="Times New Roman" w:hAnsi="Times New Roman" w:cs="Times New Roman"/>
          <w:sz w:val="28"/>
          <w:szCs w:val="28"/>
        </w:rPr>
        <w:t>.</w:t>
      </w:r>
    </w:p>
    <w:p w:rsidR="004D60AE" w:rsidRDefault="004D60AE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DF">
        <w:rPr>
          <w:rFonts w:ascii="Times New Roman" w:hAnsi="Times New Roman" w:cs="Times New Roman"/>
          <w:sz w:val="28"/>
          <w:szCs w:val="28"/>
        </w:rPr>
        <w:t>4.11.10.</w:t>
      </w:r>
      <w:r>
        <w:rPr>
          <w:rFonts w:ascii="Times New Roman" w:hAnsi="Times New Roman" w:cs="Times New Roman"/>
          <w:sz w:val="28"/>
          <w:szCs w:val="28"/>
        </w:rPr>
        <w:t xml:space="preserve"> Сумма баллов, набранная заявкой по установленным </w:t>
      </w:r>
      <w:r w:rsidR="007122B6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критериям, </w:t>
      </w:r>
      <w:r w:rsidR="00F547BF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менее 35</w:t>
      </w:r>
      <w:r w:rsidR="00F547B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36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0154" w:rsidRDefault="000E0154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1.2.1.4. Пункт 4.12 изложить в следующей редакции</w:t>
      </w:r>
      <w:r w:rsidRPr="000E0154">
        <w:rPr>
          <w:rFonts w:ascii="Times New Roman" w:hAnsi="Times New Roman" w:cs="Times New Roman"/>
          <w:sz w:val="28"/>
          <w:szCs w:val="28"/>
        </w:rPr>
        <w:t>:</w:t>
      </w:r>
    </w:p>
    <w:p w:rsidR="000E0154" w:rsidRDefault="000E0154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«4.12. Департамент в течение 20 рабочих дней с даты окончания приема заявок проводит рассмотрение, проверку, анализ (в том числе с выездом на место планируемого к реализации проекта) представленных для уча</w:t>
      </w:r>
      <w:r w:rsidR="00AA57B3">
        <w:rPr>
          <w:rFonts w:ascii="Times New Roman" w:hAnsi="Times New Roman" w:cs="Times New Roman"/>
          <w:sz w:val="28"/>
          <w:szCs w:val="28"/>
        </w:rPr>
        <w:t>стия в конкурсном отборе заявок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критериями конкурсного отбора, указанными в приложении №</w:t>
      </w:r>
      <w:r w:rsidR="00E3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настоящему Положению.».</w:t>
      </w:r>
    </w:p>
    <w:p w:rsidR="000E0154" w:rsidRPr="000E0154" w:rsidRDefault="00757842" w:rsidP="0087529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1.2.1.5. В пункте 4.13 слова «к участию» заменить слов</w:t>
      </w:r>
      <w:r w:rsidR="00AA57B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«для участия».</w:t>
      </w:r>
    </w:p>
    <w:p w:rsidR="00235C86" w:rsidRPr="00235C86" w:rsidRDefault="007E11DE" w:rsidP="007E11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DE">
        <w:rPr>
          <w:rFonts w:ascii="Times New Roman" w:hAnsi="Times New Roman" w:cs="Times New Roman"/>
          <w:sz w:val="28"/>
          <w:szCs w:val="28"/>
        </w:rPr>
        <w:t>1.2.1.</w:t>
      </w:r>
      <w:r w:rsidR="00757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1DE">
        <w:rPr>
          <w:rFonts w:ascii="Times New Roman" w:hAnsi="Times New Roman" w:cs="Times New Roman"/>
          <w:sz w:val="28"/>
          <w:szCs w:val="28"/>
        </w:rPr>
        <w:t xml:space="preserve"> </w:t>
      </w:r>
      <w:r w:rsidR="00235C86">
        <w:rPr>
          <w:rFonts w:ascii="Times New Roman" w:hAnsi="Times New Roman" w:cs="Times New Roman"/>
          <w:sz w:val="28"/>
          <w:szCs w:val="28"/>
        </w:rPr>
        <w:t>В пункте 4.15</w:t>
      </w:r>
      <w:r w:rsidR="00235C86" w:rsidRPr="00235C86">
        <w:rPr>
          <w:rFonts w:ascii="Times New Roman" w:hAnsi="Times New Roman" w:cs="Times New Roman"/>
          <w:sz w:val="28"/>
          <w:szCs w:val="28"/>
        </w:rPr>
        <w:t>:</w:t>
      </w:r>
    </w:p>
    <w:p w:rsidR="007E11DE" w:rsidRDefault="00235C86" w:rsidP="007E11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.2.1.</w:t>
      </w:r>
      <w:r w:rsidR="00757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Абзац первый </w:t>
      </w:r>
      <w:r w:rsidR="007E11D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E11DE" w:rsidRPr="007E11DE">
        <w:rPr>
          <w:rFonts w:ascii="Times New Roman" w:hAnsi="Times New Roman" w:cs="Times New Roman"/>
          <w:sz w:val="28"/>
          <w:szCs w:val="28"/>
        </w:rPr>
        <w:t>:</w:t>
      </w:r>
    </w:p>
    <w:p w:rsidR="007E11DE" w:rsidRDefault="007E11DE" w:rsidP="007E11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«Конкурсная комиссия </w:t>
      </w:r>
      <w:r w:rsidR="00964C99">
        <w:rPr>
          <w:rFonts w:ascii="Times New Roman" w:hAnsi="Times New Roman" w:cs="Times New Roman"/>
          <w:sz w:val="28"/>
          <w:szCs w:val="28"/>
        </w:rPr>
        <w:t xml:space="preserve">подводит итоги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235C86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получения перечня проектов</w:t>
      </w:r>
      <w:r w:rsidR="005A3518">
        <w:rPr>
          <w:rFonts w:ascii="Times New Roman" w:hAnsi="Times New Roman" w:cs="Times New Roman"/>
          <w:sz w:val="28"/>
          <w:szCs w:val="28"/>
        </w:rPr>
        <w:t>, ранжированных по набранным баллам</w:t>
      </w:r>
      <w:r w:rsidR="00E36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35C86" w:rsidRDefault="00757842" w:rsidP="007E11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1.2.1.6</w:t>
      </w:r>
      <w:r w:rsidR="00235C86">
        <w:rPr>
          <w:rFonts w:ascii="Times New Roman" w:hAnsi="Times New Roman" w:cs="Times New Roman"/>
          <w:sz w:val="28"/>
          <w:szCs w:val="28"/>
        </w:rPr>
        <w:t>.2. Абзац второй признать утратившим силу.</w:t>
      </w:r>
    </w:p>
    <w:p w:rsidR="00AE37D8" w:rsidRPr="00AE37D8" w:rsidRDefault="00235C86" w:rsidP="007E11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7578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7D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4.16 </w:t>
      </w:r>
      <w:r w:rsidR="00AE37D8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="001C7712">
        <w:rPr>
          <w:rFonts w:ascii="Times New Roman" w:hAnsi="Times New Roman" w:cs="Times New Roman"/>
          <w:sz w:val="28"/>
          <w:szCs w:val="28"/>
        </w:rPr>
        <w:t>к</w:t>
      </w:r>
      <w:r w:rsidR="00AE37D8">
        <w:rPr>
          <w:rFonts w:ascii="Times New Roman" w:hAnsi="Times New Roman" w:cs="Times New Roman"/>
          <w:sz w:val="28"/>
          <w:szCs w:val="28"/>
        </w:rPr>
        <w:t>ции</w:t>
      </w:r>
      <w:r w:rsidR="00AE37D8" w:rsidRPr="00AE37D8">
        <w:rPr>
          <w:rFonts w:ascii="Times New Roman" w:hAnsi="Times New Roman" w:cs="Times New Roman"/>
          <w:sz w:val="28"/>
          <w:szCs w:val="28"/>
        </w:rPr>
        <w:t>:</w:t>
      </w:r>
    </w:p>
    <w:p w:rsidR="00235C86" w:rsidRPr="007E11DE" w:rsidRDefault="00AE37D8" w:rsidP="00AE37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«4.16</w:t>
      </w:r>
      <w:r w:rsidRPr="00AE37D8">
        <w:rPr>
          <w:rFonts w:ascii="Times New Roman" w:hAnsi="Times New Roman" w:cs="Times New Roman"/>
          <w:sz w:val="28"/>
          <w:szCs w:val="28"/>
        </w:rPr>
        <w:t xml:space="preserve">. Департамент подготавливает проект нормативного правового акта правительства Воронежской области о распределении субсидий из областного бюджета бюджетам муниципальных образований в течение 20 рабочих дней </w:t>
      </w:r>
      <w:r w:rsidR="00BB7AD3">
        <w:rPr>
          <w:rFonts w:ascii="Times New Roman" w:hAnsi="Times New Roman" w:cs="Times New Roman"/>
          <w:sz w:val="28"/>
          <w:szCs w:val="28"/>
        </w:rPr>
        <w:t>с</w:t>
      </w:r>
      <w:r w:rsidR="007122B6">
        <w:rPr>
          <w:rFonts w:ascii="Times New Roman" w:hAnsi="Times New Roman" w:cs="Times New Roman"/>
          <w:sz w:val="28"/>
          <w:szCs w:val="28"/>
        </w:rPr>
        <w:t>о</w:t>
      </w:r>
      <w:r w:rsidR="00BB7AD3">
        <w:rPr>
          <w:rFonts w:ascii="Times New Roman" w:hAnsi="Times New Roman" w:cs="Times New Roman"/>
          <w:sz w:val="28"/>
          <w:szCs w:val="28"/>
        </w:rPr>
        <w:t xml:space="preserve"> </w:t>
      </w:r>
      <w:r w:rsidR="007122B6">
        <w:rPr>
          <w:rFonts w:ascii="Times New Roman" w:hAnsi="Times New Roman" w:cs="Times New Roman"/>
          <w:sz w:val="28"/>
          <w:szCs w:val="28"/>
        </w:rPr>
        <w:t>дня</w:t>
      </w:r>
      <w:r w:rsidRPr="00AE37D8">
        <w:rPr>
          <w:rFonts w:ascii="Times New Roman" w:hAnsi="Times New Roman" w:cs="Times New Roman"/>
          <w:sz w:val="28"/>
          <w:szCs w:val="28"/>
        </w:rPr>
        <w:t xml:space="preserve"> опубликования итогов конкурсного отбора на портале,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C9">
        <w:rPr>
          <w:rFonts w:ascii="Times New Roman" w:hAnsi="Times New Roman" w:cs="Times New Roman"/>
          <w:sz w:val="28"/>
          <w:szCs w:val="28"/>
        </w:rPr>
        <w:t>но не ранее утверждения за</w:t>
      </w:r>
      <w:r w:rsidR="00235C86">
        <w:rPr>
          <w:rFonts w:ascii="Times New Roman" w:hAnsi="Times New Roman" w:cs="Times New Roman"/>
          <w:sz w:val="28"/>
          <w:szCs w:val="28"/>
        </w:rPr>
        <w:t>кона об областном бюджете года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5C86">
        <w:rPr>
          <w:rFonts w:ascii="Times New Roman" w:hAnsi="Times New Roman" w:cs="Times New Roman"/>
          <w:sz w:val="28"/>
          <w:szCs w:val="28"/>
        </w:rPr>
        <w:t>»</w:t>
      </w:r>
      <w:r w:rsidR="006A4A9B">
        <w:rPr>
          <w:rFonts w:ascii="Times New Roman" w:hAnsi="Times New Roman" w:cs="Times New Roman"/>
          <w:sz w:val="28"/>
          <w:szCs w:val="28"/>
        </w:rPr>
        <w:t>.</w:t>
      </w:r>
    </w:p>
    <w:p w:rsidR="004C2B31" w:rsidRDefault="007C097D" w:rsidP="00BE78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B8"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2</w:t>
      </w:r>
      <w:r w:rsidR="00C350CF" w:rsidRPr="008143B8">
        <w:rPr>
          <w:rFonts w:ascii="Times New Roman" w:hAnsi="Times New Roman" w:cs="Times New Roman"/>
          <w:sz w:val="28"/>
          <w:szCs w:val="28"/>
        </w:rPr>
        <w:t xml:space="preserve">. </w:t>
      </w:r>
      <w:r w:rsidR="00BB7AD3" w:rsidRPr="008143B8">
        <w:rPr>
          <w:rFonts w:ascii="Times New Roman" w:hAnsi="Times New Roman" w:cs="Times New Roman"/>
          <w:sz w:val="28"/>
          <w:szCs w:val="28"/>
        </w:rPr>
        <w:t>В</w:t>
      </w:r>
      <w:r w:rsidR="00BB7AD3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16766D">
        <w:rPr>
          <w:rFonts w:ascii="Times New Roman" w:hAnsi="Times New Roman" w:cs="Times New Roman"/>
          <w:sz w:val="28"/>
          <w:szCs w:val="28"/>
        </w:rPr>
        <w:t>4</w:t>
      </w:r>
      <w:r w:rsidR="0016766D" w:rsidRPr="004C2B31">
        <w:rPr>
          <w:rFonts w:ascii="Times New Roman" w:hAnsi="Times New Roman" w:cs="Times New Roman"/>
          <w:sz w:val="28"/>
          <w:szCs w:val="28"/>
        </w:rPr>
        <w:t xml:space="preserve"> </w:t>
      </w:r>
      <w:r w:rsidR="0016766D">
        <w:rPr>
          <w:rFonts w:ascii="Times New Roman" w:hAnsi="Times New Roman" w:cs="Times New Roman"/>
          <w:sz w:val="28"/>
          <w:szCs w:val="28"/>
        </w:rPr>
        <w:t>приложения</w:t>
      </w:r>
      <w:r w:rsidR="00C350CF" w:rsidRPr="008143B8">
        <w:rPr>
          <w:rFonts w:ascii="Times New Roman" w:hAnsi="Times New Roman" w:cs="Times New Roman"/>
          <w:sz w:val="28"/>
          <w:szCs w:val="28"/>
        </w:rPr>
        <w:t xml:space="preserve"> №</w:t>
      </w:r>
      <w:r w:rsidR="00A83B39" w:rsidRPr="008143B8">
        <w:rPr>
          <w:rFonts w:ascii="Times New Roman" w:hAnsi="Times New Roman" w:cs="Times New Roman"/>
          <w:sz w:val="28"/>
          <w:szCs w:val="28"/>
        </w:rPr>
        <w:t xml:space="preserve"> </w:t>
      </w:r>
      <w:r w:rsidR="006A4A9B" w:rsidRPr="008143B8">
        <w:rPr>
          <w:rFonts w:ascii="Times New Roman" w:hAnsi="Times New Roman" w:cs="Times New Roman"/>
          <w:sz w:val="28"/>
          <w:szCs w:val="28"/>
        </w:rPr>
        <w:t>1</w:t>
      </w:r>
      <w:r w:rsidR="00C350CF" w:rsidRPr="008143B8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4C2B31">
        <w:rPr>
          <w:rFonts w:ascii="Times New Roman" w:hAnsi="Times New Roman" w:cs="Times New Roman"/>
          <w:sz w:val="28"/>
          <w:szCs w:val="28"/>
        </w:rPr>
        <w:t xml:space="preserve"> слово «направления» заменить словом «проекта».</w:t>
      </w:r>
    </w:p>
    <w:p w:rsidR="008143B8" w:rsidRPr="00BE7898" w:rsidRDefault="00BE7898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43B8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8143B8" w:rsidRPr="00BE7898">
        <w:rPr>
          <w:rFonts w:ascii="Times New Roman" w:hAnsi="Times New Roman" w:cs="Times New Roman"/>
          <w:sz w:val="28"/>
          <w:szCs w:val="28"/>
        </w:rPr>
        <w:t xml:space="preserve"> </w:t>
      </w:r>
      <w:r w:rsidR="008143B8">
        <w:rPr>
          <w:rFonts w:ascii="Times New Roman" w:hAnsi="Times New Roman" w:cs="Times New Roman"/>
          <w:sz w:val="28"/>
          <w:szCs w:val="28"/>
        </w:rPr>
        <w:t>2 к Положению</w:t>
      </w:r>
      <w:r w:rsidR="008143B8" w:rsidRPr="00BE7898">
        <w:rPr>
          <w:rFonts w:ascii="Times New Roman" w:hAnsi="Times New Roman" w:cs="Times New Roman"/>
          <w:sz w:val="28"/>
          <w:szCs w:val="28"/>
        </w:rPr>
        <w:t>:</w:t>
      </w:r>
    </w:p>
    <w:p w:rsidR="008143B8" w:rsidRDefault="008143B8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757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В пункте 8 слова «(или видеозапись)» исключить.</w:t>
      </w:r>
    </w:p>
    <w:p w:rsidR="008143B8" w:rsidRPr="008143B8" w:rsidRDefault="008143B8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</w:t>
      </w:r>
      <w:r w:rsidRPr="008143B8">
        <w:rPr>
          <w:rFonts w:ascii="Times New Roman" w:hAnsi="Times New Roman" w:cs="Times New Roman"/>
          <w:sz w:val="28"/>
          <w:szCs w:val="28"/>
        </w:rPr>
        <w:t>:</w:t>
      </w:r>
    </w:p>
    <w:p w:rsidR="008143B8" w:rsidRDefault="008143B8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</w:t>
      </w:r>
      <w:r w:rsidR="00AA57B3">
        <w:rPr>
          <w:rFonts w:ascii="Times New Roman" w:hAnsi="Times New Roman" w:cs="Times New Roman"/>
          <w:sz w:val="28"/>
          <w:szCs w:val="28"/>
        </w:rPr>
        <w:t>м</w:t>
      </w:r>
      <w:r w:rsidR="008C1007">
        <w:rPr>
          <w:rFonts w:ascii="Times New Roman" w:hAnsi="Times New Roman" w:cs="Times New Roman"/>
          <w:sz w:val="28"/>
          <w:szCs w:val="28"/>
        </w:rPr>
        <w:t>атериалы ви</w:t>
      </w:r>
      <w:r>
        <w:rPr>
          <w:rFonts w:ascii="Times New Roman" w:hAnsi="Times New Roman" w:cs="Times New Roman"/>
          <w:sz w:val="28"/>
          <w:szCs w:val="28"/>
        </w:rPr>
        <w:t>деозапис</w:t>
      </w:r>
      <w:r w:rsidR="008C1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8C100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007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выбора приоритетного проекта населением (при наличии).».</w:t>
      </w:r>
    </w:p>
    <w:p w:rsidR="00AC00D1" w:rsidRPr="00A77630" w:rsidRDefault="00757842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AC00D1">
        <w:rPr>
          <w:rFonts w:ascii="Times New Roman" w:hAnsi="Times New Roman" w:cs="Times New Roman"/>
          <w:sz w:val="28"/>
          <w:szCs w:val="28"/>
        </w:rPr>
        <w:t>.3.</w:t>
      </w:r>
      <w:r w:rsidR="00A77630">
        <w:rPr>
          <w:rFonts w:ascii="Times New Roman" w:hAnsi="Times New Roman" w:cs="Times New Roman"/>
          <w:sz w:val="28"/>
          <w:szCs w:val="28"/>
        </w:rPr>
        <w:t xml:space="preserve"> В сноске </w:t>
      </w:r>
      <w:r w:rsidR="00A77630" w:rsidRPr="00DB6141">
        <w:rPr>
          <w:rFonts w:ascii="Times New Roman" w:hAnsi="Times New Roman" w:cs="Times New Roman"/>
          <w:sz w:val="28"/>
          <w:szCs w:val="28"/>
        </w:rPr>
        <w:t>&lt;***&gt;</w:t>
      </w:r>
      <w:r w:rsidR="00A77630" w:rsidRPr="00A77630">
        <w:rPr>
          <w:rFonts w:ascii="Times New Roman" w:hAnsi="Times New Roman" w:cs="Times New Roman"/>
          <w:sz w:val="28"/>
          <w:szCs w:val="28"/>
        </w:rPr>
        <w:t>:</w:t>
      </w:r>
    </w:p>
    <w:p w:rsidR="00A77630" w:rsidRPr="00A77630" w:rsidRDefault="00757842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</w:t>
      </w:r>
      <w:r w:rsidR="00FC06B4">
        <w:rPr>
          <w:rFonts w:ascii="Times New Roman" w:hAnsi="Times New Roman" w:cs="Times New Roman"/>
          <w:sz w:val="28"/>
          <w:szCs w:val="28"/>
        </w:rPr>
        <w:t xml:space="preserve">.3.1. В </w:t>
      </w:r>
      <w:r w:rsidR="00AA57B3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FC06B4">
        <w:rPr>
          <w:rFonts w:ascii="Times New Roman" w:hAnsi="Times New Roman" w:cs="Times New Roman"/>
          <w:sz w:val="28"/>
          <w:szCs w:val="28"/>
        </w:rPr>
        <w:t xml:space="preserve"> «в</w:t>
      </w:r>
      <w:r w:rsidR="00A77630">
        <w:rPr>
          <w:rFonts w:ascii="Times New Roman" w:hAnsi="Times New Roman" w:cs="Times New Roman"/>
          <w:sz w:val="28"/>
          <w:szCs w:val="28"/>
        </w:rPr>
        <w:t>» цифру «5» исключить.</w:t>
      </w:r>
    </w:p>
    <w:p w:rsidR="00A77630" w:rsidRDefault="00A77630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30">
        <w:rPr>
          <w:rFonts w:ascii="Times New Roman" w:hAnsi="Times New Roman" w:cs="Times New Roman"/>
          <w:sz w:val="28"/>
          <w:szCs w:val="28"/>
        </w:rPr>
        <w:t>1</w:t>
      </w:r>
      <w:r w:rsidR="00757842">
        <w:rPr>
          <w:rFonts w:ascii="Times New Roman" w:hAnsi="Times New Roman" w:cs="Times New Roman"/>
          <w:sz w:val="28"/>
          <w:szCs w:val="28"/>
        </w:rPr>
        <w:t>.2.3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57B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AA57B3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пункта «д» после слова «тротуаров» дополнить словами «с указанием длины и ширины,».</w:t>
      </w:r>
    </w:p>
    <w:p w:rsidR="00A77630" w:rsidRPr="00A77630" w:rsidRDefault="00A77630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5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пунктом «е» следующего содержания</w:t>
      </w:r>
      <w:r w:rsidRPr="00A77630">
        <w:rPr>
          <w:rFonts w:ascii="Times New Roman" w:hAnsi="Times New Roman" w:cs="Times New Roman"/>
          <w:sz w:val="28"/>
          <w:szCs w:val="28"/>
        </w:rPr>
        <w:t>:</w:t>
      </w:r>
    </w:p>
    <w:p w:rsidR="00A77630" w:rsidRPr="00A77630" w:rsidRDefault="00A77630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="00CD22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проектов по направлению 5 пункта 4.2 Положения</w:t>
      </w:r>
      <w:r w:rsidRPr="00A77630">
        <w:rPr>
          <w:rFonts w:ascii="Times New Roman" w:hAnsi="Times New Roman" w:cs="Times New Roman"/>
          <w:sz w:val="28"/>
          <w:szCs w:val="28"/>
        </w:rPr>
        <w:t>:</w:t>
      </w:r>
    </w:p>
    <w:p w:rsidR="00A77630" w:rsidRDefault="00A9551C" w:rsidP="00A9551C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2282">
        <w:rPr>
          <w:rFonts w:ascii="Times New Roman" w:hAnsi="Times New Roman" w:cs="Times New Roman"/>
          <w:sz w:val="28"/>
          <w:szCs w:val="28"/>
        </w:rPr>
        <w:t>хем</w:t>
      </w:r>
      <w:r w:rsidR="00AA57B3">
        <w:rPr>
          <w:rFonts w:ascii="Times New Roman" w:hAnsi="Times New Roman" w:cs="Times New Roman"/>
          <w:sz w:val="28"/>
          <w:szCs w:val="28"/>
        </w:rPr>
        <w:t>а</w:t>
      </w:r>
      <w:r w:rsidR="00CD2282">
        <w:rPr>
          <w:rFonts w:ascii="Times New Roman" w:hAnsi="Times New Roman" w:cs="Times New Roman"/>
          <w:sz w:val="28"/>
          <w:szCs w:val="28"/>
        </w:rPr>
        <w:t xml:space="preserve"> устройства объекта противопожарной безопасности</w:t>
      </w:r>
      <w:r w:rsidR="00EA2308">
        <w:rPr>
          <w:rFonts w:ascii="Times New Roman" w:hAnsi="Times New Roman" w:cs="Times New Roman"/>
          <w:sz w:val="28"/>
          <w:szCs w:val="28"/>
        </w:rPr>
        <w:t xml:space="preserve"> </w:t>
      </w:r>
      <w:r w:rsidR="00CD2282">
        <w:rPr>
          <w:rFonts w:ascii="Times New Roman" w:hAnsi="Times New Roman" w:cs="Times New Roman"/>
          <w:sz w:val="28"/>
          <w:szCs w:val="28"/>
        </w:rPr>
        <w:t xml:space="preserve">с </w:t>
      </w:r>
      <w:r w:rsidR="00EA2308">
        <w:rPr>
          <w:rFonts w:ascii="Times New Roman" w:hAnsi="Times New Roman" w:cs="Times New Roman"/>
          <w:sz w:val="28"/>
          <w:szCs w:val="28"/>
        </w:rPr>
        <w:t xml:space="preserve">привязкой к </w:t>
      </w:r>
      <w:r w:rsidR="00E72561">
        <w:rPr>
          <w:rFonts w:ascii="Times New Roman" w:hAnsi="Times New Roman" w:cs="Times New Roman"/>
          <w:sz w:val="28"/>
          <w:szCs w:val="28"/>
        </w:rPr>
        <w:t xml:space="preserve">существующим </w:t>
      </w:r>
      <w:r w:rsidR="00EA2308">
        <w:rPr>
          <w:rFonts w:ascii="Times New Roman" w:hAnsi="Times New Roman" w:cs="Times New Roman"/>
          <w:sz w:val="28"/>
          <w:szCs w:val="28"/>
        </w:rPr>
        <w:t xml:space="preserve">объектам капитального строительства с </w:t>
      </w:r>
      <w:r w:rsidR="007122B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D2282">
        <w:rPr>
          <w:rFonts w:ascii="Times New Roman" w:hAnsi="Times New Roman" w:cs="Times New Roman"/>
          <w:sz w:val="28"/>
          <w:szCs w:val="28"/>
        </w:rPr>
        <w:t>размещени</w:t>
      </w:r>
      <w:r w:rsidR="007122B6">
        <w:rPr>
          <w:rFonts w:ascii="Times New Roman" w:hAnsi="Times New Roman" w:cs="Times New Roman"/>
          <w:sz w:val="28"/>
          <w:szCs w:val="28"/>
        </w:rPr>
        <w:t xml:space="preserve">я и спецификации </w:t>
      </w:r>
      <w:r w:rsidR="00E72561">
        <w:rPr>
          <w:rFonts w:ascii="Times New Roman" w:hAnsi="Times New Roman" w:cs="Times New Roman"/>
          <w:sz w:val="28"/>
          <w:szCs w:val="28"/>
        </w:rPr>
        <w:t>необходимого оборудования и материалов</w:t>
      </w:r>
      <w:r w:rsidRPr="00A9551C">
        <w:rPr>
          <w:rFonts w:ascii="Times New Roman" w:hAnsi="Times New Roman" w:cs="Times New Roman"/>
          <w:sz w:val="28"/>
          <w:szCs w:val="28"/>
        </w:rPr>
        <w:t>;</w:t>
      </w:r>
    </w:p>
    <w:p w:rsidR="00D44AD6" w:rsidRDefault="00EA2308" w:rsidP="00A9551C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A9551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нахождение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51C">
        <w:rPr>
          <w:rFonts w:ascii="Times New Roman" w:hAnsi="Times New Roman" w:cs="Times New Roman"/>
          <w:sz w:val="28"/>
          <w:szCs w:val="28"/>
        </w:rPr>
        <w:t>(объекта капитального строительства)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7B3">
        <w:rPr>
          <w:rFonts w:ascii="Times New Roman" w:hAnsi="Times New Roman" w:cs="Times New Roman"/>
          <w:sz w:val="28"/>
          <w:szCs w:val="28"/>
        </w:rPr>
        <w:t>в случае,</w:t>
      </w:r>
      <w:r w:rsidR="00A9551C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объект противопожарной безопасности </w:t>
      </w:r>
      <w:r w:rsidR="00A9551C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9E7F9A">
        <w:rPr>
          <w:rFonts w:ascii="Times New Roman" w:hAnsi="Times New Roman" w:cs="Times New Roman"/>
          <w:sz w:val="28"/>
          <w:szCs w:val="28"/>
        </w:rPr>
        <w:t>существующ</w:t>
      </w:r>
      <w:r w:rsidR="005E475E">
        <w:rPr>
          <w:rFonts w:ascii="Times New Roman" w:hAnsi="Times New Roman" w:cs="Times New Roman"/>
          <w:sz w:val="28"/>
          <w:szCs w:val="28"/>
        </w:rPr>
        <w:t>ем</w:t>
      </w:r>
      <w:r w:rsidR="009E7F9A">
        <w:rPr>
          <w:rFonts w:ascii="Times New Roman" w:hAnsi="Times New Roman" w:cs="Times New Roman"/>
          <w:sz w:val="28"/>
          <w:szCs w:val="28"/>
        </w:rPr>
        <w:t xml:space="preserve"> </w:t>
      </w:r>
      <w:r w:rsidR="00A9551C">
        <w:rPr>
          <w:rFonts w:ascii="Times New Roman" w:hAnsi="Times New Roman" w:cs="Times New Roman"/>
          <w:sz w:val="28"/>
          <w:szCs w:val="28"/>
        </w:rPr>
        <w:t>объект</w:t>
      </w:r>
      <w:r w:rsidR="005E475E">
        <w:rPr>
          <w:rFonts w:ascii="Times New Roman" w:hAnsi="Times New Roman" w:cs="Times New Roman"/>
          <w:sz w:val="28"/>
          <w:szCs w:val="28"/>
        </w:rPr>
        <w:t>е</w:t>
      </w:r>
      <w:r w:rsidR="00A9551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CF458D">
        <w:rPr>
          <w:rFonts w:ascii="Times New Roman" w:hAnsi="Times New Roman" w:cs="Times New Roman"/>
          <w:sz w:val="28"/>
          <w:szCs w:val="28"/>
        </w:rPr>
        <w:t>и</w:t>
      </w:r>
      <w:r w:rsidR="009E7F9A">
        <w:rPr>
          <w:rFonts w:ascii="Times New Roman" w:hAnsi="Times New Roman" w:cs="Times New Roman"/>
          <w:sz w:val="28"/>
          <w:szCs w:val="28"/>
        </w:rPr>
        <w:t xml:space="preserve"> (</w:t>
      </w:r>
      <w:r w:rsidR="00A9551C">
        <w:rPr>
          <w:rFonts w:ascii="Times New Roman" w:hAnsi="Times New Roman" w:cs="Times New Roman"/>
          <w:sz w:val="28"/>
          <w:szCs w:val="28"/>
        </w:rPr>
        <w:t>или</w:t>
      </w:r>
      <w:r w:rsidR="009E7F9A">
        <w:rPr>
          <w:rFonts w:ascii="Times New Roman" w:hAnsi="Times New Roman" w:cs="Times New Roman"/>
          <w:sz w:val="28"/>
          <w:szCs w:val="28"/>
        </w:rPr>
        <w:t>)</w:t>
      </w:r>
      <w:r w:rsidR="00A9551C">
        <w:rPr>
          <w:rFonts w:ascii="Times New Roman" w:hAnsi="Times New Roman" w:cs="Times New Roman"/>
          <w:sz w:val="28"/>
          <w:szCs w:val="28"/>
        </w:rPr>
        <w:t xml:space="preserve"> прилегающей территории</w:t>
      </w:r>
      <w:r w:rsidR="00D44AD6" w:rsidRPr="00D44AD6">
        <w:rPr>
          <w:rFonts w:ascii="Times New Roman" w:hAnsi="Times New Roman" w:cs="Times New Roman"/>
          <w:sz w:val="28"/>
          <w:szCs w:val="28"/>
        </w:rPr>
        <w:t>;</w:t>
      </w:r>
    </w:p>
    <w:p w:rsidR="00D44AD6" w:rsidRPr="003038F8" w:rsidRDefault="00D44AD6" w:rsidP="00D44AD6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F8">
        <w:rPr>
          <w:rFonts w:ascii="Times New Roman" w:hAnsi="Times New Roman" w:cs="Times New Roman"/>
          <w:sz w:val="28"/>
          <w:szCs w:val="28"/>
        </w:rPr>
        <w:t>технические условия и (или) акт балансового</w:t>
      </w:r>
      <w:r w:rsidR="00AA57B3">
        <w:rPr>
          <w:rFonts w:ascii="Times New Roman" w:hAnsi="Times New Roman" w:cs="Times New Roman"/>
          <w:sz w:val="28"/>
          <w:szCs w:val="28"/>
        </w:rPr>
        <w:t xml:space="preserve"> разграничения инженерных сетей</w:t>
      </w:r>
      <w:r w:rsidRPr="003038F8">
        <w:rPr>
          <w:rFonts w:ascii="Times New Roman" w:hAnsi="Times New Roman" w:cs="Times New Roman"/>
          <w:sz w:val="28"/>
          <w:szCs w:val="28"/>
        </w:rPr>
        <w:t xml:space="preserve"> в случае, если объект противопожарной безопасности размещается на инженерных сетях.».</w:t>
      </w:r>
    </w:p>
    <w:p w:rsidR="00AA0DF0" w:rsidRPr="00D44AD6" w:rsidRDefault="007F2B11" w:rsidP="00D44AD6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C58" w:rsidRPr="00D44AD6">
        <w:rPr>
          <w:rFonts w:ascii="Times New Roman" w:hAnsi="Times New Roman" w:cs="Times New Roman"/>
          <w:sz w:val="28"/>
          <w:szCs w:val="28"/>
        </w:rPr>
        <w:t>В приложении № 3 к Положению:</w:t>
      </w:r>
    </w:p>
    <w:p w:rsidR="00182A12" w:rsidRPr="00182A12" w:rsidRDefault="001F6C58" w:rsidP="001002F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578"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4</w:t>
      </w:r>
      <w:r w:rsidRPr="00924578">
        <w:rPr>
          <w:rFonts w:ascii="Times New Roman" w:hAnsi="Times New Roman" w:cs="Times New Roman"/>
          <w:sz w:val="28"/>
          <w:szCs w:val="28"/>
        </w:rPr>
        <w:t xml:space="preserve">.1. </w:t>
      </w:r>
      <w:r w:rsidR="00182A12">
        <w:rPr>
          <w:rFonts w:ascii="Times New Roman" w:hAnsi="Times New Roman" w:cs="Times New Roman"/>
          <w:sz w:val="28"/>
          <w:szCs w:val="28"/>
        </w:rPr>
        <w:t>Наименование приложения № 3 изложить в следующей редакции</w:t>
      </w:r>
      <w:r w:rsidR="00182A12" w:rsidRPr="00182A12">
        <w:rPr>
          <w:rFonts w:ascii="Times New Roman" w:hAnsi="Times New Roman" w:cs="Times New Roman"/>
          <w:sz w:val="28"/>
          <w:szCs w:val="28"/>
        </w:rPr>
        <w:t>:</w:t>
      </w:r>
    </w:p>
    <w:p w:rsidR="00182A12" w:rsidRDefault="00182A12" w:rsidP="00182A1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«ЗАЯВКА</w:t>
      </w:r>
    </w:p>
    <w:p w:rsidR="001002F2" w:rsidRDefault="00182A12" w:rsidP="00182A12">
      <w:pPr>
        <w:pStyle w:val="ConsPlusNonformat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бюджетирования с целью последующего предоставления субсидии из областного бюджета </w:t>
      </w:r>
      <w:r w:rsidR="00E85E73">
        <w:rPr>
          <w:rFonts w:ascii="Times New Roman" w:hAnsi="Times New Roman" w:cs="Times New Roman"/>
          <w:sz w:val="28"/>
          <w:szCs w:val="28"/>
        </w:rPr>
        <w:t>на реализацию</w:t>
      </w:r>
      <w:r w:rsidR="00EC3E3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85E73">
        <w:rPr>
          <w:rFonts w:ascii="Times New Roman" w:hAnsi="Times New Roman" w:cs="Times New Roman"/>
          <w:sz w:val="28"/>
          <w:szCs w:val="28"/>
        </w:rPr>
        <w:t>»</w:t>
      </w:r>
      <w:r w:rsidR="00AA57B3">
        <w:rPr>
          <w:rFonts w:ascii="Times New Roman" w:hAnsi="Times New Roman" w:cs="Times New Roman"/>
          <w:sz w:val="28"/>
          <w:szCs w:val="28"/>
        </w:rPr>
        <w:t>.</w:t>
      </w:r>
    </w:p>
    <w:p w:rsidR="00E85E73" w:rsidRDefault="00E85E73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E73">
        <w:rPr>
          <w:rFonts w:ascii="Times New Roman" w:hAnsi="Times New Roman" w:cs="Times New Roman"/>
          <w:sz w:val="28"/>
          <w:szCs w:val="28"/>
        </w:rPr>
        <w:t>1</w:t>
      </w:r>
      <w:r w:rsidR="00757842">
        <w:rPr>
          <w:rFonts w:ascii="Times New Roman" w:hAnsi="Times New Roman" w:cs="Times New Roman"/>
          <w:sz w:val="28"/>
          <w:szCs w:val="28"/>
        </w:rPr>
        <w:t>.2.4</w:t>
      </w:r>
      <w:r>
        <w:rPr>
          <w:rFonts w:ascii="Times New Roman" w:hAnsi="Times New Roman" w:cs="Times New Roman"/>
          <w:sz w:val="28"/>
          <w:szCs w:val="28"/>
        </w:rPr>
        <w:t>.2. Пункт 2.3 считать утратившим силу.</w:t>
      </w:r>
    </w:p>
    <w:p w:rsidR="00E85E73" w:rsidRDefault="00757842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E85E73">
        <w:rPr>
          <w:rFonts w:ascii="Times New Roman" w:hAnsi="Times New Roman" w:cs="Times New Roman"/>
          <w:sz w:val="28"/>
          <w:szCs w:val="28"/>
        </w:rPr>
        <w:t xml:space="preserve">.3. В </w:t>
      </w:r>
      <w:r w:rsidR="00E36AE6">
        <w:rPr>
          <w:rFonts w:ascii="Times New Roman" w:hAnsi="Times New Roman" w:cs="Times New Roman"/>
          <w:sz w:val="28"/>
          <w:szCs w:val="28"/>
        </w:rPr>
        <w:t>под</w:t>
      </w:r>
      <w:r w:rsidR="00E85E73">
        <w:rPr>
          <w:rFonts w:ascii="Times New Roman" w:hAnsi="Times New Roman" w:cs="Times New Roman"/>
          <w:sz w:val="28"/>
          <w:szCs w:val="28"/>
        </w:rPr>
        <w:t xml:space="preserve">пункте 4.3.1 </w:t>
      </w:r>
      <w:r w:rsidR="00442FCE">
        <w:rPr>
          <w:rFonts w:ascii="Times New Roman" w:hAnsi="Times New Roman" w:cs="Times New Roman"/>
          <w:sz w:val="28"/>
          <w:szCs w:val="28"/>
        </w:rPr>
        <w:t xml:space="preserve">пункта 4.3 </w:t>
      </w:r>
      <w:r w:rsidR="00E85E73">
        <w:rPr>
          <w:rFonts w:ascii="Times New Roman" w:hAnsi="Times New Roman" w:cs="Times New Roman"/>
          <w:sz w:val="28"/>
          <w:szCs w:val="28"/>
        </w:rPr>
        <w:t xml:space="preserve">слово «направления» заменить </w:t>
      </w:r>
      <w:r w:rsidR="00E85E73">
        <w:rPr>
          <w:rFonts w:ascii="Times New Roman" w:hAnsi="Times New Roman" w:cs="Times New Roman"/>
          <w:sz w:val="28"/>
          <w:szCs w:val="28"/>
        </w:rPr>
        <w:lastRenderedPageBreak/>
        <w:t>словом «приоритетного».</w:t>
      </w:r>
    </w:p>
    <w:p w:rsidR="00E85E73" w:rsidRDefault="00E85E73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57842">
        <w:rPr>
          <w:rFonts w:ascii="Times New Roman" w:hAnsi="Times New Roman" w:cs="Times New Roman"/>
          <w:sz w:val="28"/>
          <w:szCs w:val="28"/>
        </w:rPr>
        <w:t>4</w:t>
      </w:r>
      <w:r w:rsidR="00442FCE">
        <w:rPr>
          <w:rFonts w:ascii="Times New Roman" w:hAnsi="Times New Roman" w:cs="Times New Roman"/>
          <w:sz w:val="28"/>
          <w:szCs w:val="28"/>
        </w:rPr>
        <w:t>.4. В т</w:t>
      </w:r>
      <w:r>
        <w:rPr>
          <w:rFonts w:ascii="Times New Roman" w:hAnsi="Times New Roman" w:cs="Times New Roman"/>
          <w:sz w:val="28"/>
          <w:szCs w:val="28"/>
        </w:rPr>
        <w:t>аблице 3 слова «статья расходов» заменить словами «</w:t>
      </w:r>
      <w:r w:rsidR="00170622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мероприятий».</w:t>
      </w:r>
    </w:p>
    <w:p w:rsidR="00E85E73" w:rsidRDefault="00E85E73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6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125F31">
        <w:rPr>
          <w:rFonts w:ascii="Times New Roman" w:hAnsi="Times New Roman" w:cs="Times New Roman"/>
          <w:sz w:val="28"/>
          <w:szCs w:val="28"/>
        </w:rPr>
        <w:t xml:space="preserve"> Абзац пятый пункта 4.5</w:t>
      </w:r>
      <w:r w:rsidR="00E65397">
        <w:rPr>
          <w:rFonts w:ascii="Times New Roman" w:hAnsi="Times New Roman" w:cs="Times New Roman"/>
          <w:sz w:val="28"/>
          <w:szCs w:val="28"/>
        </w:rPr>
        <w:t xml:space="preserve"> после слова «населения»</w:t>
      </w:r>
      <w:r w:rsidR="00125F31">
        <w:rPr>
          <w:rFonts w:ascii="Times New Roman" w:hAnsi="Times New Roman" w:cs="Times New Roman"/>
          <w:sz w:val="28"/>
          <w:szCs w:val="28"/>
        </w:rPr>
        <w:t xml:space="preserve"> дополнить словами «(указать какие)».</w:t>
      </w:r>
    </w:p>
    <w:p w:rsidR="00125F31" w:rsidRDefault="00125F31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6F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приложении №</w:t>
      </w:r>
      <w:r w:rsidR="0008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 Положению</w:t>
      </w:r>
      <w:r w:rsidRPr="000C53A5">
        <w:rPr>
          <w:rFonts w:ascii="Times New Roman" w:hAnsi="Times New Roman" w:cs="Times New Roman"/>
          <w:sz w:val="28"/>
          <w:szCs w:val="28"/>
        </w:rPr>
        <w:t>:</w:t>
      </w:r>
    </w:p>
    <w:p w:rsidR="00F818DF" w:rsidRDefault="009A6FDF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671A2B">
        <w:rPr>
          <w:rFonts w:ascii="Times New Roman" w:hAnsi="Times New Roman" w:cs="Times New Roman"/>
          <w:sz w:val="28"/>
          <w:szCs w:val="28"/>
        </w:rPr>
        <w:t xml:space="preserve">.1. </w:t>
      </w:r>
      <w:r w:rsidR="00F818DF">
        <w:rPr>
          <w:rFonts w:ascii="Times New Roman" w:hAnsi="Times New Roman" w:cs="Times New Roman"/>
          <w:sz w:val="28"/>
          <w:szCs w:val="28"/>
        </w:rPr>
        <w:t>В подпункте</w:t>
      </w:r>
      <w:r w:rsidR="00671A2B">
        <w:rPr>
          <w:rFonts w:ascii="Times New Roman" w:hAnsi="Times New Roman" w:cs="Times New Roman"/>
          <w:sz w:val="28"/>
          <w:szCs w:val="28"/>
        </w:rPr>
        <w:t xml:space="preserve"> 1.2.2</w:t>
      </w:r>
      <w:r w:rsidR="00F818DF" w:rsidRPr="00396C8E">
        <w:rPr>
          <w:rFonts w:ascii="Times New Roman" w:hAnsi="Times New Roman" w:cs="Times New Roman"/>
          <w:sz w:val="28"/>
          <w:szCs w:val="28"/>
        </w:rPr>
        <w:t>:</w:t>
      </w:r>
      <w:r w:rsidR="0067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2B" w:rsidRDefault="00F818DF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1.2.5.1.1. </w:t>
      </w:r>
      <w:r w:rsidR="00E80DC9"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A2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425EB3" w:rsidRPr="00425EB3" w:rsidRDefault="009A6FDF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E65397">
        <w:rPr>
          <w:rFonts w:ascii="Times New Roman" w:hAnsi="Times New Roman" w:cs="Times New Roman"/>
          <w:sz w:val="28"/>
          <w:szCs w:val="28"/>
        </w:rPr>
        <w:t>.</w:t>
      </w:r>
      <w:r w:rsidR="00F818DF">
        <w:rPr>
          <w:rFonts w:ascii="Times New Roman" w:hAnsi="Times New Roman" w:cs="Times New Roman"/>
          <w:sz w:val="28"/>
          <w:szCs w:val="28"/>
        </w:rPr>
        <w:t>1.</w:t>
      </w:r>
      <w:r w:rsidR="00E65397">
        <w:rPr>
          <w:rFonts w:ascii="Times New Roman" w:hAnsi="Times New Roman" w:cs="Times New Roman"/>
          <w:sz w:val="28"/>
          <w:szCs w:val="28"/>
        </w:rPr>
        <w:t>2</w:t>
      </w:r>
      <w:r w:rsidR="00E65397" w:rsidRPr="00F818DF">
        <w:rPr>
          <w:rFonts w:ascii="Times New Roman" w:hAnsi="Times New Roman" w:cs="Times New Roman"/>
          <w:sz w:val="28"/>
          <w:szCs w:val="28"/>
        </w:rPr>
        <w:t xml:space="preserve">. </w:t>
      </w:r>
      <w:r w:rsidR="00E80DC9">
        <w:rPr>
          <w:rFonts w:ascii="Times New Roman" w:hAnsi="Times New Roman" w:cs="Times New Roman"/>
          <w:sz w:val="28"/>
          <w:szCs w:val="28"/>
        </w:rPr>
        <w:t>Подпункт «в»</w:t>
      </w:r>
      <w:r w:rsidR="00E36AE6" w:rsidRPr="00F818DF">
        <w:rPr>
          <w:rFonts w:ascii="Times New Roman" w:hAnsi="Times New Roman" w:cs="Times New Roman"/>
          <w:sz w:val="28"/>
          <w:szCs w:val="28"/>
        </w:rPr>
        <w:t xml:space="preserve"> </w:t>
      </w:r>
      <w:r w:rsidR="00425EB3" w:rsidRPr="00F818DF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425EB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25EB3" w:rsidRPr="00425EB3">
        <w:rPr>
          <w:rFonts w:ascii="Times New Roman" w:hAnsi="Times New Roman" w:cs="Times New Roman"/>
          <w:sz w:val="28"/>
          <w:szCs w:val="28"/>
        </w:rPr>
        <w:t>:</w:t>
      </w:r>
    </w:p>
    <w:p w:rsidR="00425EB3" w:rsidRDefault="00425EB3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отсутствие документально подтвержденных финансовых ресурсов и механизмов всех расходов по содержанию и эксплуатации объекта социальной инфраструктуры – результата реализации проекта  - 0 баллов.».</w:t>
      </w:r>
    </w:p>
    <w:p w:rsidR="00083988" w:rsidRDefault="00125F31" w:rsidP="00772227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D9A">
        <w:rPr>
          <w:rFonts w:ascii="Times New Roman" w:hAnsi="Times New Roman" w:cs="Times New Roman"/>
          <w:sz w:val="28"/>
          <w:szCs w:val="28"/>
        </w:rPr>
        <w:t>1.</w:t>
      </w:r>
      <w:r w:rsidR="009A6FDF" w:rsidRPr="00123D9A">
        <w:rPr>
          <w:rFonts w:ascii="Times New Roman" w:hAnsi="Times New Roman" w:cs="Times New Roman"/>
          <w:sz w:val="28"/>
          <w:szCs w:val="28"/>
        </w:rPr>
        <w:t>2.5</w:t>
      </w:r>
      <w:r w:rsidR="00EC3E3E" w:rsidRPr="00123D9A">
        <w:rPr>
          <w:rFonts w:ascii="Times New Roman" w:hAnsi="Times New Roman" w:cs="Times New Roman"/>
          <w:sz w:val="28"/>
          <w:szCs w:val="28"/>
        </w:rPr>
        <w:t>.</w:t>
      </w:r>
      <w:r w:rsidR="00442FCE">
        <w:rPr>
          <w:rFonts w:ascii="Times New Roman" w:hAnsi="Times New Roman" w:cs="Times New Roman"/>
          <w:sz w:val="28"/>
          <w:szCs w:val="28"/>
        </w:rPr>
        <w:t>2</w:t>
      </w:r>
      <w:r w:rsidR="00EC3E3E" w:rsidRPr="00123D9A">
        <w:rPr>
          <w:rFonts w:ascii="Times New Roman" w:hAnsi="Times New Roman" w:cs="Times New Roman"/>
          <w:sz w:val="28"/>
          <w:szCs w:val="28"/>
        </w:rPr>
        <w:t xml:space="preserve">. В </w:t>
      </w:r>
      <w:r w:rsidR="00EF44EE" w:rsidRPr="00123D9A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442FCE">
        <w:rPr>
          <w:rFonts w:ascii="Times New Roman" w:hAnsi="Times New Roman" w:cs="Times New Roman"/>
          <w:sz w:val="28"/>
          <w:szCs w:val="28"/>
        </w:rPr>
        <w:t>третьей графы второй т</w:t>
      </w:r>
      <w:r w:rsidR="00EF44EE" w:rsidRPr="00123D9A">
        <w:rPr>
          <w:rFonts w:ascii="Times New Roman" w:hAnsi="Times New Roman" w:cs="Times New Roman"/>
          <w:sz w:val="28"/>
          <w:szCs w:val="28"/>
        </w:rPr>
        <w:t>аблицы</w:t>
      </w:r>
      <w:r w:rsidR="00EC3E3E" w:rsidRPr="00123D9A">
        <w:rPr>
          <w:rFonts w:ascii="Times New Roman" w:hAnsi="Times New Roman" w:cs="Times New Roman"/>
          <w:sz w:val="28"/>
          <w:szCs w:val="28"/>
        </w:rPr>
        <w:t xml:space="preserve"> 2 </w:t>
      </w:r>
      <w:r w:rsidR="00772227" w:rsidRPr="00123D9A">
        <w:rPr>
          <w:rFonts w:ascii="Times New Roman" w:hAnsi="Times New Roman" w:cs="Times New Roman"/>
          <w:sz w:val="28"/>
          <w:szCs w:val="28"/>
        </w:rPr>
        <w:t>цифр</w:t>
      </w:r>
      <w:r w:rsidR="00123D9A" w:rsidRPr="00123D9A">
        <w:rPr>
          <w:rFonts w:ascii="Times New Roman" w:hAnsi="Times New Roman" w:cs="Times New Roman"/>
          <w:sz w:val="28"/>
          <w:szCs w:val="28"/>
        </w:rPr>
        <w:t>у</w:t>
      </w:r>
      <w:r w:rsidR="00772227" w:rsidRPr="00123D9A">
        <w:rPr>
          <w:rFonts w:ascii="Times New Roman" w:hAnsi="Times New Roman" w:cs="Times New Roman"/>
          <w:sz w:val="28"/>
          <w:szCs w:val="28"/>
        </w:rPr>
        <w:t xml:space="preserve"> «5» заменить цифр</w:t>
      </w:r>
      <w:r w:rsidR="00123D9A" w:rsidRPr="00123D9A">
        <w:rPr>
          <w:rFonts w:ascii="Times New Roman" w:hAnsi="Times New Roman" w:cs="Times New Roman"/>
          <w:sz w:val="28"/>
          <w:szCs w:val="28"/>
        </w:rPr>
        <w:t>ой</w:t>
      </w:r>
      <w:r w:rsidR="00772227" w:rsidRPr="00123D9A">
        <w:rPr>
          <w:rFonts w:ascii="Times New Roman" w:hAnsi="Times New Roman" w:cs="Times New Roman"/>
          <w:sz w:val="28"/>
          <w:szCs w:val="28"/>
        </w:rPr>
        <w:t xml:space="preserve"> «1».</w:t>
      </w:r>
    </w:p>
    <w:p w:rsidR="00EF7838" w:rsidRDefault="009A6FDF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EF7838">
        <w:rPr>
          <w:rFonts w:ascii="Times New Roman" w:hAnsi="Times New Roman" w:cs="Times New Roman"/>
          <w:sz w:val="28"/>
          <w:szCs w:val="28"/>
        </w:rPr>
        <w:t>.</w:t>
      </w:r>
      <w:r w:rsidR="00442FCE">
        <w:rPr>
          <w:rFonts w:ascii="Times New Roman" w:hAnsi="Times New Roman" w:cs="Times New Roman"/>
          <w:sz w:val="28"/>
          <w:szCs w:val="28"/>
        </w:rPr>
        <w:t>3</w:t>
      </w:r>
      <w:r w:rsidR="00EF7838">
        <w:rPr>
          <w:rFonts w:ascii="Times New Roman" w:hAnsi="Times New Roman" w:cs="Times New Roman"/>
          <w:sz w:val="28"/>
          <w:szCs w:val="28"/>
        </w:rPr>
        <w:t>. Пункт 1.5 изложить в следующей редакции</w:t>
      </w:r>
      <w:r w:rsidR="00EF7838" w:rsidRPr="00EF7838">
        <w:rPr>
          <w:rFonts w:ascii="Times New Roman" w:hAnsi="Times New Roman" w:cs="Times New Roman"/>
          <w:sz w:val="28"/>
          <w:szCs w:val="28"/>
        </w:rPr>
        <w:t>:</w:t>
      </w:r>
    </w:p>
    <w:p w:rsidR="00EF7838" w:rsidRPr="00EF7838" w:rsidRDefault="00EF7838" w:rsidP="00E85E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="004C2B3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A2B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видеозаписи, подтверждающей </w:t>
      </w:r>
      <w:r w:rsidR="008C1007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выбора приоритетного проекта населением</w:t>
      </w:r>
      <w:r w:rsidR="00442FCE">
        <w:rPr>
          <w:rFonts w:ascii="Times New Roman" w:hAnsi="Times New Roman" w:cs="Times New Roman"/>
          <w:sz w:val="28"/>
          <w:szCs w:val="28"/>
        </w:rPr>
        <w:t>,</w:t>
      </w:r>
      <w:r w:rsidR="004C2B31">
        <w:rPr>
          <w:rFonts w:ascii="Times New Roman" w:hAnsi="Times New Roman" w:cs="Times New Roman"/>
          <w:sz w:val="28"/>
          <w:szCs w:val="28"/>
        </w:rPr>
        <w:t xml:space="preserve"> – 100 баллов.</w:t>
      </w:r>
      <w:r w:rsidR="00671A2B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8C1007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671A2B">
        <w:rPr>
          <w:rFonts w:ascii="Times New Roman" w:hAnsi="Times New Roman" w:cs="Times New Roman"/>
          <w:sz w:val="28"/>
          <w:szCs w:val="28"/>
        </w:rPr>
        <w:t>видеозаписи – 0 баллов.</w:t>
      </w:r>
      <w:r w:rsidR="004C2B31">
        <w:rPr>
          <w:rFonts w:ascii="Times New Roman" w:hAnsi="Times New Roman" w:cs="Times New Roman"/>
          <w:sz w:val="28"/>
          <w:szCs w:val="28"/>
        </w:rPr>
        <w:t>»</w:t>
      </w:r>
      <w:r w:rsidR="00671A2B">
        <w:rPr>
          <w:rFonts w:ascii="Times New Roman" w:hAnsi="Times New Roman" w:cs="Times New Roman"/>
          <w:sz w:val="28"/>
          <w:szCs w:val="28"/>
        </w:rPr>
        <w:t>.</w:t>
      </w:r>
    </w:p>
    <w:p w:rsidR="00AC14ED" w:rsidRPr="004C2B31" w:rsidRDefault="00AC14ED" w:rsidP="00490173">
      <w:pPr>
        <w:pStyle w:val="ConsPlusNormal"/>
        <w:spacing w:line="37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41">
        <w:rPr>
          <w:rFonts w:ascii="Times New Roman" w:hAnsi="Times New Roman" w:cs="Times New Roman"/>
          <w:sz w:val="28"/>
          <w:szCs w:val="28"/>
        </w:rPr>
        <w:t>1.2.</w:t>
      </w:r>
      <w:r w:rsidR="009A6FDF">
        <w:rPr>
          <w:rFonts w:ascii="Times New Roman" w:hAnsi="Times New Roman" w:cs="Times New Roman"/>
          <w:sz w:val="28"/>
          <w:szCs w:val="28"/>
        </w:rPr>
        <w:t>5</w:t>
      </w:r>
      <w:r w:rsidR="004C2B31">
        <w:rPr>
          <w:rFonts w:ascii="Times New Roman" w:hAnsi="Times New Roman" w:cs="Times New Roman"/>
          <w:sz w:val="28"/>
          <w:szCs w:val="28"/>
        </w:rPr>
        <w:t>.</w:t>
      </w:r>
      <w:r w:rsidR="00442FCE">
        <w:rPr>
          <w:rFonts w:ascii="Times New Roman" w:hAnsi="Times New Roman" w:cs="Times New Roman"/>
          <w:sz w:val="28"/>
          <w:szCs w:val="28"/>
        </w:rPr>
        <w:t>4</w:t>
      </w:r>
      <w:r w:rsidRPr="00DB6141">
        <w:rPr>
          <w:rFonts w:ascii="Times New Roman" w:hAnsi="Times New Roman" w:cs="Times New Roman"/>
          <w:sz w:val="28"/>
          <w:szCs w:val="28"/>
        </w:rPr>
        <w:t xml:space="preserve">. </w:t>
      </w:r>
      <w:r w:rsidR="00442FCE">
        <w:rPr>
          <w:rFonts w:ascii="Times New Roman" w:hAnsi="Times New Roman" w:cs="Times New Roman"/>
          <w:sz w:val="28"/>
          <w:szCs w:val="28"/>
        </w:rPr>
        <w:t xml:space="preserve">Графу вторую строки 3.2 таблицы </w:t>
      </w:r>
      <w:r w:rsidR="00924578">
        <w:rPr>
          <w:rFonts w:ascii="Times New Roman" w:hAnsi="Times New Roman" w:cs="Times New Roman"/>
          <w:sz w:val="28"/>
          <w:szCs w:val="28"/>
        </w:rPr>
        <w:t>«</w:t>
      </w:r>
      <w:r w:rsidR="00924578" w:rsidRPr="00924578">
        <w:rPr>
          <w:rFonts w:ascii="Times New Roman" w:hAnsi="Times New Roman" w:cs="Times New Roman"/>
          <w:sz w:val="28"/>
          <w:szCs w:val="28"/>
        </w:rPr>
        <w:t>З</w:t>
      </w:r>
      <w:r w:rsidRPr="00924578">
        <w:rPr>
          <w:rFonts w:ascii="Times New Roman" w:hAnsi="Times New Roman" w:cs="Times New Roman"/>
          <w:sz w:val="28"/>
          <w:szCs w:val="28"/>
        </w:rPr>
        <w:t>начени</w:t>
      </w:r>
      <w:r w:rsidR="00924578" w:rsidRPr="00924578">
        <w:rPr>
          <w:rFonts w:ascii="Times New Roman" w:hAnsi="Times New Roman" w:cs="Times New Roman"/>
          <w:sz w:val="28"/>
          <w:szCs w:val="28"/>
        </w:rPr>
        <w:t>я</w:t>
      </w:r>
      <w:r w:rsidRPr="00924578">
        <w:rPr>
          <w:rFonts w:ascii="Times New Roman" w:hAnsi="Times New Roman" w:cs="Times New Roman"/>
          <w:sz w:val="28"/>
          <w:szCs w:val="28"/>
        </w:rPr>
        <w:t xml:space="preserve"> весовых коэффициентов критериев</w:t>
      </w:r>
      <w:r w:rsidR="00924578" w:rsidRPr="00924578">
        <w:rPr>
          <w:rFonts w:ascii="Times New Roman" w:hAnsi="Times New Roman" w:cs="Times New Roman"/>
          <w:sz w:val="28"/>
          <w:szCs w:val="28"/>
        </w:rPr>
        <w:t>»</w:t>
      </w:r>
      <w:r w:rsidRPr="00924578">
        <w:rPr>
          <w:rFonts w:ascii="Times New Roman" w:hAnsi="Times New Roman" w:cs="Times New Roman"/>
          <w:sz w:val="28"/>
          <w:szCs w:val="28"/>
        </w:rPr>
        <w:t xml:space="preserve"> </w:t>
      </w:r>
      <w:r w:rsidR="004C2B3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C2B31" w:rsidRPr="004C2B31">
        <w:rPr>
          <w:rFonts w:ascii="Times New Roman" w:hAnsi="Times New Roman" w:cs="Times New Roman"/>
          <w:sz w:val="28"/>
          <w:szCs w:val="28"/>
        </w:rPr>
        <w:t>:</w:t>
      </w:r>
    </w:p>
    <w:p w:rsidR="004C2B31" w:rsidRPr="004C2B31" w:rsidRDefault="004C2B31" w:rsidP="00490173">
      <w:pPr>
        <w:pStyle w:val="ConsPlusNormal"/>
        <w:spacing w:line="37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«Наличие </w:t>
      </w:r>
      <w:r w:rsidR="00671A2B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видеозаписи, подтверждающей </w:t>
      </w:r>
      <w:r w:rsidR="008C1007">
        <w:rPr>
          <w:rFonts w:ascii="Times New Roman" w:hAnsi="Times New Roman" w:cs="Times New Roman"/>
          <w:sz w:val="28"/>
          <w:szCs w:val="28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>выбора приоритетного проекта населением».</w:t>
      </w:r>
    </w:p>
    <w:p w:rsidR="002D3CCB" w:rsidRPr="00DB6141" w:rsidRDefault="002D3CCB" w:rsidP="00875291">
      <w:pPr>
        <w:pStyle w:val="ConsPlusTitle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B614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B6141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</w:t>
      </w:r>
      <w:r w:rsidR="000A2D11" w:rsidRPr="00DB6141">
        <w:rPr>
          <w:rFonts w:ascii="Times New Roman" w:hAnsi="Times New Roman" w:cs="Times New Roman"/>
          <w:b w:val="0"/>
          <w:bCs/>
          <w:sz w:val="28"/>
          <w:szCs w:val="28"/>
        </w:rPr>
        <w:t>возложить на заместителя губернатора Воронежской области Соколова С.А.</w:t>
      </w:r>
    </w:p>
    <w:p w:rsidR="00C12BFA" w:rsidRPr="00DB6141" w:rsidRDefault="00C12BFA" w:rsidP="008752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466" w:rsidRPr="00DB6141" w:rsidRDefault="00835466" w:rsidP="008752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AB21C0" w:rsidRPr="00DB6141" w:rsidRDefault="00AB21C0" w:rsidP="008752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D11" w:rsidRPr="00DB6141" w:rsidRDefault="00A85449" w:rsidP="00A85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2D11"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1C01"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</w:p>
    <w:p w:rsidR="00835466" w:rsidRPr="004F1C01" w:rsidRDefault="004F1C01" w:rsidP="00A85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                                                      </w:t>
      </w:r>
      <w:r w:rsidR="00376C7A"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2D11"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9"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B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Гусев</w:t>
      </w:r>
    </w:p>
    <w:sectPr w:rsidR="00835466" w:rsidRPr="004F1C01" w:rsidSect="00A8324A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98" w:rsidRDefault="00F04198" w:rsidP="00FE119C">
      <w:pPr>
        <w:spacing w:after="0" w:line="240" w:lineRule="auto"/>
      </w:pPr>
      <w:r>
        <w:separator/>
      </w:r>
    </w:p>
  </w:endnote>
  <w:endnote w:type="continuationSeparator" w:id="0">
    <w:p w:rsidR="00F04198" w:rsidRDefault="00F04198" w:rsidP="00F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98" w:rsidRDefault="00F04198" w:rsidP="00FE119C">
      <w:pPr>
        <w:spacing w:after="0" w:line="240" w:lineRule="auto"/>
      </w:pPr>
      <w:r>
        <w:separator/>
      </w:r>
    </w:p>
  </w:footnote>
  <w:footnote w:type="continuationSeparator" w:id="0">
    <w:p w:rsidR="00F04198" w:rsidRDefault="00F04198" w:rsidP="00FE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14416"/>
      <w:docPartObj>
        <w:docPartGallery w:val="Page Numbers (Top of Page)"/>
        <w:docPartUnique/>
      </w:docPartObj>
    </w:sdtPr>
    <w:sdtEndPr/>
    <w:sdtContent>
      <w:p w:rsidR="00AB21C0" w:rsidRDefault="00AB21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DEB">
          <w:rPr>
            <w:noProof/>
          </w:rPr>
          <w:t>2</w:t>
        </w:r>
        <w:r>
          <w:fldChar w:fldCharType="end"/>
        </w:r>
      </w:p>
    </w:sdtContent>
  </w:sdt>
  <w:p w:rsidR="00FE119C" w:rsidRDefault="00FE11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551"/>
    <w:multiLevelType w:val="hybridMultilevel"/>
    <w:tmpl w:val="E9EA7C30"/>
    <w:lvl w:ilvl="0" w:tplc="74CAC3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760F3"/>
    <w:multiLevelType w:val="hybridMultilevel"/>
    <w:tmpl w:val="2C7C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C28A6"/>
    <w:multiLevelType w:val="hybridMultilevel"/>
    <w:tmpl w:val="5B4E45B0"/>
    <w:lvl w:ilvl="0" w:tplc="203E732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AD6CD5"/>
    <w:multiLevelType w:val="multilevel"/>
    <w:tmpl w:val="AAF022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57B4B28"/>
    <w:multiLevelType w:val="hybridMultilevel"/>
    <w:tmpl w:val="4EA0D87A"/>
    <w:lvl w:ilvl="0" w:tplc="FC1445F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3509ED"/>
    <w:multiLevelType w:val="multilevel"/>
    <w:tmpl w:val="FFE23D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4603317D"/>
    <w:multiLevelType w:val="multilevel"/>
    <w:tmpl w:val="7400B4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4BFB314F"/>
    <w:multiLevelType w:val="multilevel"/>
    <w:tmpl w:val="AD205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  <w:color w:val="auto"/>
      </w:rPr>
    </w:lvl>
  </w:abstractNum>
  <w:abstractNum w:abstractNumId="8">
    <w:nsid w:val="514C241F"/>
    <w:multiLevelType w:val="multilevel"/>
    <w:tmpl w:val="DDBCEF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9">
    <w:nsid w:val="5C45043E"/>
    <w:multiLevelType w:val="multilevel"/>
    <w:tmpl w:val="FCF6F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color w:val="FF0000"/>
      </w:rPr>
    </w:lvl>
  </w:abstractNum>
  <w:abstractNum w:abstractNumId="10">
    <w:nsid w:val="719C504A"/>
    <w:multiLevelType w:val="hybridMultilevel"/>
    <w:tmpl w:val="A1469D44"/>
    <w:lvl w:ilvl="0" w:tplc="22847C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FA36864"/>
    <w:multiLevelType w:val="hybridMultilevel"/>
    <w:tmpl w:val="144ADC02"/>
    <w:lvl w:ilvl="0" w:tplc="5204F74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F"/>
    <w:rsid w:val="000105E1"/>
    <w:rsid w:val="0003267F"/>
    <w:rsid w:val="00033EC0"/>
    <w:rsid w:val="00040B4A"/>
    <w:rsid w:val="00042084"/>
    <w:rsid w:val="00046A8E"/>
    <w:rsid w:val="00061CC5"/>
    <w:rsid w:val="00064BA9"/>
    <w:rsid w:val="000675BF"/>
    <w:rsid w:val="000676F9"/>
    <w:rsid w:val="00080D79"/>
    <w:rsid w:val="000825F3"/>
    <w:rsid w:val="00083988"/>
    <w:rsid w:val="00094A3C"/>
    <w:rsid w:val="000A062B"/>
    <w:rsid w:val="000A2D11"/>
    <w:rsid w:val="000A7638"/>
    <w:rsid w:val="000B04D7"/>
    <w:rsid w:val="000B6E2E"/>
    <w:rsid w:val="000C53A5"/>
    <w:rsid w:val="000C5FD4"/>
    <w:rsid w:val="000D1534"/>
    <w:rsid w:val="000E0154"/>
    <w:rsid w:val="000E6299"/>
    <w:rsid w:val="000E6EF8"/>
    <w:rsid w:val="000F23D0"/>
    <w:rsid w:val="000F293A"/>
    <w:rsid w:val="000F2A7D"/>
    <w:rsid w:val="000F3FA6"/>
    <w:rsid w:val="000F72D8"/>
    <w:rsid w:val="001002F2"/>
    <w:rsid w:val="00106931"/>
    <w:rsid w:val="00113F1A"/>
    <w:rsid w:val="00116D18"/>
    <w:rsid w:val="00123D9A"/>
    <w:rsid w:val="00125F31"/>
    <w:rsid w:val="001403A8"/>
    <w:rsid w:val="001404B1"/>
    <w:rsid w:val="001407C5"/>
    <w:rsid w:val="00140DE3"/>
    <w:rsid w:val="00141307"/>
    <w:rsid w:val="00145150"/>
    <w:rsid w:val="00146202"/>
    <w:rsid w:val="001675F3"/>
    <w:rsid w:val="0016766D"/>
    <w:rsid w:val="00170622"/>
    <w:rsid w:val="001750A3"/>
    <w:rsid w:val="001753EC"/>
    <w:rsid w:val="00180E50"/>
    <w:rsid w:val="00182A12"/>
    <w:rsid w:val="001924AA"/>
    <w:rsid w:val="001B4DCC"/>
    <w:rsid w:val="001B5D1F"/>
    <w:rsid w:val="001C0793"/>
    <w:rsid w:val="001C166D"/>
    <w:rsid w:val="001C6AF3"/>
    <w:rsid w:val="001C7551"/>
    <w:rsid w:val="001C7712"/>
    <w:rsid w:val="001D1086"/>
    <w:rsid w:val="001D49B1"/>
    <w:rsid w:val="001D58E0"/>
    <w:rsid w:val="001F2B27"/>
    <w:rsid w:val="001F47B3"/>
    <w:rsid w:val="001F58E5"/>
    <w:rsid w:val="001F5D82"/>
    <w:rsid w:val="001F6C58"/>
    <w:rsid w:val="00207E0C"/>
    <w:rsid w:val="00231177"/>
    <w:rsid w:val="00234ED3"/>
    <w:rsid w:val="00235C86"/>
    <w:rsid w:val="00243064"/>
    <w:rsid w:val="002644FE"/>
    <w:rsid w:val="002650DC"/>
    <w:rsid w:val="002664F8"/>
    <w:rsid w:val="00266AC9"/>
    <w:rsid w:val="002713F5"/>
    <w:rsid w:val="00274925"/>
    <w:rsid w:val="0027510F"/>
    <w:rsid w:val="00286356"/>
    <w:rsid w:val="00290E95"/>
    <w:rsid w:val="002B11C0"/>
    <w:rsid w:val="002B1580"/>
    <w:rsid w:val="002B1CD7"/>
    <w:rsid w:val="002B6171"/>
    <w:rsid w:val="002D341E"/>
    <w:rsid w:val="002D3789"/>
    <w:rsid w:val="002D3CCB"/>
    <w:rsid w:val="002D510B"/>
    <w:rsid w:val="002D5E96"/>
    <w:rsid w:val="002D7540"/>
    <w:rsid w:val="002E2403"/>
    <w:rsid w:val="002F07F0"/>
    <w:rsid w:val="002F0B8E"/>
    <w:rsid w:val="002F21EA"/>
    <w:rsid w:val="002F5DF5"/>
    <w:rsid w:val="003038F8"/>
    <w:rsid w:val="00304E22"/>
    <w:rsid w:val="00310CB1"/>
    <w:rsid w:val="00321269"/>
    <w:rsid w:val="00324155"/>
    <w:rsid w:val="00345D74"/>
    <w:rsid w:val="00346D8C"/>
    <w:rsid w:val="00347746"/>
    <w:rsid w:val="00350E11"/>
    <w:rsid w:val="00350ED5"/>
    <w:rsid w:val="0035264B"/>
    <w:rsid w:val="00352D86"/>
    <w:rsid w:val="0035762C"/>
    <w:rsid w:val="00363CC5"/>
    <w:rsid w:val="003668DA"/>
    <w:rsid w:val="00370D8E"/>
    <w:rsid w:val="00373289"/>
    <w:rsid w:val="00375541"/>
    <w:rsid w:val="00376C7A"/>
    <w:rsid w:val="00383D91"/>
    <w:rsid w:val="00385727"/>
    <w:rsid w:val="003938EB"/>
    <w:rsid w:val="00396C8E"/>
    <w:rsid w:val="003A6414"/>
    <w:rsid w:val="003B2929"/>
    <w:rsid w:val="003B4D9E"/>
    <w:rsid w:val="003B5662"/>
    <w:rsid w:val="003C405E"/>
    <w:rsid w:val="003C44DF"/>
    <w:rsid w:val="003C52BB"/>
    <w:rsid w:val="003D0989"/>
    <w:rsid w:val="003D489B"/>
    <w:rsid w:val="003D4C80"/>
    <w:rsid w:val="003D7C66"/>
    <w:rsid w:val="003E2CDD"/>
    <w:rsid w:val="003E5D74"/>
    <w:rsid w:val="003F6013"/>
    <w:rsid w:val="003F77DC"/>
    <w:rsid w:val="00411A28"/>
    <w:rsid w:val="00415559"/>
    <w:rsid w:val="00416953"/>
    <w:rsid w:val="0042419F"/>
    <w:rsid w:val="00425EB3"/>
    <w:rsid w:val="004409C6"/>
    <w:rsid w:val="00442FCE"/>
    <w:rsid w:val="004461DF"/>
    <w:rsid w:val="00446FAA"/>
    <w:rsid w:val="0045369D"/>
    <w:rsid w:val="004575E1"/>
    <w:rsid w:val="00460EFB"/>
    <w:rsid w:val="00466319"/>
    <w:rsid w:val="00467AB0"/>
    <w:rsid w:val="00470B70"/>
    <w:rsid w:val="0048045D"/>
    <w:rsid w:val="0048180D"/>
    <w:rsid w:val="00490173"/>
    <w:rsid w:val="004A0058"/>
    <w:rsid w:val="004A3C69"/>
    <w:rsid w:val="004A6F62"/>
    <w:rsid w:val="004A75D6"/>
    <w:rsid w:val="004B70BC"/>
    <w:rsid w:val="004C1EDC"/>
    <w:rsid w:val="004C2B31"/>
    <w:rsid w:val="004C40FE"/>
    <w:rsid w:val="004D3151"/>
    <w:rsid w:val="004D60AE"/>
    <w:rsid w:val="004D7600"/>
    <w:rsid w:val="004E1106"/>
    <w:rsid w:val="004F1C01"/>
    <w:rsid w:val="00507576"/>
    <w:rsid w:val="00512AF9"/>
    <w:rsid w:val="00513A12"/>
    <w:rsid w:val="00517EE6"/>
    <w:rsid w:val="005201D8"/>
    <w:rsid w:val="00520E40"/>
    <w:rsid w:val="00524584"/>
    <w:rsid w:val="00536C86"/>
    <w:rsid w:val="00540DFF"/>
    <w:rsid w:val="005440B9"/>
    <w:rsid w:val="00555E4A"/>
    <w:rsid w:val="0056100F"/>
    <w:rsid w:val="005626CF"/>
    <w:rsid w:val="00565524"/>
    <w:rsid w:val="00567D0C"/>
    <w:rsid w:val="00571F84"/>
    <w:rsid w:val="00574A46"/>
    <w:rsid w:val="005808C4"/>
    <w:rsid w:val="005848CE"/>
    <w:rsid w:val="005901DF"/>
    <w:rsid w:val="005945CA"/>
    <w:rsid w:val="00594F67"/>
    <w:rsid w:val="005A3518"/>
    <w:rsid w:val="005B3D4F"/>
    <w:rsid w:val="005C1C44"/>
    <w:rsid w:val="005C332D"/>
    <w:rsid w:val="005C704F"/>
    <w:rsid w:val="005D080E"/>
    <w:rsid w:val="005D51E0"/>
    <w:rsid w:val="005E475E"/>
    <w:rsid w:val="0060357F"/>
    <w:rsid w:val="006049FF"/>
    <w:rsid w:val="00605469"/>
    <w:rsid w:val="00611D7F"/>
    <w:rsid w:val="006151AF"/>
    <w:rsid w:val="00623819"/>
    <w:rsid w:val="00627B11"/>
    <w:rsid w:val="00632842"/>
    <w:rsid w:val="0064247A"/>
    <w:rsid w:val="00647BC6"/>
    <w:rsid w:val="0065083B"/>
    <w:rsid w:val="00650DDB"/>
    <w:rsid w:val="00652C37"/>
    <w:rsid w:val="00653A5C"/>
    <w:rsid w:val="00655B03"/>
    <w:rsid w:val="00657039"/>
    <w:rsid w:val="00657781"/>
    <w:rsid w:val="006641AD"/>
    <w:rsid w:val="00671A2B"/>
    <w:rsid w:val="00673E3E"/>
    <w:rsid w:val="006847B1"/>
    <w:rsid w:val="00685640"/>
    <w:rsid w:val="00685643"/>
    <w:rsid w:val="0069438E"/>
    <w:rsid w:val="0069688D"/>
    <w:rsid w:val="006A191F"/>
    <w:rsid w:val="006A3732"/>
    <w:rsid w:val="006A4A9B"/>
    <w:rsid w:val="006A62A1"/>
    <w:rsid w:val="006A7EB5"/>
    <w:rsid w:val="006B47B1"/>
    <w:rsid w:val="006B53E2"/>
    <w:rsid w:val="006B6D53"/>
    <w:rsid w:val="006B79F3"/>
    <w:rsid w:val="006C2819"/>
    <w:rsid w:val="006D5D88"/>
    <w:rsid w:val="006D74D8"/>
    <w:rsid w:val="006E13AC"/>
    <w:rsid w:val="006E4ED4"/>
    <w:rsid w:val="006E6AB8"/>
    <w:rsid w:val="006F1637"/>
    <w:rsid w:val="007122B6"/>
    <w:rsid w:val="00716720"/>
    <w:rsid w:val="0071796E"/>
    <w:rsid w:val="00723436"/>
    <w:rsid w:val="007322F1"/>
    <w:rsid w:val="00732AE1"/>
    <w:rsid w:val="00735595"/>
    <w:rsid w:val="00745CEA"/>
    <w:rsid w:val="00745E62"/>
    <w:rsid w:val="00755C9C"/>
    <w:rsid w:val="0075743F"/>
    <w:rsid w:val="00757842"/>
    <w:rsid w:val="007629C5"/>
    <w:rsid w:val="00763071"/>
    <w:rsid w:val="00764E46"/>
    <w:rsid w:val="007674F8"/>
    <w:rsid w:val="00772227"/>
    <w:rsid w:val="007816BA"/>
    <w:rsid w:val="00787769"/>
    <w:rsid w:val="007923C0"/>
    <w:rsid w:val="007960C2"/>
    <w:rsid w:val="00797302"/>
    <w:rsid w:val="0079743D"/>
    <w:rsid w:val="007B5000"/>
    <w:rsid w:val="007B7EA0"/>
    <w:rsid w:val="007C097D"/>
    <w:rsid w:val="007D0985"/>
    <w:rsid w:val="007D5837"/>
    <w:rsid w:val="007D657A"/>
    <w:rsid w:val="007E11DE"/>
    <w:rsid w:val="007E5F9B"/>
    <w:rsid w:val="007F2B11"/>
    <w:rsid w:val="007F35F0"/>
    <w:rsid w:val="0080400C"/>
    <w:rsid w:val="0080668E"/>
    <w:rsid w:val="0081227C"/>
    <w:rsid w:val="008143B8"/>
    <w:rsid w:val="00820CA0"/>
    <w:rsid w:val="008328D9"/>
    <w:rsid w:val="00833325"/>
    <w:rsid w:val="008333B9"/>
    <w:rsid w:val="00835466"/>
    <w:rsid w:val="008354DB"/>
    <w:rsid w:val="00837363"/>
    <w:rsid w:val="008403F0"/>
    <w:rsid w:val="00844F97"/>
    <w:rsid w:val="00847941"/>
    <w:rsid w:val="008501CE"/>
    <w:rsid w:val="008507EC"/>
    <w:rsid w:val="00863CE8"/>
    <w:rsid w:val="00867529"/>
    <w:rsid w:val="00873318"/>
    <w:rsid w:val="00874D74"/>
    <w:rsid w:val="00875291"/>
    <w:rsid w:val="00881F87"/>
    <w:rsid w:val="008844C4"/>
    <w:rsid w:val="00890464"/>
    <w:rsid w:val="00893329"/>
    <w:rsid w:val="008A3DEB"/>
    <w:rsid w:val="008A5207"/>
    <w:rsid w:val="008B04B2"/>
    <w:rsid w:val="008B135D"/>
    <w:rsid w:val="008B30FC"/>
    <w:rsid w:val="008B33B9"/>
    <w:rsid w:val="008B348C"/>
    <w:rsid w:val="008B3B34"/>
    <w:rsid w:val="008C1007"/>
    <w:rsid w:val="008C127E"/>
    <w:rsid w:val="008C231F"/>
    <w:rsid w:val="008C7971"/>
    <w:rsid w:val="008D7BC0"/>
    <w:rsid w:val="008D7DAF"/>
    <w:rsid w:val="008E19C2"/>
    <w:rsid w:val="008E592D"/>
    <w:rsid w:val="008F1C3C"/>
    <w:rsid w:val="008F2820"/>
    <w:rsid w:val="008F4262"/>
    <w:rsid w:val="009030F0"/>
    <w:rsid w:val="009031D8"/>
    <w:rsid w:val="00911A81"/>
    <w:rsid w:val="00914001"/>
    <w:rsid w:val="00917862"/>
    <w:rsid w:val="00924578"/>
    <w:rsid w:val="0092485E"/>
    <w:rsid w:val="00931416"/>
    <w:rsid w:val="00932CFF"/>
    <w:rsid w:val="0093588A"/>
    <w:rsid w:val="00955F7D"/>
    <w:rsid w:val="00956694"/>
    <w:rsid w:val="00957142"/>
    <w:rsid w:val="0095795A"/>
    <w:rsid w:val="00964C99"/>
    <w:rsid w:val="00971BC7"/>
    <w:rsid w:val="00974E12"/>
    <w:rsid w:val="009806A4"/>
    <w:rsid w:val="00981571"/>
    <w:rsid w:val="009868C6"/>
    <w:rsid w:val="00987DC8"/>
    <w:rsid w:val="00990699"/>
    <w:rsid w:val="00991DC2"/>
    <w:rsid w:val="00993157"/>
    <w:rsid w:val="009A4DBE"/>
    <w:rsid w:val="009A6FDF"/>
    <w:rsid w:val="009B61DD"/>
    <w:rsid w:val="009E42BA"/>
    <w:rsid w:val="009E7F9A"/>
    <w:rsid w:val="009F193F"/>
    <w:rsid w:val="009F21AF"/>
    <w:rsid w:val="009F4D9C"/>
    <w:rsid w:val="009F59D4"/>
    <w:rsid w:val="00A0128B"/>
    <w:rsid w:val="00A02C70"/>
    <w:rsid w:val="00A04A98"/>
    <w:rsid w:val="00A04DF0"/>
    <w:rsid w:val="00A05092"/>
    <w:rsid w:val="00A06EE8"/>
    <w:rsid w:val="00A12A74"/>
    <w:rsid w:val="00A22623"/>
    <w:rsid w:val="00A22A1E"/>
    <w:rsid w:val="00A31570"/>
    <w:rsid w:val="00A33A55"/>
    <w:rsid w:val="00A35435"/>
    <w:rsid w:val="00A412C4"/>
    <w:rsid w:val="00A4180D"/>
    <w:rsid w:val="00A534CE"/>
    <w:rsid w:val="00A6311D"/>
    <w:rsid w:val="00A63237"/>
    <w:rsid w:val="00A77630"/>
    <w:rsid w:val="00A81B23"/>
    <w:rsid w:val="00A8287D"/>
    <w:rsid w:val="00A8324A"/>
    <w:rsid w:val="00A83B39"/>
    <w:rsid w:val="00A84DFD"/>
    <w:rsid w:val="00A85449"/>
    <w:rsid w:val="00A869A8"/>
    <w:rsid w:val="00A911F4"/>
    <w:rsid w:val="00A94421"/>
    <w:rsid w:val="00A9547F"/>
    <w:rsid w:val="00A9551C"/>
    <w:rsid w:val="00A96B73"/>
    <w:rsid w:val="00AA0DF0"/>
    <w:rsid w:val="00AA268C"/>
    <w:rsid w:val="00AA4386"/>
    <w:rsid w:val="00AA57B3"/>
    <w:rsid w:val="00AB1C25"/>
    <w:rsid w:val="00AB1FCE"/>
    <w:rsid w:val="00AB21C0"/>
    <w:rsid w:val="00AB28C4"/>
    <w:rsid w:val="00AC00D1"/>
    <w:rsid w:val="00AC14ED"/>
    <w:rsid w:val="00AC3B80"/>
    <w:rsid w:val="00AC45FE"/>
    <w:rsid w:val="00AC7235"/>
    <w:rsid w:val="00AC73DA"/>
    <w:rsid w:val="00AE37D8"/>
    <w:rsid w:val="00AF59B3"/>
    <w:rsid w:val="00B07A11"/>
    <w:rsid w:val="00B10CFC"/>
    <w:rsid w:val="00B13703"/>
    <w:rsid w:val="00B1762C"/>
    <w:rsid w:val="00B214BB"/>
    <w:rsid w:val="00B40229"/>
    <w:rsid w:val="00B40524"/>
    <w:rsid w:val="00B460D8"/>
    <w:rsid w:val="00B52CE9"/>
    <w:rsid w:val="00B565B7"/>
    <w:rsid w:val="00B64435"/>
    <w:rsid w:val="00B72D7B"/>
    <w:rsid w:val="00B77FAF"/>
    <w:rsid w:val="00B81BD6"/>
    <w:rsid w:val="00B906EE"/>
    <w:rsid w:val="00B9154B"/>
    <w:rsid w:val="00B94EBE"/>
    <w:rsid w:val="00BA0166"/>
    <w:rsid w:val="00BA05E6"/>
    <w:rsid w:val="00BA3846"/>
    <w:rsid w:val="00BA6B01"/>
    <w:rsid w:val="00BB2921"/>
    <w:rsid w:val="00BB7AD3"/>
    <w:rsid w:val="00BC1368"/>
    <w:rsid w:val="00BC50B1"/>
    <w:rsid w:val="00BD0C93"/>
    <w:rsid w:val="00BD39D1"/>
    <w:rsid w:val="00BD3E56"/>
    <w:rsid w:val="00BD7ADC"/>
    <w:rsid w:val="00BD7AE8"/>
    <w:rsid w:val="00BE7898"/>
    <w:rsid w:val="00C00BD9"/>
    <w:rsid w:val="00C051D0"/>
    <w:rsid w:val="00C076A7"/>
    <w:rsid w:val="00C11931"/>
    <w:rsid w:val="00C12BFA"/>
    <w:rsid w:val="00C1751E"/>
    <w:rsid w:val="00C17D8F"/>
    <w:rsid w:val="00C217B8"/>
    <w:rsid w:val="00C2633C"/>
    <w:rsid w:val="00C3103A"/>
    <w:rsid w:val="00C31B66"/>
    <w:rsid w:val="00C33696"/>
    <w:rsid w:val="00C350CF"/>
    <w:rsid w:val="00C37F8D"/>
    <w:rsid w:val="00C44B96"/>
    <w:rsid w:val="00C4573D"/>
    <w:rsid w:val="00C45E2A"/>
    <w:rsid w:val="00C555D9"/>
    <w:rsid w:val="00C60161"/>
    <w:rsid w:val="00C63E0A"/>
    <w:rsid w:val="00C76294"/>
    <w:rsid w:val="00C77AC4"/>
    <w:rsid w:val="00C85B23"/>
    <w:rsid w:val="00C87396"/>
    <w:rsid w:val="00CA3A8B"/>
    <w:rsid w:val="00CB42F3"/>
    <w:rsid w:val="00CC1EB1"/>
    <w:rsid w:val="00CC3AA1"/>
    <w:rsid w:val="00CC7D05"/>
    <w:rsid w:val="00CD1EA2"/>
    <w:rsid w:val="00CD2282"/>
    <w:rsid w:val="00CD45C7"/>
    <w:rsid w:val="00CE3D47"/>
    <w:rsid w:val="00CE6707"/>
    <w:rsid w:val="00CF2FEE"/>
    <w:rsid w:val="00CF458D"/>
    <w:rsid w:val="00D04C30"/>
    <w:rsid w:val="00D04C49"/>
    <w:rsid w:val="00D15E60"/>
    <w:rsid w:val="00D15EEC"/>
    <w:rsid w:val="00D33A87"/>
    <w:rsid w:val="00D44AD6"/>
    <w:rsid w:val="00D619D2"/>
    <w:rsid w:val="00D6525E"/>
    <w:rsid w:val="00D66353"/>
    <w:rsid w:val="00D73373"/>
    <w:rsid w:val="00D81E60"/>
    <w:rsid w:val="00D839A6"/>
    <w:rsid w:val="00D87643"/>
    <w:rsid w:val="00D91F84"/>
    <w:rsid w:val="00D92121"/>
    <w:rsid w:val="00D94AA3"/>
    <w:rsid w:val="00DA0474"/>
    <w:rsid w:val="00DB437B"/>
    <w:rsid w:val="00DB4480"/>
    <w:rsid w:val="00DB6141"/>
    <w:rsid w:val="00DC4244"/>
    <w:rsid w:val="00DC74F4"/>
    <w:rsid w:val="00E02939"/>
    <w:rsid w:val="00E02AA2"/>
    <w:rsid w:val="00E02EBF"/>
    <w:rsid w:val="00E161FD"/>
    <w:rsid w:val="00E17D81"/>
    <w:rsid w:val="00E252DA"/>
    <w:rsid w:val="00E30384"/>
    <w:rsid w:val="00E309A4"/>
    <w:rsid w:val="00E30FF8"/>
    <w:rsid w:val="00E316B0"/>
    <w:rsid w:val="00E327C0"/>
    <w:rsid w:val="00E3596B"/>
    <w:rsid w:val="00E35B68"/>
    <w:rsid w:val="00E35FD8"/>
    <w:rsid w:val="00E36AE6"/>
    <w:rsid w:val="00E36F70"/>
    <w:rsid w:val="00E40398"/>
    <w:rsid w:val="00E51186"/>
    <w:rsid w:val="00E56C5E"/>
    <w:rsid w:val="00E6435E"/>
    <w:rsid w:val="00E65397"/>
    <w:rsid w:val="00E67FB0"/>
    <w:rsid w:val="00E71FAA"/>
    <w:rsid w:val="00E72107"/>
    <w:rsid w:val="00E72561"/>
    <w:rsid w:val="00E80DC9"/>
    <w:rsid w:val="00E823F9"/>
    <w:rsid w:val="00E84503"/>
    <w:rsid w:val="00E85E73"/>
    <w:rsid w:val="00EA1BC8"/>
    <w:rsid w:val="00EA2308"/>
    <w:rsid w:val="00EB027B"/>
    <w:rsid w:val="00EB7DCB"/>
    <w:rsid w:val="00EC3E3E"/>
    <w:rsid w:val="00EC4B4C"/>
    <w:rsid w:val="00EC6F16"/>
    <w:rsid w:val="00ED4DF0"/>
    <w:rsid w:val="00EE1D56"/>
    <w:rsid w:val="00EE2CE7"/>
    <w:rsid w:val="00EE3689"/>
    <w:rsid w:val="00EE73CF"/>
    <w:rsid w:val="00EF1D76"/>
    <w:rsid w:val="00EF288D"/>
    <w:rsid w:val="00EF44EE"/>
    <w:rsid w:val="00EF7838"/>
    <w:rsid w:val="00F0182F"/>
    <w:rsid w:val="00F029AD"/>
    <w:rsid w:val="00F04198"/>
    <w:rsid w:val="00F0644F"/>
    <w:rsid w:val="00F16157"/>
    <w:rsid w:val="00F167C5"/>
    <w:rsid w:val="00F23892"/>
    <w:rsid w:val="00F35D0D"/>
    <w:rsid w:val="00F44849"/>
    <w:rsid w:val="00F44D4B"/>
    <w:rsid w:val="00F547BF"/>
    <w:rsid w:val="00F57230"/>
    <w:rsid w:val="00F62197"/>
    <w:rsid w:val="00F67082"/>
    <w:rsid w:val="00F6741A"/>
    <w:rsid w:val="00F716C5"/>
    <w:rsid w:val="00F73DF7"/>
    <w:rsid w:val="00F742F5"/>
    <w:rsid w:val="00F747D5"/>
    <w:rsid w:val="00F818DF"/>
    <w:rsid w:val="00F84DA8"/>
    <w:rsid w:val="00F863AC"/>
    <w:rsid w:val="00FA23B0"/>
    <w:rsid w:val="00FA38C3"/>
    <w:rsid w:val="00FB0665"/>
    <w:rsid w:val="00FB15AC"/>
    <w:rsid w:val="00FB1F11"/>
    <w:rsid w:val="00FB61DE"/>
    <w:rsid w:val="00FB7DC5"/>
    <w:rsid w:val="00FC06B4"/>
    <w:rsid w:val="00FC6C2F"/>
    <w:rsid w:val="00FD08AF"/>
    <w:rsid w:val="00FD4B21"/>
    <w:rsid w:val="00FE07DD"/>
    <w:rsid w:val="00FE119C"/>
    <w:rsid w:val="00FE16FE"/>
    <w:rsid w:val="00FE4003"/>
    <w:rsid w:val="00FE4B77"/>
    <w:rsid w:val="00FE53E0"/>
    <w:rsid w:val="00FF29AB"/>
    <w:rsid w:val="00FF2EB1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F11"/>
    <w:pPr>
      <w:ind w:left="720"/>
      <w:contextualSpacing/>
    </w:pPr>
  </w:style>
  <w:style w:type="paragraph" w:customStyle="1" w:styleId="ConsPlusTitle">
    <w:name w:val="ConsPlusTitle"/>
    <w:uiPriority w:val="99"/>
    <w:rsid w:val="00175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5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0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DB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955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19C"/>
  </w:style>
  <w:style w:type="paragraph" w:styleId="a9">
    <w:name w:val="footer"/>
    <w:basedOn w:val="a"/>
    <w:link w:val="aa"/>
    <w:uiPriority w:val="99"/>
    <w:unhideWhenUsed/>
    <w:rsid w:val="00FE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19C"/>
  </w:style>
  <w:style w:type="paragraph" w:customStyle="1" w:styleId="ConsPlusCell">
    <w:name w:val="ConsPlusCell"/>
    <w:rsid w:val="001F6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qFormat/>
    <w:rsid w:val="0010693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1069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F11"/>
    <w:pPr>
      <w:ind w:left="720"/>
      <w:contextualSpacing/>
    </w:pPr>
  </w:style>
  <w:style w:type="paragraph" w:customStyle="1" w:styleId="ConsPlusTitle">
    <w:name w:val="ConsPlusTitle"/>
    <w:uiPriority w:val="99"/>
    <w:rsid w:val="00175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5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0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DB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955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19C"/>
  </w:style>
  <w:style w:type="paragraph" w:styleId="a9">
    <w:name w:val="footer"/>
    <w:basedOn w:val="a"/>
    <w:link w:val="aa"/>
    <w:uiPriority w:val="99"/>
    <w:unhideWhenUsed/>
    <w:rsid w:val="00FE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19C"/>
  </w:style>
  <w:style w:type="paragraph" w:customStyle="1" w:styleId="ConsPlusCell">
    <w:name w:val="ConsPlusCell"/>
    <w:rsid w:val="001F6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qFormat/>
    <w:rsid w:val="0010693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1069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Петрова Анна Михайловна</cp:lastModifiedBy>
  <cp:revision>2</cp:revision>
  <cp:lastPrinted>2019-12-26T06:34:00Z</cp:lastPrinted>
  <dcterms:created xsi:type="dcterms:W3CDTF">2020-01-14T13:26:00Z</dcterms:created>
  <dcterms:modified xsi:type="dcterms:W3CDTF">2020-01-14T13:26:00Z</dcterms:modified>
</cp:coreProperties>
</file>