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AD" w:rsidRPr="00DE069D" w:rsidRDefault="00B261AD" w:rsidP="008D7F0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AF0ECE" w:rsidRPr="00524EC7" w:rsidRDefault="00AF0ECE" w:rsidP="0016456A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96"/>
          <w:szCs w:val="96"/>
          <w:lang w:eastAsia="ru-RU"/>
        </w:rPr>
      </w:pPr>
      <w:r w:rsidRPr="00524EC7">
        <w:rPr>
          <w:rFonts w:ascii="Times New Roman" w:hAnsi="Times New Roman"/>
          <w:sz w:val="96"/>
          <w:szCs w:val="96"/>
          <w:lang w:eastAsia="ru-RU"/>
        </w:rPr>
        <w:t>МУНИЦИПАЛЬНАЯ ПРОГРАММА</w:t>
      </w:r>
    </w:p>
    <w:p w:rsidR="00AF0ECE" w:rsidRPr="00524EC7" w:rsidRDefault="00AF0ECE" w:rsidP="00AF0ECE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524EC7">
        <w:rPr>
          <w:rFonts w:ascii="Times New Roman" w:hAnsi="Times New Roman"/>
          <w:sz w:val="72"/>
          <w:szCs w:val="72"/>
          <w:lang w:eastAsia="ru-RU"/>
        </w:rPr>
        <w:t>Урывского</w:t>
      </w:r>
    </w:p>
    <w:p w:rsidR="00AF0ECE" w:rsidRPr="00524EC7" w:rsidRDefault="00AF0ECE" w:rsidP="00AF0ECE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524EC7">
        <w:rPr>
          <w:rFonts w:ascii="Times New Roman" w:hAnsi="Times New Roman"/>
          <w:sz w:val="72"/>
          <w:szCs w:val="72"/>
          <w:lang w:eastAsia="ru-RU"/>
        </w:rPr>
        <w:t>сельского поселения</w:t>
      </w:r>
    </w:p>
    <w:p w:rsidR="00AF0ECE" w:rsidRPr="00524EC7" w:rsidRDefault="00AF0ECE" w:rsidP="00AF0ECE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524EC7">
        <w:rPr>
          <w:rFonts w:ascii="Times New Roman" w:hAnsi="Times New Roman"/>
          <w:sz w:val="72"/>
          <w:szCs w:val="72"/>
          <w:lang w:eastAsia="ru-RU"/>
        </w:rPr>
        <w:t>«Обеспечение решения вопросов местного значения Урывского сельского поселения»</w:t>
      </w:r>
    </w:p>
    <w:p w:rsidR="00596A25" w:rsidRPr="00791C5C" w:rsidRDefault="00596A25" w:rsidP="00596A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(в редакции </w:t>
      </w:r>
      <w:r>
        <w:rPr>
          <w:rFonts w:ascii="Arial" w:hAnsi="Arial" w:cs="Arial"/>
          <w:sz w:val="24"/>
          <w:szCs w:val="24"/>
          <w:lang w:eastAsia="ru-RU"/>
        </w:rPr>
        <w:t xml:space="preserve">постановлений </w:t>
      </w:r>
      <w:r w:rsidRPr="00524EC7">
        <w:rPr>
          <w:rFonts w:ascii="Arial" w:hAnsi="Arial" w:cs="Arial"/>
          <w:sz w:val="24"/>
          <w:szCs w:val="24"/>
          <w:lang w:eastAsia="ru-RU"/>
        </w:rPr>
        <w:t>от 24.02.2015 г. № 6,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sz w:val="24"/>
          <w:szCs w:val="24"/>
          <w:lang w:eastAsia="ru-RU"/>
        </w:rPr>
        <w:t>от 02.12.2015 г. № 53, от 01.03.2016 г. № 22</w:t>
      </w:r>
      <w:r>
        <w:rPr>
          <w:rFonts w:ascii="Arial" w:hAnsi="Arial" w:cs="Arial"/>
          <w:sz w:val="24"/>
          <w:szCs w:val="24"/>
          <w:lang w:eastAsia="ru-RU"/>
        </w:rPr>
        <w:t xml:space="preserve">, от 30.12.2016 г. № 92, от 08.06.2017 г. № 26, от 07.11.2017 г. № 44, от 07.02.2018 г. № 5, от 10.07.2018 г. № 24, от 01.11.2018 г. № 30, от 09.01.2019 г. № 2, от 13.06.19 г. № 25, от 28.12.2019 г. № 41, от 09.01.2020 г. № 1, </w:t>
      </w:r>
      <w:r w:rsidRPr="00791C5C">
        <w:rPr>
          <w:rFonts w:ascii="Arial" w:eastAsia="Calibri" w:hAnsi="Arial" w:cs="Arial"/>
          <w:bCs/>
          <w:iCs/>
          <w:sz w:val="24"/>
          <w:szCs w:val="24"/>
        </w:rPr>
        <w:t>от 23.04.2020 г. № 15, от 29.01.2021 г. № 1, от 30.12.2021 г. № 59</w:t>
      </w:r>
      <w:r>
        <w:rPr>
          <w:rFonts w:ascii="Arial" w:eastAsia="Calibri" w:hAnsi="Arial" w:cs="Arial"/>
          <w:bCs/>
          <w:iCs/>
          <w:sz w:val="24"/>
          <w:szCs w:val="24"/>
        </w:rPr>
        <w:t>, от 22.06.2022 г. № 28</w:t>
      </w:r>
      <w:r>
        <w:rPr>
          <w:rFonts w:ascii="Arial" w:eastAsia="Calibri" w:hAnsi="Arial" w:cs="Arial"/>
          <w:bCs/>
          <w:iCs/>
          <w:sz w:val="24"/>
          <w:szCs w:val="24"/>
        </w:rPr>
        <w:t>, от 29.12.2022 г. № 75</w:t>
      </w:r>
      <w:bookmarkStart w:id="0" w:name="_GoBack"/>
      <w:bookmarkEnd w:id="0"/>
      <w:r w:rsidRPr="00791C5C">
        <w:rPr>
          <w:rFonts w:ascii="Arial" w:hAnsi="Arial" w:cs="Arial"/>
          <w:sz w:val="24"/>
          <w:szCs w:val="24"/>
          <w:lang w:eastAsia="ru-RU"/>
        </w:rPr>
        <w:t>)</w:t>
      </w:r>
    </w:p>
    <w:p w:rsidR="00AF0ECE" w:rsidRPr="00524EC7" w:rsidRDefault="00AF0ECE" w:rsidP="00020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AF0ECE" w:rsidRPr="00524EC7" w:rsidRDefault="00AF0ECE" w:rsidP="0016456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4EC7">
        <w:rPr>
          <w:rFonts w:ascii="Times New Roman" w:hAnsi="Times New Roman"/>
          <w:sz w:val="24"/>
          <w:szCs w:val="24"/>
          <w:lang w:eastAsia="ru-RU"/>
        </w:rPr>
        <w:t>с.Урыв-Покровка</w:t>
      </w:r>
    </w:p>
    <w:p w:rsidR="00B261AD" w:rsidRPr="00524EC7" w:rsidRDefault="001F70D7" w:rsidP="0002062A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2022</w:t>
      </w:r>
      <w:r w:rsidR="0002062A" w:rsidRPr="00524EC7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AF0ECE" w:rsidRPr="00524EC7" w:rsidRDefault="00AF0EC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F0ECE" w:rsidRDefault="00AF0EC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11675" w:rsidRDefault="00511675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11675" w:rsidRDefault="00511675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11675" w:rsidRDefault="00511675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11675" w:rsidRDefault="00511675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11675" w:rsidRDefault="00511675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800AF" w:rsidRDefault="009800AF" w:rsidP="00430F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430FEB" w:rsidRPr="00524EC7" w:rsidRDefault="00430FEB" w:rsidP="00430F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ОГЛАВЛЕНИЕ.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3"/>
        <w:gridCol w:w="5545"/>
        <w:gridCol w:w="2236"/>
      </w:tblGrid>
      <w:tr w:rsidR="00524EC7" w:rsidRPr="00195E9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195E90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195E90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195E90" w:rsidRPr="00195E9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90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90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90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95E90">
              <w:rPr>
                <w:rFonts w:ascii="Arial" w:hAnsi="Arial" w:cs="Arial"/>
                <w:lang w:eastAsia="ru-RU"/>
              </w:rPr>
              <w:t>4-6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2E1AD0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81180" w:rsidRPr="00195E90">
              <w:rPr>
                <w:rFonts w:ascii="Arial" w:hAnsi="Arial" w:cs="Arial"/>
              </w:rPr>
              <w:t>-</w:t>
            </w:r>
            <w:r w:rsidR="009D3C45" w:rsidRPr="00195E90">
              <w:rPr>
                <w:rFonts w:ascii="Arial" w:hAnsi="Arial" w:cs="Arial"/>
              </w:rPr>
              <w:t>8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9</w:t>
            </w:r>
            <w:r w:rsidR="009D3C45" w:rsidRPr="00195E90">
              <w:rPr>
                <w:rFonts w:ascii="Arial" w:hAnsi="Arial" w:cs="Arial"/>
              </w:rPr>
              <w:t>-10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</w:t>
            </w:r>
            <w:r w:rsidR="002E1AD0">
              <w:rPr>
                <w:rFonts w:ascii="Arial" w:hAnsi="Arial" w:cs="Arial"/>
              </w:rPr>
              <w:t>0-11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9D3C45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</w:t>
            </w:r>
            <w:r w:rsidR="009D3C45" w:rsidRPr="00195E90">
              <w:rPr>
                <w:rFonts w:ascii="Arial" w:hAnsi="Arial" w:cs="Arial"/>
              </w:rPr>
              <w:t>1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9D3C45" w:rsidP="009D3C45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11-12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2E1AD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</w:t>
            </w:r>
            <w:r w:rsidR="009D3C45" w:rsidRPr="00195E90">
              <w:rPr>
                <w:rFonts w:ascii="Arial" w:hAnsi="Arial" w:cs="Arial"/>
              </w:rPr>
              <w:t>2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33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Раздела 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2E1AD0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9D3C45" w:rsidRPr="00195E90">
              <w:rPr>
                <w:rFonts w:ascii="Arial" w:hAnsi="Arial" w:cs="Arial"/>
              </w:rPr>
              <w:t>-14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33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9D3C45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14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Урывского сельского поселения по решению вопросов местного значения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2E1AD0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D3C45" w:rsidRPr="00195E90">
              <w:rPr>
                <w:rFonts w:ascii="Arial" w:hAnsi="Arial" w:cs="Arial"/>
              </w:rPr>
              <w:t>-31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«Урывский сельский культурно-досуговый центр»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9D3C45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32-3</w:t>
            </w:r>
            <w:r w:rsidR="00DA0E9E">
              <w:rPr>
                <w:rFonts w:ascii="Arial" w:hAnsi="Arial" w:cs="Arial"/>
              </w:rPr>
              <w:t>9</w:t>
            </w:r>
          </w:p>
        </w:tc>
      </w:tr>
      <w:tr w:rsidR="00360C8E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8E" w:rsidRPr="00195E90" w:rsidRDefault="00360C8E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Приложения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8E" w:rsidRPr="00195E90" w:rsidRDefault="00360C8E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8E" w:rsidRPr="00195E90" w:rsidRDefault="00DA0E9E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360C8E">
              <w:rPr>
                <w:rFonts w:ascii="Arial" w:hAnsi="Arial" w:cs="Arial"/>
              </w:rPr>
              <w:t>-62</w:t>
            </w:r>
          </w:p>
        </w:tc>
      </w:tr>
    </w:tbl>
    <w:p w:rsidR="00B261AD" w:rsidRDefault="00B261AD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FE38DE" w:rsidRPr="00E75CB8" w:rsidRDefault="00FE38DE" w:rsidP="00E75CB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  <w:sectPr w:rsidR="00FE38DE" w:rsidRPr="00E75CB8" w:rsidSect="00097D58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5078" w:type="dxa"/>
        <w:tblLayout w:type="fixed"/>
        <w:tblLook w:val="00A0" w:firstRow="1" w:lastRow="0" w:firstColumn="1" w:lastColumn="0" w:noHBand="0" w:noVBand="0"/>
      </w:tblPr>
      <w:tblGrid>
        <w:gridCol w:w="2049"/>
        <w:gridCol w:w="1901"/>
        <w:gridCol w:w="962"/>
        <w:gridCol w:w="823"/>
        <w:gridCol w:w="687"/>
        <w:gridCol w:w="961"/>
        <w:gridCol w:w="824"/>
        <w:gridCol w:w="961"/>
        <w:gridCol w:w="961"/>
        <w:gridCol w:w="824"/>
        <w:gridCol w:w="961"/>
        <w:gridCol w:w="961"/>
        <w:gridCol w:w="1099"/>
        <w:gridCol w:w="1104"/>
      </w:tblGrid>
      <w:tr w:rsidR="00B32370" w:rsidRPr="000E18FC" w:rsidTr="00A87769">
        <w:trPr>
          <w:trHeight w:val="993"/>
        </w:trPr>
        <w:tc>
          <w:tcPr>
            <w:tcW w:w="1507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DB5" w:rsidRPr="000E18FC" w:rsidRDefault="00E11DB5" w:rsidP="00A87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32370" w:rsidRPr="000E18FC" w:rsidRDefault="00B32370" w:rsidP="00A87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ПАСПОРТ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муниципальной программы Урывского сельского поселения Острогожского муниципального района Воронежской области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«Обеспечение решения вопросов местного значения  Урывского сельского поселения»</w:t>
            </w:r>
          </w:p>
          <w:p w:rsidR="00E11DB5" w:rsidRPr="000E18FC" w:rsidRDefault="00E11DB5" w:rsidP="00A87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3330" w:rsidRPr="000E18FC" w:rsidTr="00E75CB8">
        <w:trPr>
          <w:trHeight w:val="1127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130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 Острогожского муниципального района Воронежской области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</w:tr>
      <w:tr w:rsidR="00DE3330" w:rsidRPr="000E18FC" w:rsidTr="00E75CB8">
        <w:trPr>
          <w:trHeight w:val="75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Исполнители муниципальной программы</w:t>
            </w:r>
          </w:p>
        </w:tc>
        <w:tc>
          <w:tcPr>
            <w:tcW w:w="130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 Острогожского муниципального района Воронежской области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МКУК «Урывский сельский культурно-досуговый центр» </w:t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3330" w:rsidRPr="000E18FC" w:rsidTr="00E75CB8">
        <w:trPr>
          <w:trHeight w:val="75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130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 Острогожского муниципального района Воронежской области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</w:tr>
      <w:tr w:rsidR="00DE3330" w:rsidRPr="000E18FC" w:rsidTr="00E75CB8">
        <w:trPr>
          <w:trHeight w:val="853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130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Обеспечение деятельности администрации Урывского сельского поселения  по решению вопросов местного значения</w:t>
            </w:r>
          </w:p>
        </w:tc>
      </w:tr>
      <w:tr w:rsidR="00DE3330" w:rsidRPr="000E18FC" w:rsidTr="00E75CB8">
        <w:trPr>
          <w:trHeight w:val="281"/>
        </w:trPr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</w:tr>
      <w:tr w:rsidR="00DE3330" w:rsidRPr="000E18FC" w:rsidTr="00E75CB8">
        <w:trPr>
          <w:trHeight w:val="375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Цель муниципальной  программы</w:t>
            </w:r>
          </w:p>
        </w:tc>
        <w:tc>
          <w:tcPr>
            <w:tcW w:w="130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DE3330" w:rsidRPr="000E18FC" w:rsidTr="00E75CB8">
        <w:trPr>
          <w:trHeight w:val="552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Задачи муниципальной  программы</w:t>
            </w:r>
          </w:p>
        </w:tc>
        <w:tc>
          <w:tcPr>
            <w:tcW w:w="130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610E6D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1.Обеспечение </w:t>
            </w:r>
            <w:r w:rsidR="00DE3330"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исполнения гражданами воинской обязанности, установленной законодательством РФ.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</w:t>
            </w:r>
            <w:r w:rsidR="00610E6D"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населенных пунктов, содействие </w:t>
            </w: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вовлечению жителей в благоустройство населенных пунктов.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9.</w:t>
            </w:r>
            <w:r w:rsidRPr="000E18FC">
              <w:rPr>
                <w:rFonts w:ascii="Arial" w:hAnsi="Arial" w:cs="Arial"/>
                <w:sz w:val="20"/>
                <w:szCs w:val="20"/>
              </w:rPr>
              <w:t xml:space="preserve"> Комплектование книжных фондов библиотек.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10.Развитие культурного досуга населения.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DE3330" w:rsidRPr="000E18FC" w:rsidTr="00E75CB8">
        <w:trPr>
          <w:trHeight w:val="75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Целевые индикаторы и показатели муниципальной  программы</w:t>
            </w:r>
          </w:p>
        </w:tc>
        <w:tc>
          <w:tcPr>
            <w:tcW w:w="130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-Готовность к выполнению задач по защите населения и территории от ЧС природного и техногенного характера </w:t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- Доля</w:t>
            </w:r>
            <w:r w:rsidR="00610E6D"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утвержденных административных 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регламентов по предоставлению муниципальных услуг в соотве</w:t>
            </w:r>
            <w:r w:rsidR="00610E6D"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тствии с утвержденным перечнем 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муниципальных услуг </w:t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-Количество жалоб от населения на исполнение полномочий главы поселения, нашедших свое подтверждение </w:t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-Экономия средств на оплату коммунальных услуг </w:t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-Охват населения культурно-досуговыми мероприятиями</w:t>
            </w:r>
          </w:p>
        </w:tc>
      </w:tr>
      <w:tr w:rsidR="00DE3330" w:rsidRPr="000E18FC" w:rsidTr="00E11DB5">
        <w:trPr>
          <w:trHeight w:val="75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Этапы и сроки реализации муниципальной  программы</w:t>
            </w:r>
          </w:p>
        </w:tc>
        <w:tc>
          <w:tcPr>
            <w:tcW w:w="130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330" w:rsidRPr="000E18FC" w:rsidRDefault="00DE3330" w:rsidP="00E11D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2014-202</w:t>
            </w:r>
            <w:r w:rsidR="007B79EF" w:rsidRPr="000E18F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DE3330" w:rsidRPr="000E18FC" w:rsidTr="00E75CB8">
        <w:trPr>
          <w:trHeight w:val="249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Объемы и источники финансирования муниципальной  программы</w:t>
            </w:r>
            <w:r w:rsidRPr="000E18FC">
              <w:rPr>
                <w:rFonts w:ascii="Arial" w:hAnsi="Arial" w:cs="Arial"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за счёт средств  бюджета поселения и прогнозная оценка расходов из бюджетов вышестоящих уровней, внебюджетных 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источников</w:t>
            </w:r>
            <w:r w:rsidRPr="000E18FC">
              <w:rPr>
                <w:rFonts w:ascii="Arial" w:hAnsi="Arial" w:cs="Arial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Общий объем финансирования –</w:t>
            </w:r>
            <w:r w:rsidR="00C6520D" w:rsidRPr="000E18FC">
              <w:rPr>
                <w:rFonts w:ascii="Arial" w:hAnsi="Arial" w:cs="Arial"/>
                <w:sz w:val="20"/>
                <w:szCs w:val="20"/>
                <w:lang w:eastAsia="ru-RU"/>
              </w:rPr>
              <w:t>144270,3926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тыс. руб.,                  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т.ч. за счет средств бюджета поселения-  </w:t>
            </w:r>
            <w:r w:rsidR="00C6520D" w:rsidRPr="000E18FC">
              <w:rPr>
                <w:rFonts w:ascii="Arial" w:hAnsi="Arial" w:cs="Arial"/>
                <w:sz w:val="20"/>
                <w:szCs w:val="20"/>
                <w:lang w:eastAsia="ru-RU"/>
              </w:rPr>
              <w:t>102301,007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тыс. руб.  </w:t>
            </w:r>
          </w:p>
          <w:p w:rsidR="00DE3330" w:rsidRPr="000E18FC" w:rsidRDefault="00DE3330" w:rsidP="00BC41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Финансирование по годам реализации: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3330" w:rsidRPr="000E18FC" w:rsidTr="00E75CB8">
        <w:trPr>
          <w:trHeight w:val="243"/>
        </w:trPr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Источник      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18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18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18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18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18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18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18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DE3330" w:rsidRPr="000E18FC" w:rsidTr="00E75CB8">
        <w:trPr>
          <w:trHeight w:val="243"/>
        </w:trPr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  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       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18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18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18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18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18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18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18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90,6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1089,6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118,4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122,7</w:t>
            </w:r>
          </w:p>
        </w:tc>
      </w:tr>
      <w:tr w:rsidR="00DE3330" w:rsidRPr="000E18FC" w:rsidTr="00E75CB8">
        <w:trPr>
          <w:trHeight w:val="243"/>
        </w:trPr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CB5D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3504,98556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AE2B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3756,4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0A2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3608,9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9578,8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C65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106</w:t>
            </w:r>
            <w:r w:rsidR="00C6520D" w:rsidRPr="000E18FC">
              <w:rPr>
                <w:rFonts w:ascii="Arial" w:hAnsi="Arial" w:cs="Arial"/>
                <w:sz w:val="20"/>
                <w:szCs w:val="20"/>
              </w:rPr>
              <w:t>3</w:t>
            </w:r>
            <w:r w:rsidRPr="000E18FC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3558,4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3956,1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</w:tr>
      <w:tr w:rsidR="00DE3330" w:rsidRPr="000E18FC" w:rsidTr="00E75CB8">
        <w:trPr>
          <w:trHeight w:val="243"/>
        </w:trPr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 муниципального района     </w:t>
            </w:r>
          </w:p>
          <w:p w:rsidR="000E18FC" w:rsidRDefault="000E18FC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    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AE2B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30" w:rsidRPr="000E18FC" w:rsidRDefault="00DE3330" w:rsidP="00AE2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330" w:rsidRPr="000E18FC" w:rsidTr="00E75CB8">
        <w:trPr>
          <w:trHeight w:val="243"/>
        </w:trPr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6095,3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8379,3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7235,7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7827,1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CB5D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9619,39138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AE2B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12625,81563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8C27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9745,8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12114,6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C6520D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11378,3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6699,2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5195,3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5385,2</w:t>
            </w:r>
          </w:p>
        </w:tc>
      </w:tr>
      <w:tr w:rsidR="00DE3330" w:rsidRPr="000E18FC" w:rsidTr="00E75CB8">
        <w:trPr>
          <w:trHeight w:val="243"/>
        </w:trPr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Внебюджетные источники, в том числе: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AE2B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AE2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330" w:rsidRPr="000E18FC" w:rsidTr="00E75CB8">
        <w:trPr>
          <w:trHeight w:val="243"/>
        </w:trPr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AE2B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AE2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330" w:rsidRPr="000E18FC" w:rsidTr="00E75CB8">
        <w:trPr>
          <w:trHeight w:val="243"/>
        </w:trPr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- привлечённые средства.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AE2B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AE2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330" w:rsidRPr="000E18FC" w:rsidTr="00E75CB8">
        <w:trPr>
          <w:trHeight w:val="498"/>
        </w:trPr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Всего        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6153,9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8626,1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7432,6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8863,4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13199,67694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AE2B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16461,01563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AE2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13442,7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21783,6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C6520D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23102,5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10370,9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9269,8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5564,0</w:t>
            </w:r>
          </w:p>
        </w:tc>
      </w:tr>
      <w:tr w:rsidR="00DE3330" w:rsidRPr="000E18FC" w:rsidTr="00E75CB8">
        <w:trPr>
          <w:trHeight w:val="1127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30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Эффективное использование средств муниципального бюджета</w:t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</w:tr>
    </w:tbl>
    <w:p w:rsidR="00E17629" w:rsidRDefault="00E17629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BC41B7" w:rsidRDefault="00BC41B7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  <w:sectPr w:rsidR="00BC41B7" w:rsidSect="00097D58">
          <w:footerReference w:type="even" r:id="rId8"/>
          <w:footerReference w:type="default" r:id="rId9"/>
          <w:pgSz w:w="16838" w:h="11906" w:orient="landscape" w:code="9"/>
          <w:pgMar w:top="2268" w:right="567" w:bottom="567" w:left="1701" w:header="709" w:footer="709" w:gutter="0"/>
          <w:cols w:space="708"/>
          <w:docGrid w:linePitch="360"/>
        </w:sectPr>
      </w:pP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Раздел 1 «Общая характеристика сферы реализации муниципальной программы»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Федеральным законом от 06.10.2003</w:t>
      </w:r>
      <w:r w:rsidR="00DE3194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В Урывском сельском поселении три населенных пункта с населением  1</w:t>
      </w:r>
      <w:r w:rsidR="003949CF">
        <w:rPr>
          <w:rFonts w:ascii="Arial" w:hAnsi="Arial" w:cs="Arial"/>
          <w:sz w:val="24"/>
          <w:szCs w:val="24"/>
          <w:lang w:eastAsia="ru-RU"/>
        </w:rPr>
        <w:t>614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человек.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На территории сельского поселения действуют: МКОУ «Урывская СОШ», Урывская участковая больница,  магазины, отделение связи,   филиал  Сбербанка РФ</w:t>
      </w:r>
      <w:r w:rsidR="00C8569C" w:rsidRPr="00524EC7">
        <w:rPr>
          <w:rFonts w:ascii="Arial" w:hAnsi="Arial" w:cs="Arial"/>
          <w:sz w:val="24"/>
          <w:szCs w:val="24"/>
          <w:lang w:eastAsia="ru-RU"/>
        </w:rPr>
        <w:t>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настоящее время администрация Урывского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3)    высокая доля муниципальных дорог, находящихся в аварийном состоянии;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4) несоответствии муниципальных учреждений современным санитарно-эпидемиологическим и противопожарным требованиям.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 Ряд этих проблем носят системный характер. </w:t>
      </w:r>
      <w:r w:rsidR="00026FFE">
        <w:rPr>
          <w:rFonts w:ascii="Arial" w:hAnsi="Arial" w:cs="Arial"/>
          <w:sz w:val="24"/>
          <w:szCs w:val="24"/>
          <w:lang w:eastAsia="ru-RU"/>
        </w:rPr>
        <w:t>На 01.01.</w:t>
      </w:r>
      <w:r w:rsidR="001F70D7">
        <w:rPr>
          <w:rFonts w:ascii="Arial" w:hAnsi="Arial" w:cs="Arial"/>
          <w:sz w:val="24"/>
          <w:szCs w:val="24"/>
          <w:lang w:eastAsia="ru-RU"/>
        </w:rPr>
        <w:t>2022</w:t>
      </w:r>
      <w:r w:rsidR="002E1B9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г. в сельском поселении доля общей протяженности освещенных частей улиц, проездов, к общей протяженности улиц, проездов составила </w:t>
      </w:r>
      <w:r w:rsidR="003949CF">
        <w:rPr>
          <w:rFonts w:ascii="Arial" w:hAnsi="Arial" w:cs="Arial"/>
          <w:sz w:val="24"/>
          <w:szCs w:val="24"/>
          <w:lang w:eastAsia="ru-RU"/>
        </w:rPr>
        <w:t>3</w:t>
      </w:r>
      <w:r w:rsidR="00F56AB4" w:rsidRPr="00524EC7">
        <w:rPr>
          <w:rFonts w:ascii="Arial" w:hAnsi="Arial" w:cs="Arial"/>
          <w:sz w:val="24"/>
          <w:szCs w:val="24"/>
          <w:lang w:eastAsia="ru-RU"/>
        </w:rPr>
        <w:t>4</w:t>
      </w:r>
      <w:r w:rsidR="003949CF">
        <w:rPr>
          <w:rFonts w:ascii="Arial" w:hAnsi="Arial" w:cs="Arial"/>
          <w:sz w:val="24"/>
          <w:szCs w:val="24"/>
          <w:lang w:eastAsia="ru-RU"/>
        </w:rPr>
        <w:t xml:space="preserve">,2 </w:t>
      </w:r>
      <w:r w:rsidRPr="00524EC7">
        <w:rPr>
          <w:rFonts w:ascii="Arial" w:hAnsi="Arial" w:cs="Arial"/>
          <w:sz w:val="24"/>
          <w:szCs w:val="24"/>
          <w:lang w:eastAsia="ru-RU"/>
        </w:rPr>
        <w:t>%.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70 %, большой процент автодорог, в том числе в пределах населённых пунктов находятся в неудовлетворительном состоянии.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</w:t>
      </w:r>
      <w:r w:rsidR="00412485" w:rsidRPr="00524EC7">
        <w:rPr>
          <w:rFonts w:ascii="Arial" w:hAnsi="Arial" w:cs="Arial"/>
          <w:sz w:val="24"/>
          <w:szCs w:val="24"/>
          <w:lang w:eastAsia="ru-RU"/>
        </w:rPr>
        <w:t xml:space="preserve"> нормативным требованиям,</w:t>
      </w:r>
      <w:r w:rsidR="003949CF">
        <w:rPr>
          <w:rFonts w:ascii="Arial" w:hAnsi="Arial" w:cs="Arial"/>
          <w:sz w:val="24"/>
          <w:szCs w:val="24"/>
          <w:lang w:eastAsia="ru-RU"/>
        </w:rPr>
        <w:t xml:space="preserve"> в 202</w:t>
      </w:r>
      <w:r w:rsidR="006E2348">
        <w:rPr>
          <w:rFonts w:ascii="Arial" w:hAnsi="Arial" w:cs="Arial"/>
          <w:sz w:val="24"/>
          <w:szCs w:val="24"/>
          <w:lang w:eastAsia="ru-RU"/>
        </w:rPr>
        <w:t>2</w:t>
      </w:r>
      <w:r w:rsidR="003949CF">
        <w:rPr>
          <w:rFonts w:ascii="Arial" w:hAnsi="Arial" w:cs="Arial"/>
          <w:sz w:val="24"/>
          <w:szCs w:val="24"/>
          <w:lang w:eastAsia="ru-RU"/>
        </w:rPr>
        <w:t xml:space="preserve"> году составила 95,8</w:t>
      </w:r>
      <w:r w:rsidR="000D3ED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% от общей протяженности автомобильных дорог общего пользования местного значения. 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Не менее важным является 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 энергосбережения, надежной и бесперебойной работы систем жизнеобеспечения населения,  улучшение экологической  и социальной обстановки и т.д.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Учитывая большую социальную значимость благоустройства поселений, обустройства мест массового отдыха,</w:t>
      </w:r>
      <w:r w:rsidR="00E73C40">
        <w:rPr>
          <w:rFonts w:ascii="Arial" w:hAnsi="Arial" w:cs="Arial"/>
          <w:sz w:val="24"/>
          <w:szCs w:val="24"/>
          <w:lang w:eastAsia="ru-RU"/>
        </w:rPr>
        <w:t xml:space="preserve"> спортивных и детских площадок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Содействие развитию местного самоуправления на территории субъекта Российской Федерации в соответствии со статьей 1 Федерального Закона от 06.10.1999</w:t>
      </w:r>
      <w:r w:rsidR="00012D2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sz w:val="24"/>
          <w:szCs w:val="24"/>
          <w:lang w:eastAsia="ru-RU"/>
        </w:rPr>
        <w:t>г. №</w:t>
      </w:r>
      <w:r w:rsidR="006E234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sz w:val="24"/>
          <w:szCs w:val="24"/>
          <w:lang w:eastAsia="ru-RU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BC41B7" w:rsidRPr="00FC0151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  <w:sectPr w:rsidR="00BC41B7" w:rsidRPr="00FC0151" w:rsidSect="00097D58"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FC0151" w:rsidRDefault="00B261AD" w:rsidP="006E2348">
      <w:pPr>
        <w:widowControl w:val="0"/>
        <w:autoSpaceDE w:val="0"/>
        <w:autoSpaceDN w:val="0"/>
        <w:adjustRightInd w:val="0"/>
        <w:spacing w:after="0"/>
        <w:ind w:right="-28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Раздел 2 «Приоритеты муниципаль</w:t>
      </w:r>
      <w:r w:rsidR="00FC0151">
        <w:rPr>
          <w:rFonts w:ascii="Arial" w:hAnsi="Arial" w:cs="Arial"/>
          <w:b/>
          <w:sz w:val="24"/>
          <w:szCs w:val="24"/>
          <w:lang w:eastAsia="ru-RU"/>
        </w:rPr>
        <w:t xml:space="preserve">ной политики в сфере реализации </w:t>
      </w:r>
      <w:r w:rsidRPr="00524EC7">
        <w:rPr>
          <w:rFonts w:ascii="Arial" w:hAnsi="Arial" w:cs="Arial"/>
          <w:b/>
          <w:sz w:val="24"/>
          <w:szCs w:val="24"/>
          <w:lang w:eastAsia="ru-RU"/>
        </w:rPr>
        <w:t>муниципальной программы, цели, задачи и показатели (индикаторы)</w:t>
      </w:r>
    </w:p>
    <w:p w:rsidR="00FC0151" w:rsidRDefault="00B261AD" w:rsidP="006E2348">
      <w:pPr>
        <w:widowControl w:val="0"/>
        <w:autoSpaceDE w:val="0"/>
        <w:autoSpaceDN w:val="0"/>
        <w:adjustRightInd w:val="0"/>
        <w:spacing w:after="0"/>
        <w:ind w:right="-28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достижения целей и решения задач, описание основных ожидаемых</w:t>
      </w:r>
    </w:p>
    <w:p w:rsidR="00FC0151" w:rsidRDefault="00B261AD" w:rsidP="006E2348">
      <w:pPr>
        <w:widowControl w:val="0"/>
        <w:autoSpaceDE w:val="0"/>
        <w:autoSpaceDN w:val="0"/>
        <w:adjustRightInd w:val="0"/>
        <w:spacing w:after="0"/>
        <w:ind w:right="-28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конечных результатов муниципальной программы, сроков и этапов</w:t>
      </w:r>
    </w:p>
    <w:p w:rsidR="00B261AD" w:rsidRPr="00524EC7" w:rsidRDefault="00B261AD" w:rsidP="006E2348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реализации муниципальной программы»</w:t>
      </w:r>
    </w:p>
    <w:tbl>
      <w:tblPr>
        <w:tblpPr w:leftFromText="180" w:rightFromText="180" w:vertAnchor="text" w:horzAnchor="margin" w:tblpY="37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12"/>
        <w:gridCol w:w="1398"/>
        <w:gridCol w:w="6096"/>
      </w:tblGrid>
      <w:tr w:rsidR="00524EC7" w:rsidRPr="000E18FC" w:rsidTr="00FC0151">
        <w:trPr>
          <w:trHeight w:val="576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Методики формирования показателей</w:t>
            </w:r>
          </w:p>
        </w:tc>
      </w:tr>
      <w:tr w:rsidR="00524EC7" w:rsidRPr="000E18FC" w:rsidTr="000E18FC">
        <w:trPr>
          <w:trHeight w:val="6496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Рассчитывается для бюджета поселения по следующей формуле:                          </w:t>
            </w:r>
          </w:p>
          <w:p w:rsidR="002B1C4A" w:rsidRPr="000E18FC" w:rsidRDefault="002B1C4A" w:rsidP="00F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val="en-US" w:eastAsia="ru-RU"/>
              </w:rPr>
              <w:t>D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= </w:t>
            </w:r>
            <w:r w:rsidRPr="000E18FC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 xml:space="preserve"> ___  ___Дн________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_* 100%,   где                                                            </w:t>
            </w:r>
          </w:p>
          <w:p w:rsidR="002B1C4A" w:rsidRPr="000E18FC" w:rsidRDefault="002B1C4A" w:rsidP="00D42E23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Д – Св – Сс – И - Спг</w:t>
            </w:r>
          </w:p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val="en-US" w:eastAsia="ru-RU"/>
              </w:rPr>
              <w:t>D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Дн – налоговые и неналоговые доходы поселения </w:t>
            </w:r>
          </w:p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 – общий объем доходов </w:t>
            </w:r>
          </w:p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Св – общий объем субвенций бюджету поселения </w:t>
            </w:r>
          </w:p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(КБК 000 2 02 03000 00 0000 000 Месячного отчета об исполнении бюджета поселения), тыс. рублей;</w:t>
            </w:r>
          </w:p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Сс – общий объем субсидий бюджету поселения </w:t>
            </w:r>
          </w:p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Спг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</w:tbl>
    <w:p w:rsidR="00D42E23" w:rsidRDefault="00D42E23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- финансовой поддержки бюджетов муниципальных образований в ходе реализации органами местного самоуправления полномочий по решению вопросов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местного значения;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- 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Для достижения поставленной цели необходимо решение следующих задач, сгруппированных по основным направлениям программы: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- в части содействия повышению эффективности деятельности администрации Урывского сельского поселения;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-    содействие вовлечению жителей в благоустройство населенных пунктов;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-  содействие повышению уровня транспортно-эксплуатационного состояния автомобильных дорог общего пользования местного значении сельского поселения;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-  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  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 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Программа реализуется в период с 2014 по </w:t>
      </w:r>
      <w:r w:rsidR="001F70D7">
        <w:rPr>
          <w:rFonts w:ascii="Arial" w:hAnsi="Arial" w:cs="Arial"/>
          <w:sz w:val="24"/>
          <w:szCs w:val="24"/>
          <w:lang w:eastAsia="ru-RU"/>
        </w:rPr>
        <w:t>202</w:t>
      </w:r>
      <w:r w:rsidR="007B79EF">
        <w:rPr>
          <w:rFonts w:ascii="Arial" w:hAnsi="Arial" w:cs="Arial"/>
          <w:sz w:val="24"/>
          <w:szCs w:val="24"/>
          <w:lang w:eastAsia="ru-RU"/>
        </w:rPr>
        <w:t>5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год, в один этап.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Значения целевых ин</w:t>
      </w:r>
      <w:r w:rsidR="008E64A8">
        <w:rPr>
          <w:rFonts w:ascii="Arial" w:hAnsi="Arial" w:cs="Arial"/>
          <w:sz w:val="24"/>
          <w:szCs w:val="24"/>
          <w:lang w:eastAsia="ru-RU"/>
        </w:rPr>
        <w:t>дикаторов приведены в таблице 1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Приложения к муниципальной программе «Обеспечение решения вопросов местного значения Урывского сельского поселения»</w:t>
      </w:r>
      <w:r w:rsidR="008E64A8">
        <w:rPr>
          <w:rFonts w:ascii="Arial" w:hAnsi="Arial" w:cs="Arial"/>
          <w:sz w:val="24"/>
          <w:szCs w:val="24"/>
          <w:lang w:eastAsia="ru-RU"/>
        </w:rPr>
        <w:t>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3</w:t>
      </w:r>
      <w:r w:rsidR="00430FE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b/>
          <w:sz w:val="24"/>
          <w:szCs w:val="24"/>
          <w:lang w:eastAsia="ru-RU"/>
        </w:rPr>
        <w:t>«Обоснование выделения подпрограмм»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администрации Урывского сельского поселения по решению вопросов местного значения.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2. Обеспечение деятельности муниципального казённого учреждения </w:t>
      </w:r>
      <w:r w:rsidR="00B01A38">
        <w:rPr>
          <w:rFonts w:ascii="Arial" w:hAnsi="Arial" w:cs="Arial"/>
          <w:bCs/>
          <w:sz w:val="24"/>
          <w:szCs w:val="24"/>
          <w:lang w:eastAsia="ru-RU"/>
        </w:rPr>
        <w:t xml:space="preserve">культуры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«Урывский сельский культурно-досуговый центр»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«Урывский сельский культурно-досуговый центр»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Одним из направлений в решении вопросов местного значения является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администрации</w:t>
      </w:r>
      <w:r w:rsidR="00E11DB5">
        <w:rPr>
          <w:rFonts w:ascii="Arial" w:hAnsi="Arial" w:cs="Arial"/>
          <w:bCs/>
          <w:sz w:val="24"/>
          <w:szCs w:val="24"/>
          <w:lang w:eastAsia="ru-RU"/>
        </w:rPr>
        <w:t xml:space="preserve"> Урывского сельского поселения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по решению вопросов местного значения».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«Урывский сельский культурно-досуговый центр» в рамках российского законодательства и в пределах полномочий</w:t>
      </w:r>
      <w:r w:rsidR="00DF3E3F">
        <w:rPr>
          <w:rFonts w:ascii="Arial" w:hAnsi="Arial" w:cs="Arial"/>
          <w:sz w:val="24"/>
          <w:szCs w:val="24"/>
          <w:lang w:eastAsia="ru-RU"/>
        </w:rPr>
        <w:t>,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определённых Уставом учреждения, должностными инструкциями сотрудников.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Согласно законодательства РФ будут привлекаться на конкурсной основе сторонние организации для выполнения работ и оказания услуг в поселении, предусмотренных в рамках выполнения мероприятий</w:t>
      </w:r>
      <w:r w:rsidR="00B02634">
        <w:rPr>
          <w:rFonts w:ascii="Arial" w:hAnsi="Arial" w:cs="Arial"/>
          <w:sz w:val="24"/>
          <w:szCs w:val="24"/>
          <w:lang w:eastAsia="ru-RU"/>
        </w:rPr>
        <w:t>,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запланированных программой. 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Расчетной базой финансового обеспечения программы является аналитическое распределение расходов бюджета поселения </w:t>
      </w:r>
      <w:r w:rsidR="00235068" w:rsidRPr="00524EC7">
        <w:rPr>
          <w:rFonts w:ascii="Arial" w:hAnsi="Arial" w:cs="Arial"/>
          <w:sz w:val="24"/>
          <w:szCs w:val="24"/>
          <w:lang w:eastAsia="ru-RU"/>
        </w:rPr>
        <w:t xml:space="preserve">в рамках 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решения о </w:t>
      </w:r>
      <w:r w:rsidR="00204AAF">
        <w:rPr>
          <w:rFonts w:ascii="Arial" w:hAnsi="Arial" w:cs="Arial"/>
          <w:sz w:val="24"/>
          <w:szCs w:val="24"/>
          <w:lang w:eastAsia="ru-RU"/>
        </w:rPr>
        <w:t xml:space="preserve">бюджете на </w:t>
      </w:r>
      <w:r w:rsidR="007B79EF">
        <w:rPr>
          <w:rFonts w:ascii="Arial" w:hAnsi="Arial" w:cs="Arial"/>
          <w:sz w:val="24"/>
          <w:szCs w:val="24"/>
          <w:lang w:eastAsia="ru-RU"/>
        </w:rPr>
        <w:t>2023</w:t>
      </w:r>
      <w:r w:rsidR="00C8569C" w:rsidRPr="00524EC7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и на плановый период </w:t>
      </w:r>
      <w:r w:rsidR="001F70D7">
        <w:rPr>
          <w:rFonts w:ascii="Arial" w:hAnsi="Arial" w:cs="Arial"/>
          <w:sz w:val="24"/>
          <w:szCs w:val="24"/>
          <w:lang w:eastAsia="ru-RU"/>
        </w:rPr>
        <w:t>202</w:t>
      </w:r>
      <w:r w:rsidR="007B79EF">
        <w:rPr>
          <w:rFonts w:ascii="Arial" w:hAnsi="Arial" w:cs="Arial"/>
          <w:sz w:val="24"/>
          <w:szCs w:val="24"/>
          <w:lang w:eastAsia="ru-RU"/>
        </w:rPr>
        <w:t>4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и </w:t>
      </w:r>
      <w:r w:rsidR="001F70D7">
        <w:rPr>
          <w:rFonts w:ascii="Arial" w:hAnsi="Arial" w:cs="Arial"/>
          <w:sz w:val="24"/>
          <w:szCs w:val="24"/>
          <w:lang w:eastAsia="ru-RU"/>
        </w:rPr>
        <w:t>202</w:t>
      </w:r>
      <w:r w:rsidR="007B79EF">
        <w:rPr>
          <w:rFonts w:ascii="Arial" w:hAnsi="Arial" w:cs="Arial"/>
          <w:sz w:val="24"/>
          <w:szCs w:val="24"/>
          <w:lang w:eastAsia="ru-RU"/>
        </w:rPr>
        <w:t>5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годов.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Обеспечение программы в более поздний период времени приводится в сравнительной прогнозной оценке.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финансово-экономические риски - недофинансирование меропр</w:t>
      </w:r>
      <w:r w:rsidR="00601A46">
        <w:rPr>
          <w:rFonts w:ascii="Arial" w:hAnsi="Arial" w:cs="Arial"/>
          <w:sz w:val="24"/>
          <w:szCs w:val="24"/>
          <w:lang w:eastAsia="ru-RU"/>
        </w:rPr>
        <w:t>иятий программы, в том числе не</w:t>
      </w:r>
      <w:r w:rsidRPr="00524EC7">
        <w:rPr>
          <w:rFonts w:ascii="Arial" w:hAnsi="Arial" w:cs="Arial"/>
          <w:sz w:val="24"/>
          <w:szCs w:val="24"/>
          <w:lang w:eastAsia="ru-RU"/>
        </w:rPr>
        <w:t>получение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софинансирования;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- нормативные правовые риски - непринятие или несвоевременное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принятие необходимых нормативных актов, влияющих на мероприятия программы;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Урывского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7 «Оценка эффективности реализации муниципальной программы»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Сд = Зф/Зп*100 %, где: 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Сд  - степень достижения целей (решения задач);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Зф - фактическое значение индикатора (показателя) муниципальной программы;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Зп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= Фф/Фп*100 %, где: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- уровень финансирования реализации основных мероприятий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муниципальной программы;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081180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</w:t>
      </w:r>
      <w:r w:rsidR="00BC41B7">
        <w:rPr>
          <w:rFonts w:ascii="Arial" w:hAnsi="Arial" w:cs="Arial"/>
          <w:sz w:val="24"/>
          <w:szCs w:val="24"/>
          <w:lang w:eastAsia="ru-RU"/>
        </w:rPr>
        <w:t xml:space="preserve"> признается неудовлетворительны</w:t>
      </w:r>
      <w:r w:rsidR="00DF3E3F">
        <w:rPr>
          <w:rFonts w:ascii="Arial" w:hAnsi="Arial" w:cs="Arial"/>
          <w:sz w:val="24"/>
          <w:szCs w:val="24"/>
          <w:lang w:eastAsia="ru-RU"/>
        </w:rPr>
        <w:t>.</w:t>
      </w:r>
    </w:p>
    <w:p w:rsidR="00081180" w:rsidRPr="00524EC7" w:rsidRDefault="00081180" w:rsidP="000E1F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8 «Подпрограммы муниципальной программы»</w:t>
      </w:r>
    </w:p>
    <w:p w:rsidR="00081180" w:rsidRDefault="00081180" w:rsidP="000E1F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8.1. Подпрограмма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>«Обеспечение деятельности администрации</w:t>
      </w:r>
      <w:r w:rsidR="000E1FE1">
        <w:rPr>
          <w:rFonts w:ascii="Arial" w:hAnsi="Arial" w:cs="Arial"/>
          <w:b/>
          <w:bCs/>
          <w:sz w:val="24"/>
          <w:szCs w:val="24"/>
          <w:lang w:eastAsia="ru-RU"/>
        </w:rPr>
        <w:t xml:space="preserve"> Урывского сельского поселения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>по решению вопросов местного значения»</w:t>
      </w:r>
    </w:p>
    <w:p w:rsidR="00BC41B7" w:rsidRDefault="00BC41B7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  <w:sectPr w:rsidR="00BC41B7" w:rsidSect="00097D58"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440"/>
        <w:gridCol w:w="1872"/>
        <w:gridCol w:w="868"/>
        <w:gridCol w:w="733"/>
        <w:gridCol w:w="1479"/>
        <w:gridCol w:w="962"/>
        <w:gridCol w:w="962"/>
        <w:gridCol w:w="1025"/>
        <w:gridCol w:w="961"/>
        <w:gridCol w:w="961"/>
        <w:gridCol w:w="961"/>
        <w:gridCol w:w="961"/>
        <w:gridCol w:w="961"/>
        <w:gridCol w:w="560"/>
        <w:gridCol w:w="80"/>
      </w:tblGrid>
      <w:tr w:rsidR="0007445C" w:rsidRPr="00D47455" w:rsidTr="00D47455">
        <w:trPr>
          <w:gridAfter w:val="1"/>
          <w:wAfter w:w="10" w:type="pct"/>
          <w:trHeight w:val="861"/>
        </w:trPr>
        <w:tc>
          <w:tcPr>
            <w:tcW w:w="49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76659" w:rsidRDefault="00176659" w:rsidP="00F423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07445C" w:rsidRPr="00D47455" w:rsidRDefault="0007445C" w:rsidP="00F423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ПАСПОРТ</w:t>
            </w: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подпрограммы </w:t>
            </w:r>
            <w:r w:rsidRPr="00D47455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«Обеспечение деятельности администрации Урывского сельского поселения  по решению вопросов местного значения»</w:t>
            </w:r>
          </w:p>
          <w:p w:rsidR="0007445C" w:rsidRDefault="00176659" w:rsidP="00F423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муниципальной программы </w:t>
            </w:r>
            <w:r w:rsidR="0007445C" w:rsidRPr="00D47455">
              <w:rPr>
                <w:rFonts w:ascii="Arial" w:hAnsi="Arial" w:cs="Arial"/>
                <w:sz w:val="20"/>
                <w:szCs w:val="20"/>
                <w:lang w:eastAsia="ru-RU"/>
              </w:rPr>
              <w:t>Урывского сельского поселения «Обеспечение реше</w:t>
            </w:r>
            <w:r w:rsidR="003B477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ния вопросов местного значения </w:t>
            </w:r>
            <w:r w:rsidR="0007445C" w:rsidRPr="00D47455">
              <w:rPr>
                <w:rFonts w:ascii="Arial" w:hAnsi="Arial" w:cs="Arial"/>
                <w:sz w:val="20"/>
                <w:szCs w:val="20"/>
                <w:lang w:eastAsia="ru-RU"/>
              </w:rPr>
              <w:t>Урывского сельского поселения»</w:t>
            </w:r>
          </w:p>
          <w:p w:rsidR="00176659" w:rsidRPr="00D47455" w:rsidRDefault="00176659" w:rsidP="00F423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A3302" w:rsidRPr="00D47455" w:rsidTr="00D47455">
        <w:trPr>
          <w:gridAfter w:val="1"/>
          <w:wAfter w:w="10" w:type="pct"/>
          <w:trHeight w:val="75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Исполнители подпрограммы муниципальной  программы</w:t>
            </w:r>
          </w:p>
        </w:tc>
        <w:tc>
          <w:tcPr>
            <w:tcW w:w="422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Урывского  сельского поселения </w:t>
            </w:r>
          </w:p>
        </w:tc>
      </w:tr>
      <w:tr w:rsidR="007A3302" w:rsidRPr="00D47455" w:rsidTr="00D47455">
        <w:trPr>
          <w:gridAfter w:val="1"/>
          <w:wAfter w:w="10" w:type="pct"/>
          <w:trHeight w:val="1125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Основные мероприятия, входящие в  подпрограмму муниципальной  программы</w:t>
            </w:r>
          </w:p>
        </w:tc>
        <w:tc>
          <w:tcPr>
            <w:tcW w:w="4222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302" w:rsidRPr="00D47455" w:rsidRDefault="007A3302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Мероприятие 1:</w:t>
            </w:r>
            <w:r w:rsidRPr="00D47455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комиссариаты. </w:t>
            </w:r>
          </w:p>
          <w:p w:rsidR="007A3302" w:rsidRPr="00D47455" w:rsidRDefault="007A3302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Мероприятие 2:</w:t>
            </w:r>
            <w:r w:rsidRPr="00D47455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характера. </w:t>
            </w:r>
          </w:p>
          <w:p w:rsidR="007A3302" w:rsidRPr="00D47455" w:rsidRDefault="007A3302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Мероприятие 3:</w:t>
            </w:r>
            <w:r w:rsidRPr="00D47455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Благоустройство территории сельского поселения.</w:t>
            </w:r>
          </w:p>
          <w:p w:rsidR="007A3302" w:rsidRPr="00D47455" w:rsidRDefault="007A3302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Мероприятие 4:</w:t>
            </w:r>
            <w:r w:rsidRPr="00D47455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Содержание и ремонт автомобильных дорог общего пользования. </w:t>
            </w:r>
          </w:p>
          <w:p w:rsidR="007A3302" w:rsidRPr="00D47455" w:rsidRDefault="007A3302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Мероприятие 5:</w:t>
            </w:r>
            <w:r w:rsidRPr="00D47455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Развитие градостроительной деятельности. </w:t>
            </w:r>
          </w:p>
          <w:p w:rsidR="007A3302" w:rsidRPr="00D47455" w:rsidRDefault="007A3302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Мероприятие 6:</w:t>
            </w:r>
            <w:r w:rsidR="00902571" w:rsidRPr="00D47455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D47455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Реконструкция и капитальный ремонт водопроводных сетей.</w:t>
            </w:r>
          </w:p>
          <w:p w:rsidR="007A3302" w:rsidRPr="00D47455" w:rsidRDefault="007A3302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7:</w:t>
            </w: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Деятельность органов местного самоуправления по реализации муниципальной программы.</w:t>
            </w:r>
          </w:p>
          <w:p w:rsidR="007A3302" w:rsidRPr="00D47455" w:rsidRDefault="007A3302" w:rsidP="00CC372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8:</w:t>
            </w:r>
            <w:r w:rsidR="00902571" w:rsidRPr="00D474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Деятельность главы поселения.</w:t>
            </w:r>
          </w:p>
          <w:p w:rsidR="007A3302" w:rsidRPr="00D47455" w:rsidRDefault="007A3302" w:rsidP="006A61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9</w:t>
            </w: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</w:t>
            </w:r>
            <w:r w:rsidRPr="00D47455">
              <w:rPr>
                <w:rFonts w:ascii="Arial" w:hAnsi="Arial" w:cs="Arial"/>
                <w:sz w:val="20"/>
                <w:szCs w:val="20"/>
              </w:rPr>
              <w:t xml:space="preserve">Доплаты к пенсиям муниципальных служащих.    </w:t>
            </w:r>
          </w:p>
          <w:p w:rsidR="007A3302" w:rsidRPr="00D47455" w:rsidRDefault="0084341D" w:rsidP="00597058">
            <w:pPr>
              <w:spacing w:after="0" w:line="240" w:lineRule="auto"/>
              <w:ind w:left="-175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A3302" w:rsidRPr="00D47455">
              <w:rPr>
                <w:rFonts w:ascii="Arial" w:hAnsi="Arial" w:cs="Arial"/>
                <w:b/>
                <w:sz w:val="20"/>
                <w:szCs w:val="20"/>
              </w:rPr>
              <w:t>Мероприятие 10</w:t>
            </w:r>
            <w:r w:rsidR="007A3302" w:rsidRPr="00D47455">
              <w:rPr>
                <w:rFonts w:ascii="Arial" w:hAnsi="Arial" w:cs="Arial"/>
                <w:sz w:val="20"/>
                <w:szCs w:val="20"/>
              </w:rPr>
              <w:t>. Проведение муниципальных выборов</w:t>
            </w:r>
          </w:p>
          <w:p w:rsidR="007A3302" w:rsidRPr="00D47455" w:rsidRDefault="007A3302" w:rsidP="002727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b/>
                <w:sz w:val="20"/>
                <w:szCs w:val="20"/>
              </w:rPr>
              <w:t>Мероприятие 11</w:t>
            </w:r>
            <w:r w:rsidRPr="00D47455">
              <w:rPr>
                <w:rFonts w:ascii="Arial" w:hAnsi="Arial" w:cs="Arial"/>
                <w:sz w:val="20"/>
                <w:szCs w:val="20"/>
              </w:rPr>
              <w:t xml:space="preserve">. Обслуживание муниципального долга </w:t>
            </w:r>
          </w:p>
          <w:p w:rsidR="007A3302" w:rsidRPr="00D47455" w:rsidRDefault="007A3302" w:rsidP="002727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b/>
                <w:sz w:val="20"/>
                <w:szCs w:val="20"/>
              </w:rPr>
              <w:t>Мероприятие 12.</w:t>
            </w:r>
            <w:r w:rsidRPr="00D47455">
              <w:rPr>
                <w:rFonts w:ascii="Arial" w:hAnsi="Arial" w:cs="Arial"/>
                <w:sz w:val="20"/>
                <w:szCs w:val="20"/>
              </w:rPr>
              <w:t xml:space="preserve"> «Межбюджетные трансферты»</w:t>
            </w:r>
          </w:p>
          <w:p w:rsidR="007A3302" w:rsidRPr="00D47455" w:rsidRDefault="007A3302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/>
                <w:sz w:val="20"/>
                <w:szCs w:val="20"/>
              </w:rPr>
              <w:t>Мероприятие 13</w:t>
            </w:r>
            <w:r w:rsidRPr="00D47455">
              <w:rPr>
                <w:rFonts w:ascii="Arial" w:hAnsi="Arial" w:cs="Arial"/>
                <w:sz w:val="20"/>
                <w:szCs w:val="20"/>
              </w:rPr>
              <w:t>.«Финансовое обеспечение выполнения других расходных  обязательств Урывского сельского поселения Острогожского муниципального района Воронежской области»</w:t>
            </w:r>
          </w:p>
        </w:tc>
      </w:tr>
      <w:tr w:rsidR="007A3302" w:rsidRPr="00D47455" w:rsidTr="00D47455">
        <w:trPr>
          <w:gridAfter w:val="1"/>
          <w:wAfter w:w="10" w:type="pct"/>
          <w:trHeight w:val="75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Цель подпрограммы муниципальной  программы</w:t>
            </w:r>
          </w:p>
        </w:tc>
        <w:tc>
          <w:tcPr>
            <w:tcW w:w="422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302" w:rsidRPr="00D47455" w:rsidRDefault="007A3302" w:rsidP="008A15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</w:p>
        </w:tc>
      </w:tr>
      <w:tr w:rsidR="007A3302" w:rsidRPr="00D47455" w:rsidTr="00D47455">
        <w:trPr>
          <w:gridAfter w:val="1"/>
          <w:wAfter w:w="10" w:type="pct"/>
          <w:trHeight w:val="75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Задачи подпрограммы муниципаль</w:t>
            </w: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ной  программы</w:t>
            </w:r>
          </w:p>
        </w:tc>
        <w:tc>
          <w:tcPr>
            <w:tcW w:w="422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302" w:rsidRPr="00D47455" w:rsidRDefault="00F4237D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 xml:space="preserve">1.Обеспечение </w:t>
            </w:r>
            <w:r w:rsidR="007A3302" w:rsidRPr="00D47455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исполнения гражданами воинской обязанности, установленной законодательством РФ.</w:t>
            </w:r>
          </w:p>
          <w:p w:rsidR="007A3302" w:rsidRPr="00D47455" w:rsidRDefault="007A3302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7A3302" w:rsidRPr="00D47455" w:rsidRDefault="007A3302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3. Организация системного сбора и вывоза твердых бытовых отходов. Улучшение санитарно-экологической обстановки, внешнего и </w:t>
            </w:r>
            <w:r w:rsidRPr="00D47455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архитектурного облика </w:t>
            </w:r>
            <w:r w:rsidR="00902571" w:rsidRPr="00D47455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населенных пунктов, содействие </w:t>
            </w:r>
            <w:r w:rsidRPr="00D47455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вовлечению жителей в благоустройство населенных пунктов.</w:t>
            </w:r>
          </w:p>
          <w:p w:rsidR="007A3302" w:rsidRPr="00D47455" w:rsidRDefault="007A3302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7A3302" w:rsidRPr="00D47455" w:rsidRDefault="007A3302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7A3302" w:rsidRPr="00D47455" w:rsidRDefault="007A3302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7A3302" w:rsidRPr="00D47455" w:rsidRDefault="007A3302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7A3302" w:rsidRPr="00D47455" w:rsidRDefault="007A3302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7A3302" w:rsidRPr="00D47455" w:rsidRDefault="007A3302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5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10.Освоение и внедрение совместных управленческих технологий в органах местного самоуправления.</w:t>
            </w:r>
          </w:p>
          <w:p w:rsidR="007A3302" w:rsidRPr="00D47455" w:rsidRDefault="007A3302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  <w:t>11.Укрепление материально-технической базы по исполнению полномочий органов местного самоуправления</w:t>
            </w:r>
            <w:r w:rsidRPr="00D47455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>.</w:t>
            </w:r>
          </w:p>
          <w:p w:rsidR="007A3302" w:rsidRPr="00D47455" w:rsidRDefault="007A3302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7A3302" w:rsidRPr="00D47455" w:rsidRDefault="007A3302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7A3302" w:rsidRPr="00D47455" w:rsidRDefault="007A3302" w:rsidP="007C15BE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>14.</w:t>
            </w:r>
            <w:r w:rsidR="00902571" w:rsidRPr="00D47455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 xml:space="preserve"> Повышение уровня открытости и </w:t>
            </w:r>
            <w:r w:rsidRPr="00D47455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>осведомленности о деятельности органов местного самоуправления.</w:t>
            </w:r>
          </w:p>
          <w:p w:rsidR="007A3302" w:rsidRPr="00D47455" w:rsidRDefault="007A3302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>15.Осуществление мер материальной поддержки лиц, имеющих право на пенсию за выслугу лет.</w:t>
            </w:r>
          </w:p>
        </w:tc>
      </w:tr>
      <w:tr w:rsidR="007A3302" w:rsidRPr="00D47455" w:rsidTr="00D47455">
        <w:trPr>
          <w:gridAfter w:val="1"/>
          <w:wAfter w:w="10" w:type="pct"/>
          <w:trHeight w:val="1125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A3302" w:rsidRPr="00D47455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4222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302" w:rsidRPr="00D47455" w:rsidRDefault="007A3302" w:rsidP="008935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Готовность к выполнению задач по защите населения и территории от ЧС природного и техногенного характера </w:t>
            </w:r>
          </w:p>
          <w:p w:rsidR="007A3302" w:rsidRPr="00D47455" w:rsidRDefault="007A3302" w:rsidP="008935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7A3302" w:rsidRPr="00D47455" w:rsidRDefault="007A3302" w:rsidP="008935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7A3302" w:rsidRPr="00D47455" w:rsidRDefault="007A3302" w:rsidP="008935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7A3302" w:rsidRPr="00D47455" w:rsidRDefault="007A3302" w:rsidP="008935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7A3302" w:rsidRPr="00D47455" w:rsidRDefault="007A3302" w:rsidP="008935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7A3302" w:rsidRPr="00D47455" w:rsidRDefault="007A3302" w:rsidP="008935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- Доля</w:t>
            </w:r>
            <w:r w:rsidR="00902571" w:rsidRPr="00D474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утвержденных административных </w:t>
            </w: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регламентов по предоставлению муниципальных услуг в соотве</w:t>
            </w:r>
            <w:r w:rsidR="00902571" w:rsidRPr="00D474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тствии с утвержденным перечнем </w:t>
            </w: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муниципальных услуг </w:t>
            </w:r>
          </w:p>
          <w:p w:rsidR="007A3302" w:rsidRPr="00D47455" w:rsidRDefault="007A3302" w:rsidP="008935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-Экономия средств на оплату коммунальных услуг </w:t>
            </w:r>
          </w:p>
          <w:p w:rsidR="007A3302" w:rsidRPr="00D47455" w:rsidRDefault="007A3302" w:rsidP="0089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-Доля расходов бюджета поселения на содержание органов местного самоуправления.</w:t>
            </w:r>
          </w:p>
          <w:p w:rsidR="007A3302" w:rsidRPr="00D47455" w:rsidRDefault="007A3302" w:rsidP="0089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-Доля</w:t>
            </w:r>
            <w:r w:rsidR="00C439D1" w:rsidRPr="00D474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утвержденных административных </w:t>
            </w: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регламентов по предоставлению муниципальных услуг в соответствии с утвержденным перечнем муниципальных услуг</w:t>
            </w:r>
          </w:p>
          <w:p w:rsidR="007A3302" w:rsidRPr="00D47455" w:rsidRDefault="007A3302" w:rsidP="008935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7A3302" w:rsidRPr="00D47455" w:rsidTr="00D47455">
        <w:trPr>
          <w:gridAfter w:val="1"/>
          <w:wAfter w:w="10" w:type="pct"/>
          <w:trHeight w:val="75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Сроки реализации подпрограммы муниципальной  программы</w:t>
            </w:r>
          </w:p>
        </w:tc>
        <w:tc>
          <w:tcPr>
            <w:tcW w:w="4222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3B4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2014-202</w:t>
            </w:r>
            <w:r w:rsidR="00F25249" w:rsidRPr="00D47455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7A3302" w:rsidRPr="00D47455" w:rsidTr="00D47455">
        <w:trPr>
          <w:gridAfter w:val="1"/>
          <w:wAfter w:w="10" w:type="pct"/>
          <w:trHeight w:val="396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Объемы и источники финансиров</w:t>
            </w: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ания </w:t>
            </w:r>
          </w:p>
          <w:p w:rsidR="007A3302" w:rsidRPr="00D47455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подпрограммы муниципальной  программы (в действующих ценах каждого года реализации подпрограммы  муниципальной программы) </w:t>
            </w:r>
            <w:r w:rsidRPr="00D47455">
              <w:rPr>
                <w:rFonts w:ascii="Arial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22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lastRenderedPageBreak/>
              <w:t>Общий объем финансирования –</w:t>
            </w:r>
            <w:r w:rsidR="00C6520D" w:rsidRPr="00D47455">
              <w:rPr>
                <w:rFonts w:ascii="Arial" w:hAnsi="Arial" w:cs="Arial"/>
                <w:sz w:val="20"/>
                <w:szCs w:val="20"/>
              </w:rPr>
              <w:t>91378,12382</w:t>
            </w:r>
            <w:r w:rsidRPr="00D47455">
              <w:rPr>
                <w:rFonts w:ascii="Arial" w:hAnsi="Arial" w:cs="Arial"/>
                <w:sz w:val="20"/>
                <w:szCs w:val="20"/>
              </w:rPr>
              <w:t xml:space="preserve"> тыс.руб.,</w:t>
            </w:r>
          </w:p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 xml:space="preserve">в т.ч. за счет средств бюджета поселения – </w:t>
            </w:r>
            <w:r w:rsidR="00C6520D" w:rsidRPr="00D47455">
              <w:rPr>
                <w:rFonts w:ascii="Arial" w:hAnsi="Arial" w:cs="Arial"/>
                <w:sz w:val="20"/>
                <w:szCs w:val="20"/>
              </w:rPr>
              <w:t>66637,83826</w:t>
            </w:r>
            <w:r w:rsidRPr="00D47455">
              <w:rPr>
                <w:rFonts w:ascii="Arial" w:hAnsi="Arial" w:cs="Arial"/>
                <w:sz w:val="20"/>
                <w:szCs w:val="20"/>
              </w:rPr>
              <w:t xml:space="preserve"> тыс.руб.</w:t>
            </w:r>
          </w:p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Финансирование по годам реализации:</w:t>
            </w:r>
          </w:p>
        </w:tc>
      </w:tr>
      <w:tr w:rsidR="007A3302" w:rsidRPr="00D47455" w:rsidTr="00D47455">
        <w:trPr>
          <w:trHeight w:val="393"/>
        </w:trPr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Источник      </w:t>
            </w:r>
          </w:p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3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8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8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3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3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7A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D47455" w:rsidRPr="00D47455" w:rsidTr="00D47455">
        <w:trPr>
          <w:trHeight w:val="1022"/>
        </w:trPr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45C" w:rsidRPr="00D47455" w:rsidRDefault="0007445C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45C" w:rsidRPr="00D47455" w:rsidRDefault="0007445C" w:rsidP="00E76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 бюджет      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45C" w:rsidRPr="00D47455" w:rsidRDefault="0007445C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58,6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45C" w:rsidRPr="00D47455" w:rsidRDefault="0007445C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45C" w:rsidRPr="00D47455" w:rsidRDefault="0007445C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68,9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45C" w:rsidRPr="00D47455" w:rsidRDefault="0007445C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68,3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45C" w:rsidRPr="00D47455" w:rsidRDefault="0007445C" w:rsidP="00EC0467">
            <w:pPr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45C" w:rsidRPr="00D47455" w:rsidRDefault="0007445C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45C" w:rsidRPr="00D47455" w:rsidRDefault="0007445C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45C" w:rsidRPr="00D47455" w:rsidRDefault="0007445C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90,6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45C" w:rsidRPr="00D47455" w:rsidRDefault="0007445C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1089,6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45C" w:rsidRPr="00D47455" w:rsidRDefault="0007445C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45C" w:rsidRPr="00D47455" w:rsidRDefault="0007445C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118,4</w:t>
            </w:r>
          </w:p>
        </w:tc>
        <w:tc>
          <w:tcPr>
            <w:tcW w:w="7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445C" w:rsidRPr="00D47455" w:rsidRDefault="0007445C" w:rsidP="007A3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122,7</w:t>
            </w:r>
          </w:p>
        </w:tc>
      </w:tr>
      <w:tr w:rsidR="007A3302" w:rsidRPr="00D47455" w:rsidTr="00D47455">
        <w:trPr>
          <w:trHeight w:val="393"/>
        </w:trPr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>
            <w:pPr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>
            <w:pPr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948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3474,98556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3756,4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3608,9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6288,8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C6520D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344,4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58,4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3956,1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7A3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</w:tr>
      <w:tr w:rsidR="007A3302" w:rsidRPr="00D47455" w:rsidTr="00D47455">
        <w:trPr>
          <w:trHeight w:val="393"/>
        </w:trPr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 муниципального района        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7A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302" w:rsidRPr="00D47455" w:rsidTr="00D47455">
        <w:trPr>
          <w:trHeight w:val="393"/>
        </w:trPr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3870,5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6043,1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8F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4817,8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>
            <w:pPr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5118,6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5390,38045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9163,75781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4E147D">
            <w:pPr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6338,4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356429">
            <w:pPr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8423,8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C6520D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7791,1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3657,1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2916,7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7A3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3106,6</w:t>
            </w:r>
          </w:p>
        </w:tc>
      </w:tr>
      <w:tr w:rsidR="007A3302" w:rsidRPr="00D47455" w:rsidTr="00D47455">
        <w:trPr>
          <w:trHeight w:val="393"/>
        </w:trPr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7A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302" w:rsidRPr="00D47455" w:rsidTr="00D47455">
        <w:trPr>
          <w:trHeight w:val="393"/>
        </w:trPr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7A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302" w:rsidRPr="00D47455" w:rsidTr="00D47455">
        <w:trPr>
          <w:trHeight w:val="393"/>
        </w:trPr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- привлечённые средства.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7A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302" w:rsidRPr="00D47455" w:rsidTr="00D47455">
        <w:trPr>
          <w:trHeight w:val="393"/>
        </w:trPr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Всего       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3</w:t>
            </w:r>
            <w:r w:rsidRPr="00D47455">
              <w:rPr>
                <w:rFonts w:ascii="Arial" w:hAnsi="Arial" w:cs="Arial"/>
                <w:sz w:val="20"/>
                <w:szCs w:val="20"/>
                <w:lang w:val="en-US"/>
              </w:rPr>
              <w:t>929.1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6240,8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4964,7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6134,9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8940,66601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12998,95781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10035,6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14803,2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C6520D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9225,1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3828,8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6991,2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7A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455">
              <w:rPr>
                <w:rFonts w:ascii="Arial" w:hAnsi="Arial" w:cs="Arial"/>
                <w:sz w:val="20"/>
                <w:szCs w:val="20"/>
              </w:rPr>
              <w:t>3285,4</w:t>
            </w:r>
          </w:p>
        </w:tc>
      </w:tr>
      <w:tr w:rsidR="007A3302" w:rsidRPr="00D47455" w:rsidTr="00D47455">
        <w:trPr>
          <w:gridAfter w:val="1"/>
          <w:wAfter w:w="10" w:type="pct"/>
          <w:trHeight w:val="551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Ожидаемые непосредственные результаты реализации подпрограммы муниципальной </w:t>
            </w: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4222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 xml:space="preserve">По мероприятию1: 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 мероприятию 2: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-привлечение и материальное стимулирование добровольных пожарных за участие в профилактике и тушении пожаров (ежегодно);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-устройство защитных противопожарных полос (ежегодно).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 мероприятию 3: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-косметический ремонт военно-мемориальных объектов (ежегодно);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-оплата уличного освещения, ремонт светильников, переход на энергосберегающие лампы (ежегодно);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-приведение в надлежащее состояние скверов и парков;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-организация сбора и вывоза твердых бытовых отходов;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-уплата ежемесячных взносов в фонд капитального ремонта многоквартирных домов.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 мероприятию 4: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-приведение в нормативное состояние автомобильных дорог общего пользования.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 мероприятию 5: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-подготовка межевого плана в связи с образованием земельного участка под детскую площадку, поставка образуемого земельного участка на государственный  кадастровый учет.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 мероприятию 6: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-реконструкция системы водоснабжения.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 мероприятию 7: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>- расширение сферы и повышение качества оказания муниципальных услуг.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  <w:t>- укрепление материально-технической базы.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b/>
                <w:spacing w:val="1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/>
                <w:spacing w:val="1"/>
                <w:sz w:val="20"/>
                <w:szCs w:val="20"/>
                <w:lang w:eastAsia="ru-RU"/>
              </w:rPr>
              <w:t>По мероприятию 8: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  <w:t>- содержание и обеспечение деятельности главы поселения.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b/>
                <w:spacing w:val="1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/>
                <w:spacing w:val="1"/>
                <w:sz w:val="20"/>
                <w:szCs w:val="20"/>
                <w:lang w:eastAsia="ru-RU"/>
              </w:rPr>
              <w:t xml:space="preserve">По мероприятию 9: 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  <w:t>-доплаты к пенсиям муниципальных служащих.</w:t>
            </w:r>
          </w:p>
          <w:p w:rsidR="007A3302" w:rsidRPr="00D47455" w:rsidRDefault="00675C63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 мероприятию 10</w:t>
            </w:r>
            <w:r w:rsidR="007A3302" w:rsidRPr="00D474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:</w:t>
            </w:r>
            <w:r w:rsidRPr="00D474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7A3302" w:rsidRPr="00D47455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и проведение муниципальных выборов</w:t>
            </w:r>
          </w:p>
          <w:p w:rsidR="007A3302" w:rsidRPr="00D47455" w:rsidRDefault="00675C63" w:rsidP="00434386">
            <w:pPr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/>
                <w:spacing w:val="1"/>
                <w:sz w:val="20"/>
                <w:szCs w:val="20"/>
                <w:lang w:eastAsia="ru-RU"/>
              </w:rPr>
              <w:t>По мероприятию 11</w:t>
            </w:r>
            <w:r w:rsidR="007A3302" w:rsidRPr="00D47455">
              <w:rPr>
                <w:rFonts w:ascii="Arial" w:hAnsi="Arial" w:cs="Arial"/>
                <w:b/>
                <w:spacing w:val="1"/>
                <w:sz w:val="20"/>
                <w:szCs w:val="20"/>
                <w:lang w:eastAsia="ru-RU"/>
              </w:rPr>
              <w:t>:</w:t>
            </w:r>
            <w:r w:rsidRPr="00D47455">
              <w:rPr>
                <w:rFonts w:ascii="Arial" w:hAnsi="Arial" w:cs="Arial"/>
                <w:b/>
                <w:spacing w:val="1"/>
                <w:sz w:val="20"/>
                <w:szCs w:val="20"/>
                <w:lang w:eastAsia="ru-RU"/>
              </w:rPr>
              <w:t xml:space="preserve"> </w:t>
            </w:r>
            <w:r w:rsidR="007A3302" w:rsidRPr="00D47455"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  <w:t>уплата процентных платежей по муниципальному долгу</w:t>
            </w:r>
          </w:p>
          <w:p w:rsidR="007A3302" w:rsidRPr="00D47455" w:rsidRDefault="007A3302" w:rsidP="00830A6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По мероприятию 12: </w:t>
            </w: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>уплата иных межбюджетных трансфертов</w:t>
            </w:r>
          </w:p>
          <w:p w:rsidR="007A3302" w:rsidRPr="00D47455" w:rsidRDefault="007A3302" w:rsidP="002E4D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474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 мероприятию 13</w:t>
            </w:r>
            <w:r w:rsidRPr="00D474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: выполнение других расходных  обязательств </w:t>
            </w:r>
          </w:p>
        </w:tc>
      </w:tr>
    </w:tbl>
    <w:p w:rsidR="00EE7CF3" w:rsidRDefault="00EE7CF3" w:rsidP="00830A6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  <w:sectPr w:rsidR="00EE7CF3" w:rsidSect="00E75CB8">
          <w:pgSz w:w="16838" w:h="11906" w:orient="landscape" w:code="9"/>
          <w:pgMar w:top="2268" w:right="567" w:bottom="567" w:left="1701" w:header="709" w:footer="709" w:gutter="0"/>
          <w:cols w:space="708"/>
          <w:docGrid w:linePitch="360"/>
        </w:sectPr>
      </w:pPr>
    </w:p>
    <w:p w:rsidR="00B261AD" w:rsidRPr="00524EC7" w:rsidRDefault="00B261AD" w:rsidP="003B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B261AD" w:rsidRPr="00524EC7" w:rsidRDefault="00B261AD" w:rsidP="003B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eastAsia="ru-RU"/>
        </w:rPr>
      </w:pPr>
    </w:p>
    <w:p w:rsidR="00B261AD" w:rsidRPr="00524EC7" w:rsidRDefault="00B261AD" w:rsidP="003B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B261AD" w:rsidRPr="00524EC7" w:rsidRDefault="00B261AD" w:rsidP="003B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Федеральным законом от 06.10.2003</w:t>
      </w:r>
      <w:r w:rsidR="00DE3194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B261AD" w:rsidRPr="00524EC7" w:rsidRDefault="00B261AD" w:rsidP="003B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B261AD" w:rsidRPr="00524EC7" w:rsidRDefault="00B261AD" w:rsidP="003B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B261AD" w:rsidRPr="00524EC7" w:rsidRDefault="00B261AD" w:rsidP="003B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B261AD" w:rsidRPr="00524EC7" w:rsidRDefault="00B261AD" w:rsidP="003B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 принятием Федерального закона от 02.03.2007</w:t>
      </w:r>
      <w:r w:rsidR="00DE3194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 служащих и урегулированию конфликта интересов на муниципальной службе.</w:t>
      </w:r>
    </w:p>
    <w:p w:rsidR="00B261AD" w:rsidRPr="00524EC7" w:rsidRDefault="00B261AD" w:rsidP="003B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B261AD" w:rsidRPr="00524EC7" w:rsidRDefault="00B261AD" w:rsidP="003B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B261AD" w:rsidRPr="00524EC7" w:rsidRDefault="00B261AD" w:rsidP="007A1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исполнению должностных обязанностей на высоком профессиональном уровне не реализуются в полной мере, что снижает их мотивацию.</w:t>
      </w:r>
    </w:p>
    <w:p w:rsidR="00B261AD" w:rsidRPr="00524EC7" w:rsidRDefault="00B261AD" w:rsidP="007A1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</w:t>
      </w:r>
      <w:r w:rsidR="00531CAC">
        <w:rPr>
          <w:rFonts w:ascii="Arial" w:hAnsi="Arial" w:cs="Arial"/>
          <w:sz w:val="24"/>
          <w:szCs w:val="24"/>
          <w:lang w:eastAsia="ru-RU"/>
        </w:rPr>
        <w:t xml:space="preserve">27.07.2010 г. </w:t>
      </w:r>
      <w:r w:rsidRPr="00524EC7">
        <w:rPr>
          <w:rFonts w:ascii="Arial" w:hAnsi="Arial" w:cs="Arial"/>
          <w:sz w:val="24"/>
          <w:szCs w:val="24"/>
          <w:lang w:eastAsia="ru-RU"/>
        </w:rPr>
        <w:t>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B261AD" w:rsidRPr="00524EC7" w:rsidRDefault="007A1FE8" w:rsidP="007A1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B261AD" w:rsidRPr="00524EC7" w:rsidRDefault="00B261AD" w:rsidP="007A1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B261AD" w:rsidRPr="00524EC7" w:rsidRDefault="00B261AD" w:rsidP="007A1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 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B261AD" w:rsidRPr="00524EC7" w:rsidRDefault="00B261AD" w:rsidP="007A1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Урывском сельском поселении в подпрограмму включены девять мероприятий. Срок реализации основных мероприятий программы 2014-</w:t>
      </w:r>
      <w:r w:rsidR="00F25249">
        <w:rPr>
          <w:rFonts w:ascii="Arial" w:hAnsi="Arial" w:cs="Arial"/>
          <w:sz w:val="24"/>
          <w:szCs w:val="24"/>
          <w:lang w:eastAsia="ru-RU"/>
        </w:rPr>
        <w:t>2025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годы. Реализация мероприятий програ</w:t>
      </w:r>
      <w:r w:rsidR="00531CAC">
        <w:rPr>
          <w:rFonts w:ascii="Arial" w:hAnsi="Arial" w:cs="Arial"/>
          <w:sz w:val="24"/>
          <w:szCs w:val="24"/>
          <w:lang w:eastAsia="ru-RU"/>
        </w:rPr>
        <w:t>ммы позволит достичь в 2014-</w:t>
      </w:r>
      <w:r w:rsidR="001F70D7">
        <w:rPr>
          <w:rFonts w:ascii="Arial" w:hAnsi="Arial" w:cs="Arial"/>
          <w:sz w:val="24"/>
          <w:szCs w:val="24"/>
          <w:lang w:eastAsia="ru-RU"/>
        </w:rPr>
        <w:t>202</w:t>
      </w:r>
      <w:r w:rsidR="00F25249">
        <w:rPr>
          <w:rFonts w:ascii="Arial" w:hAnsi="Arial" w:cs="Arial"/>
          <w:sz w:val="24"/>
          <w:szCs w:val="24"/>
          <w:lang w:eastAsia="ru-RU"/>
        </w:rPr>
        <w:t>5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B261AD" w:rsidRPr="00524EC7" w:rsidRDefault="00B261AD" w:rsidP="007A1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B261AD" w:rsidRPr="00524EC7" w:rsidRDefault="00B261AD" w:rsidP="007A1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B261AD" w:rsidRPr="00524EC7" w:rsidRDefault="00B261AD" w:rsidP="007A1F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B261AD" w:rsidRPr="00524EC7" w:rsidRDefault="00B261AD" w:rsidP="007A1F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9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3"/>
        <w:gridCol w:w="1877"/>
        <w:gridCol w:w="4958"/>
      </w:tblGrid>
      <w:tr w:rsidR="00524EC7" w:rsidRPr="00486ACE" w:rsidTr="00486ACE">
        <w:trPr>
          <w:trHeight w:val="469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B569FE">
            <w:pPr>
              <w:widowControl w:val="0"/>
              <w:tabs>
                <w:tab w:val="left" w:pos="73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Методики формирования показателей</w:t>
            </w:r>
          </w:p>
        </w:tc>
      </w:tr>
      <w:tr w:rsidR="00524EC7" w:rsidRPr="00486ACE" w:rsidTr="00486ACE">
        <w:trPr>
          <w:trHeight w:val="95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7A1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7A1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7A1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 xml:space="preserve">Источник информации: 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органы местного самоуправления.</w:t>
            </w:r>
          </w:p>
        </w:tc>
      </w:tr>
    </w:tbl>
    <w:p w:rsidR="00B261AD" w:rsidRPr="00524EC7" w:rsidRDefault="00B261AD" w:rsidP="00645F0E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7A1F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B261AD" w:rsidRPr="00524EC7" w:rsidRDefault="00B261AD" w:rsidP="007A1F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пожаров(ежегодно);</w:t>
      </w:r>
    </w:p>
    <w:p w:rsidR="00B261AD" w:rsidRPr="00524EC7" w:rsidRDefault="00B261AD" w:rsidP="007A1F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B261AD" w:rsidRDefault="00B261AD" w:rsidP="007A1F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p w:rsidR="000E18FC" w:rsidRDefault="000E18FC" w:rsidP="007A1F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E18FC" w:rsidRDefault="000E18FC" w:rsidP="007A1F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0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33"/>
        <w:gridCol w:w="2607"/>
        <w:gridCol w:w="5077"/>
      </w:tblGrid>
      <w:tr w:rsidR="00524EC7" w:rsidRPr="00486ACE" w:rsidTr="007A1FE8">
        <w:trPr>
          <w:trHeight w:val="53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Методики формирования показателей</w:t>
            </w:r>
          </w:p>
        </w:tc>
      </w:tr>
      <w:tr w:rsidR="00524EC7" w:rsidRPr="00486ACE" w:rsidTr="000E18FC">
        <w:trPr>
          <w:trHeight w:val="197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Готовность 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7A1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B569FE">
            <w:pPr>
              <w:widowControl w:val="0"/>
              <w:tabs>
                <w:tab w:val="left" w:pos="5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 xml:space="preserve">Источник информации: 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КУВО «Гражданская оборона, защита населения и пожарная безопасность Воронежской области»</w:t>
            </w:r>
          </w:p>
        </w:tc>
      </w:tr>
    </w:tbl>
    <w:p w:rsidR="00B261AD" w:rsidRPr="00524EC7" w:rsidRDefault="00B261AD" w:rsidP="00645F0E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AC29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3) По мероприятию 3: «Благоустройство территории сельского поселения»</w:t>
      </w:r>
    </w:p>
    <w:p w:rsidR="00B261AD" w:rsidRPr="00524EC7" w:rsidRDefault="00B261AD" w:rsidP="00AC29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B261AD" w:rsidRPr="00524EC7" w:rsidRDefault="00B261AD" w:rsidP="00AC29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лампы(ежегодно);</w:t>
      </w:r>
    </w:p>
    <w:p w:rsidR="00B261AD" w:rsidRPr="00524EC7" w:rsidRDefault="00B261AD" w:rsidP="00AC29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приведение в надлежащее состояние скверов и парков(2 га);</w:t>
      </w:r>
    </w:p>
    <w:p w:rsidR="00B261AD" w:rsidRPr="00524EC7" w:rsidRDefault="00B261AD" w:rsidP="00AC29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организация сбора и</w:t>
      </w:r>
      <w:r w:rsidR="00814FF1" w:rsidRPr="00524EC7">
        <w:rPr>
          <w:rFonts w:ascii="Arial" w:hAnsi="Arial" w:cs="Arial"/>
          <w:sz w:val="24"/>
          <w:szCs w:val="24"/>
          <w:lang w:eastAsia="ru-RU"/>
        </w:rPr>
        <w:t xml:space="preserve"> вывоза твердых бытовых отходов;</w:t>
      </w:r>
    </w:p>
    <w:p w:rsidR="00814FF1" w:rsidRPr="00524EC7" w:rsidRDefault="00814FF1" w:rsidP="00AC29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-оплата ежемесячных взносов в фонд капитального ремонта многоквартирных домов.</w:t>
      </w:r>
    </w:p>
    <w:p w:rsidR="00B261AD" w:rsidRPr="00524EC7" w:rsidRDefault="00B261AD" w:rsidP="00AC29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Основными показателями мероприятия являются: </w:t>
      </w:r>
    </w:p>
    <w:tbl>
      <w:tblPr>
        <w:tblW w:w="100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47"/>
        <w:gridCol w:w="1501"/>
        <w:gridCol w:w="6550"/>
      </w:tblGrid>
      <w:tr w:rsidR="00524EC7" w:rsidRPr="00486ACE" w:rsidTr="00AC2920">
        <w:trPr>
          <w:trHeight w:val="537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Методики формирования показателей</w:t>
            </w:r>
          </w:p>
        </w:tc>
      </w:tr>
      <w:tr w:rsidR="00524EC7" w:rsidRPr="00486ACE" w:rsidTr="000E18FC">
        <w:trPr>
          <w:trHeight w:val="1062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системного сбора и  вывоза твердых бытовых отходов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AC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Источник информации: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органы местного самоуправления.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24EC7" w:rsidRPr="00486ACE" w:rsidTr="000E18FC">
        <w:trPr>
          <w:trHeight w:val="2382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AC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Источник информации: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органы местного самоуправления 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Расчет показателя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 xml:space="preserve">: 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Дп =  Поч/ Оп*100,  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где: 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Дп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Поч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Оп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– общая протяженность улиц, проездов, набережных.</w:t>
            </w:r>
          </w:p>
        </w:tc>
      </w:tr>
      <w:tr w:rsidR="00524EC7" w:rsidRPr="00486ACE" w:rsidTr="00AC2920">
        <w:trPr>
          <w:trHeight w:val="219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Количество оборудованных спортивных  и детских площадок за счет бюджета поселения в расчёте на 1000 человек населения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AC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единиц на 1000 чел. населения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 xml:space="preserve">Источник информации: 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органы местного самоуправления поселения.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24EC7" w:rsidRPr="00486ACE" w:rsidTr="000E18FC">
        <w:trPr>
          <w:trHeight w:val="411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AC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Единиц на 1000 чел. населения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 xml:space="preserve">Источник информации: 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органы местного самоуправления поселения.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духа населенных мест", утв. Главным государственным санитарным врачом РФ 17.05.2001</w:t>
            </w:r>
            <w:r w:rsidR="000E5465" w:rsidRPr="00486AC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г. 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AC29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4) По мероприятию 4: «Содержание и ремонт автомобильных дорог общего пользования»</w:t>
      </w:r>
    </w:p>
    <w:p w:rsidR="00B261AD" w:rsidRPr="00524EC7" w:rsidRDefault="00B261AD" w:rsidP="00AC29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приведение в нормативное состояние автомобильных дорог общего пользования.</w:t>
      </w:r>
    </w:p>
    <w:p w:rsidR="00B261AD" w:rsidRPr="00524EC7" w:rsidRDefault="00B261AD" w:rsidP="00AC29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693"/>
        <w:gridCol w:w="5812"/>
      </w:tblGrid>
      <w:tr w:rsidR="00524EC7" w:rsidRPr="00486ACE" w:rsidTr="00BA7B5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Методики формирования показателей</w:t>
            </w:r>
          </w:p>
        </w:tc>
      </w:tr>
      <w:tr w:rsidR="00524EC7" w:rsidRPr="00486ACE" w:rsidTr="00BA7B5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42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42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AC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Источник информации: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486ACE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Д = Пр/По*100, где</w:t>
            </w:r>
          </w:p>
          <w:p w:rsidR="00B261AD" w:rsidRPr="00486ACE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Дур - доля отремонтированных автомобильных дорог общего пользования местного значения поселения;</w:t>
            </w:r>
          </w:p>
          <w:p w:rsidR="00B261AD" w:rsidRPr="00486ACE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Пр - протяженность отремонтированных автомобильных дорог общего пользования местного значения поселения;</w:t>
            </w:r>
          </w:p>
          <w:p w:rsidR="00B261AD" w:rsidRPr="00486ACE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По – общая</w:t>
            </w:r>
            <w:r w:rsidR="00555430" w:rsidRPr="00486AC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протяженность 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автомобильных дорог общего пользования местного значения поселения</w:t>
            </w:r>
          </w:p>
          <w:p w:rsidR="00B261AD" w:rsidRPr="00486ACE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551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5) По мероприятию 5: «Развитие градостроительной деятельности»</w:t>
      </w:r>
    </w:p>
    <w:p w:rsidR="00B261AD" w:rsidRPr="00524EC7" w:rsidRDefault="00B261AD" w:rsidP="00551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</w:t>
      </w:r>
      <w:r w:rsidR="000D0F23">
        <w:rPr>
          <w:rFonts w:ascii="Arial" w:hAnsi="Arial" w:cs="Arial"/>
          <w:sz w:val="24"/>
          <w:szCs w:val="24"/>
          <w:lang w:eastAsia="ru-RU"/>
        </w:rPr>
        <w:t xml:space="preserve"> поставка образуемых земельных участков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на государственный кадастровый учет.</w:t>
      </w:r>
    </w:p>
    <w:p w:rsidR="00B261AD" w:rsidRPr="00524EC7" w:rsidRDefault="00B261AD" w:rsidP="00551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0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9"/>
        <w:gridCol w:w="1498"/>
        <w:gridCol w:w="5996"/>
      </w:tblGrid>
      <w:tr w:rsidR="00524EC7" w:rsidRPr="00486ACE" w:rsidTr="00551270">
        <w:trPr>
          <w:trHeight w:val="549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Методики формирования показателей</w:t>
            </w:r>
          </w:p>
        </w:tc>
      </w:tr>
      <w:tr w:rsidR="00524EC7" w:rsidRPr="00486ACE" w:rsidTr="00551270">
        <w:trPr>
          <w:trHeight w:val="1969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 xml:space="preserve">Источник информации: 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органы местного самоуправления.</w:t>
            </w:r>
          </w:p>
        </w:tc>
      </w:tr>
    </w:tbl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6) По мероприятию 6: «Реконструкция и капитальный ремонт водопроводных сетей»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-реконструкция системы во</w:t>
      </w:r>
      <w:r w:rsidR="00075F5E">
        <w:rPr>
          <w:rFonts w:ascii="Arial" w:hAnsi="Arial" w:cs="Arial"/>
          <w:sz w:val="24"/>
          <w:szCs w:val="24"/>
          <w:lang w:eastAsia="ru-RU"/>
        </w:rPr>
        <w:t>доснабжения</w:t>
      </w:r>
      <w:r w:rsidRPr="00524EC7">
        <w:rPr>
          <w:rFonts w:ascii="Arial" w:hAnsi="Arial" w:cs="Arial"/>
          <w:sz w:val="24"/>
          <w:szCs w:val="24"/>
          <w:lang w:eastAsia="ru-RU"/>
        </w:rPr>
        <w:t>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8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2"/>
        <w:gridCol w:w="1601"/>
        <w:gridCol w:w="5871"/>
      </w:tblGrid>
      <w:tr w:rsidR="00524EC7" w:rsidRPr="00486ACE" w:rsidTr="00A068A4">
        <w:trPr>
          <w:trHeight w:val="554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Методики формирования показателей</w:t>
            </w:r>
          </w:p>
        </w:tc>
      </w:tr>
      <w:tr w:rsidR="00524EC7" w:rsidRPr="00486ACE" w:rsidTr="000E18FC">
        <w:trPr>
          <w:trHeight w:val="1662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Доля отремонтированных водопроводных сетей в их общей протяжённости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A0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B569FE">
            <w:pPr>
              <w:widowControl w:val="0"/>
              <w:tabs>
                <w:tab w:val="left" w:pos="86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Источник информации: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val="en-US" w:eastAsia="ru-RU"/>
              </w:rPr>
              <w:t>D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о= Дов/Опв*100, где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Дов – фактическое количество отремонтированных водопроводных сетей в отчётном году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Опв – общая протяжённость водопроводных сетей поселения 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 w:line="240" w:lineRule="auto"/>
        <w:ind w:right="-244"/>
        <w:rPr>
          <w:rFonts w:ascii="Arial" w:hAnsi="Arial" w:cs="Arial"/>
          <w:sz w:val="24"/>
          <w:szCs w:val="24"/>
          <w:lang w:eastAsia="ru-RU"/>
        </w:rPr>
      </w:pPr>
    </w:p>
    <w:p w:rsidR="0009274E" w:rsidRDefault="0009274E" w:rsidP="00645F0E">
      <w:pPr>
        <w:widowControl w:val="0"/>
        <w:autoSpaceDE w:val="0"/>
        <w:autoSpaceDN w:val="0"/>
        <w:adjustRightInd w:val="0"/>
        <w:spacing w:after="0" w:line="240" w:lineRule="auto"/>
        <w:ind w:right="-24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B261AD" w:rsidRPr="00524EC7" w:rsidRDefault="00B261AD" w:rsidP="00A06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 xml:space="preserve">   7) По мероприятию 7: «Деятельность органов местного самоуправления по реализации муниципальной программы».</w:t>
      </w:r>
    </w:p>
    <w:p w:rsidR="00B261AD" w:rsidRDefault="00B261AD" w:rsidP="00A068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p w:rsidR="0016456A" w:rsidRPr="00524EC7" w:rsidRDefault="0016456A" w:rsidP="0009274E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0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0"/>
        <w:gridCol w:w="1306"/>
        <w:gridCol w:w="4834"/>
      </w:tblGrid>
      <w:tr w:rsidR="00524EC7" w:rsidRPr="00DE5B00" w:rsidTr="000E18FC">
        <w:trPr>
          <w:trHeight w:val="455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Методики формирования показателей</w:t>
            </w:r>
          </w:p>
        </w:tc>
      </w:tr>
      <w:tr w:rsidR="00524EC7" w:rsidRPr="00DE5B00" w:rsidTr="000E18FC">
        <w:trPr>
          <w:trHeight w:val="2325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DE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Источник информации: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val="en-US" w:eastAsia="ru-RU"/>
              </w:rPr>
              <w:t>D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= Фр/Ор*100, где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Фр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24EC7" w:rsidRPr="00DE5B00" w:rsidTr="000E18FC">
        <w:trPr>
          <w:trHeight w:val="2796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DE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Источник информации: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Дур = Ур/Кр*100, где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Дур - доля утвержденных административных регламентов по предоставлению муниципальных услуг;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Кр - общее количество муниципальных услуг в соответствии с утвержденным перечнем муниципальных услуг поселения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24EC7" w:rsidRPr="00DE5B00" w:rsidTr="000E18FC">
        <w:trPr>
          <w:trHeight w:val="1626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поселения от земельного налога за отчетный период 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DE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Рз = А</w:t>
            </w:r>
            <w:r w:rsidRPr="00DE5B00">
              <w:rPr>
                <w:rFonts w:ascii="Arial" w:hAnsi="Arial" w:cs="Arial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/ </w:t>
            </w:r>
            <w:r w:rsidRPr="00DE5B00">
              <w:rPr>
                <w:rFonts w:ascii="Arial" w:hAnsi="Arial" w:cs="Arial"/>
                <w:sz w:val="20"/>
                <w:szCs w:val="20"/>
                <w:lang w:val="en-US" w:eastAsia="ru-RU"/>
              </w:rPr>
              <w:t>B</w:t>
            </w:r>
            <w:r w:rsidRPr="00DE5B00">
              <w:rPr>
                <w:rFonts w:ascii="Arial" w:hAnsi="Arial" w:cs="Arial"/>
                <w:sz w:val="20"/>
                <w:szCs w:val="20"/>
                <w:vertAlign w:val="subscript"/>
                <w:lang w:val="en-US" w:eastAsia="ru-RU"/>
              </w:rPr>
              <w:t>i</w:t>
            </w:r>
            <w:r w:rsidR="00555430"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*100%, 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где: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А</w:t>
            </w:r>
            <w:r w:rsidRPr="00DE5B00">
              <w:rPr>
                <w:rFonts w:ascii="Arial" w:hAnsi="Arial" w:cs="Arial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r w:rsidRPr="00DE5B00">
              <w:rPr>
                <w:rFonts w:ascii="Arial" w:hAnsi="Arial" w:cs="Arial"/>
                <w:sz w:val="20"/>
                <w:szCs w:val="20"/>
                <w:lang w:val="en-US" w:eastAsia="ru-RU"/>
              </w:rPr>
              <w:t>i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-го поселения;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val="en-US" w:eastAsia="ru-RU"/>
              </w:rPr>
              <w:t>B</w:t>
            </w:r>
            <w:r w:rsidRPr="00DE5B00">
              <w:rPr>
                <w:rFonts w:ascii="Arial" w:hAnsi="Arial" w:cs="Arial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- общей объема поступления доходов в местный бюджет </w:t>
            </w:r>
            <w:r w:rsidRPr="00DE5B00">
              <w:rPr>
                <w:rFonts w:ascii="Arial" w:hAnsi="Arial" w:cs="Arial"/>
                <w:sz w:val="20"/>
                <w:szCs w:val="20"/>
                <w:lang w:val="en-US" w:eastAsia="ru-RU"/>
              </w:rPr>
              <w:t>i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- го поселения от земельного налога за отчетный период;</w:t>
            </w:r>
          </w:p>
        </w:tc>
      </w:tr>
      <w:tr w:rsidR="00524EC7" w:rsidRPr="00DE5B00" w:rsidTr="000E18FC">
        <w:trPr>
          <w:trHeight w:val="1854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 поселения от налога на имущество физических лиц за отчетный период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DE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Расчет показателя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: 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Ри = А</w:t>
            </w:r>
            <w:r w:rsidRPr="00DE5B00">
              <w:rPr>
                <w:rFonts w:ascii="Arial" w:hAnsi="Arial" w:cs="Arial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/ </w:t>
            </w:r>
            <w:r w:rsidRPr="00DE5B00">
              <w:rPr>
                <w:rFonts w:ascii="Arial" w:hAnsi="Arial" w:cs="Arial"/>
                <w:sz w:val="20"/>
                <w:szCs w:val="20"/>
                <w:lang w:val="en-US" w:eastAsia="ru-RU"/>
              </w:rPr>
              <w:t>B</w:t>
            </w:r>
            <w:r w:rsidRPr="00DE5B00">
              <w:rPr>
                <w:rFonts w:ascii="Arial" w:hAnsi="Arial" w:cs="Arial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*100%, где: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А</w:t>
            </w:r>
            <w:r w:rsidRPr="00DE5B00">
              <w:rPr>
                <w:rFonts w:ascii="Arial" w:hAnsi="Arial" w:cs="Arial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DE5B00">
              <w:rPr>
                <w:rFonts w:ascii="Arial" w:hAnsi="Arial" w:cs="Arial"/>
                <w:sz w:val="20"/>
                <w:szCs w:val="20"/>
                <w:lang w:val="en-US" w:eastAsia="ru-RU"/>
              </w:rPr>
              <w:t>i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поселения;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val="en-US" w:eastAsia="ru-RU"/>
              </w:rPr>
              <w:t>B</w:t>
            </w:r>
            <w:r w:rsidRPr="00DE5B00">
              <w:rPr>
                <w:rFonts w:ascii="Arial" w:hAnsi="Arial" w:cs="Arial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– общий объем  поступления доходов в местный бюджет </w:t>
            </w:r>
            <w:r w:rsidRPr="00DE5B00">
              <w:rPr>
                <w:rFonts w:ascii="Arial" w:hAnsi="Arial" w:cs="Arial"/>
                <w:sz w:val="20"/>
                <w:szCs w:val="20"/>
                <w:lang w:val="en-US" w:eastAsia="ru-RU"/>
              </w:rPr>
              <w:t>i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поселения от  налога на имущество физических лиц за отчетный период;</w:t>
            </w:r>
          </w:p>
        </w:tc>
      </w:tr>
    </w:tbl>
    <w:p w:rsidR="00DE5B00" w:rsidRDefault="00DE5B00" w:rsidP="00DE5B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DE5B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8) По мероприятию 8: «Деятельность главы сельского поселения»</w:t>
      </w:r>
    </w:p>
    <w:p w:rsidR="00B261AD" w:rsidRPr="00524EC7" w:rsidRDefault="00B261AD" w:rsidP="00DE5B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p w:rsidR="00B261AD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E18FC" w:rsidRDefault="000E18FC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E18FC" w:rsidRDefault="000E18FC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E18FC" w:rsidRDefault="000E18FC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E18FC" w:rsidRDefault="000E18FC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E18FC" w:rsidRPr="00524EC7" w:rsidRDefault="000E18FC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0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3"/>
        <w:gridCol w:w="2371"/>
        <w:gridCol w:w="5856"/>
      </w:tblGrid>
      <w:tr w:rsidR="00524EC7" w:rsidRPr="00DE5B00" w:rsidTr="00DE5B00">
        <w:trPr>
          <w:trHeight w:val="54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Методики формирования показателей</w:t>
            </w:r>
          </w:p>
        </w:tc>
      </w:tr>
      <w:tr w:rsidR="00524EC7" w:rsidRPr="00DE5B00" w:rsidTr="00DE5B00">
        <w:trPr>
          <w:trHeight w:val="381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Количество жалоб от населения в районную администрацию  и 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DE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  <w:p w:rsidR="00B261AD" w:rsidRPr="00DE5B00" w:rsidRDefault="00B261AD" w:rsidP="00DE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на 1 тыс.чел.</w:t>
            </w:r>
          </w:p>
          <w:p w:rsidR="00B261AD" w:rsidRPr="00DE5B00" w:rsidRDefault="00B261AD" w:rsidP="00DE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населения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Источник информации: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органы местного самоуправления, журнал учета обращений граждан.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Расчет показателя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0E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Значения целевых индикаторов основных мероприятий приведены в таблице 1, Приложения к муниципальной программе «Обеспечение реше</w:t>
      </w:r>
      <w:r w:rsidR="000E18FC">
        <w:rPr>
          <w:rFonts w:ascii="Arial" w:hAnsi="Arial" w:cs="Arial"/>
          <w:sz w:val="24"/>
          <w:szCs w:val="24"/>
          <w:lang w:eastAsia="ru-RU"/>
        </w:rPr>
        <w:t xml:space="preserve">ния вопросов местного значения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Урывского сельского поселения» </w:t>
      </w:r>
    </w:p>
    <w:p w:rsidR="00B261AD" w:rsidRPr="00524EC7" w:rsidRDefault="00B261AD" w:rsidP="000E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Основные мероприятия муниципальной программы направлены на:</w:t>
      </w:r>
    </w:p>
    <w:p w:rsidR="00B261AD" w:rsidRPr="00524EC7" w:rsidRDefault="00B261AD" w:rsidP="000E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стимулирование работы органов местного самоуправления;</w:t>
      </w:r>
    </w:p>
    <w:p w:rsidR="00B261AD" w:rsidRPr="00524EC7" w:rsidRDefault="00B261AD" w:rsidP="000E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повышение участия населения в осуществлении местного самоуправления;</w:t>
      </w:r>
    </w:p>
    <w:p w:rsidR="00B261AD" w:rsidRPr="00524EC7" w:rsidRDefault="00B261AD" w:rsidP="000E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соблюдение органами местного самоуправления бюджетного законодательства РФ и законодательства РФ о налогах и сборах.</w:t>
      </w:r>
    </w:p>
    <w:p w:rsidR="00B261AD" w:rsidRPr="00524EC7" w:rsidRDefault="00B261AD" w:rsidP="00B01A38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3 Разде</w:t>
      </w:r>
      <w:r w:rsidR="000E18FC">
        <w:rPr>
          <w:rFonts w:ascii="Arial" w:hAnsi="Arial" w:cs="Arial"/>
          <w:b/>
          <w:sz w:val="24"/>
          <w:szCs w:val="24"/>
          <w:lang w:eastAsia="ru-RU"/>
        </w:rPr>
        <w:t xml:space="preserve">л. «Характеристика мероприятий </w:t>
      </w:r>
      <w:r w:rsidRPr="00524EC7">
        <w:rPr>
          <w:rFonts w:ascii="Arial" w:hAnsi="Arial" w:cs="Arial"/>
          <w:b/>
          <w:sz w:val="24"/>
          <w:szCs w:val="24"/>
          <w:lang w:eastAsia="ru-RU"/>
        </w:rPr>
        <w:t>подпрограммы»</w:t>
      </w:r>
    </w:p>
    <w:p w:rsidR="00B261AD" w:rsidRPr="00524EC7" w:rsidRDefault="00B261AD" w:rsidP="00C45AA0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Система подпрограммных мероприятий представляет собой комплекс </w:t>
      </w:r>
      <w:r w:rsidRPr="00524EC7">
        <w:rPr>
          <w:rFonts w:ascii="Arial" w:hAnsi="Arial" w:cs="Arial"/>
          <w:sz w:val="24"/>
          <w:szCs w:val="24"/>
          <w:lang w:eastAsia="ru-RU"/>
        </w:rPr>
        <w:t>мер, направленных на повышение эффективности и результативности работы органов местного самоуправлении</w:t>
      </w: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>.</w:t>
      </w:r>
    </w:p>
    <w:p w:rsidR="00B261AD" w:rsidRPr="00524EC7" w:rsidRDefault="000E18FC" w:rsidP="00C45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 Подпрограммой предусмотрена </w:t>
      </w:r>
      <w:r w:rsidR="00B261AD"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>реализация следующих мероприятий:</w:t>
      </w:r>
    </w:p>
    <w:p w:rsidR="00B261AD" w:rsidRPr="00524EC7" w:rsidRDefault="00B261AD" w:rsidP="00034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4"/>
          <w:szCs w:val="24"/>
          <w:lang w:eastAsia="ru-RU"/>
        </w:rPr>
      </w:pP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449"/>
        <w:gridCol w:w="1680"/>
        <w:gridCol w:w="1400"/>
        <w:gridCol w:w="1961"/>
      </w:tblGrid>
      <w:tr w:rsidR="000E18FC" w:rsidRPr="000E18FC" w:rsidTr="000E18FC">
        <w:trPr>
          <w:trHeight w:val="918"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</w:p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Описание подпрограммного мероприятия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Исполнители </w:t>
            </w:r>
          </w:p>
        </w:tc>
      </w:tr>
      <w:tr w:rsidR="000E18FC" w:rsidRPr="000E18FC" w:rsidTr="000E18FC">
        <w:trPr>
          <w:trHeight w:val="225"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0E18FC" w:rsidRPr="000E18FC" w:rsidTr="000E18FC">
        <w:trPr>
          <w:trHeight w:val="91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Проведение комплекса мероприятий, направленных на повышение квалификации муниципальных служащих в сфере менеджмента и информационных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2014-2025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Глава </w:t>
            </w:r>
          </w:p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администрации</w:t>
            </w:r>
          </w:p>
        </w:tc>
      </w:tr>
      <w:tr w:rsidR="000E18FC" w:rsidRPr="000E18FC" w:rsidTr="000E18FC">
        <w:trPr>
          <w:trHeight w:val="183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 активного использования сайта Острогожского района и создание самостоятельного сайта Урывского сельского поселения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-аренда интернет сайта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2014-2025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Глава администрации</w:t>
            </w:r>
          </w:p>
        </w:tc>
      </w:tr>
      <w:tr w:rsidR="000E18FC" w:rsidRPr="000E18FC" w:rsidTr="000E18FC">
        <w:trPr>
          <w:trHeight w:val="69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2014-2025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Работники администрации </w:t>
            </w:r>
          </w:p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8FC" w:rsidRPr="000E18FC" w:rsidTr="000E18FC">
        <w:trPr>
          <w:trHeight w:val="299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Переход на оказание муниципальных услуг в электронном виде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в соответствии со сроками, установленными Планом перехода на предоставление муниципальных услуг в электронном виде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Работники администрации</w:t>
            </w:r>
          </w:p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8FC" w:rsidRPr="000E18FC" w:rsidTr="000E18FC">
        <w:trPr>
          <w:trHeight w:val="207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2014-2025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Глава администрации</w:t>
            </w:r>
          </w:p>
        </w:tc>
      </w:tr>
      <w:tr w:rsidR="000E18FC" w:rsidRPr="000E18FC" w:rsidTr="000E18FC">
        <w:trPr>
          <w:trHeight w:val="25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коммунальными услугами с применением принципов энергосбережения услугами связи и прочими услугами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-услуги связи;</w:t>
            </w:r>
          </w:p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-коммунальные услуги: газ, электроэнергия, холодное водоснабжение;</w:t>
            </w:r>
          </w:p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-услуги по содержанию помещений;</w:t>
            </w:r>
          </w:p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-прочие услуги.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2014-2025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Глава администрации</w:t>
            </w:r>
          </w:p>
        </w:tc>
      </w:tr>
    </w:tbl>
    <w:p w:rsidR="00B261AD" w:rsidRPr="00524EC7" w:rsidRDefault="00B261AD" w:rsidP="00C45AA0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D42E23" w:rsidP="00081180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br w:type="page"/>
      </w:r>
    </w:p>
    <w:p w:rsidR="00B261AD" w:rsidRPr="00524EC7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4 Раздел. «Финансовое обеспечение реализации подпрограммы»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Урывского сельского поселения, </w:t>
      </w:r>
      <w:r w:rsidRPr="0053454E">
        <w:rPr>
          <w:rFonts w:ascii="Arial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Урывского сельского поселения  в сумме </w:t>
      </w:r>
      <w:r w:rsidR="00C6520D">
        <w:rPr>
          <w:rFonts w:ascii="Arial" w:hAnsi="Arial" w:cs="Arial"/>
          <w:sz w:val="24"/>
          <w:szCs w:val="24"/>
        </w:rPr>
        <w:t>91378,12382</w:t>
      </w:r>
      <w:r w:rsidR="004426EA">
        <w:rPr>
          <w:rFonts w:ascii="Arial" w:hAnsi="Arial" w:cs="Arial"/>
          <w:sz w:val="24"/>
          <w:szCs w:val="24"/>
        </w:rPr>
        <w:t xml:space="preserve"> </w:t>
      </w:r>
      <w:r w:rsidRPr="00414EC6">
        <w:rPr>
          <w:rFonts w:ascii="Arial" w:hAnsi="Arial" w:cs="Arial"/>
          <w:sz w:val="24"/>
          <w:szCs w:val="24"/>
          <w:lang w:eastAsia="ru-RU"/>
        </w:rPr>
        <w:t>тыс. рублей.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3454E">
        <w:rPr>
          <w:rFonts w:ascii="Arial" w:hAnsi="Arial" w:cs="Arial"/>
          <w:bCs/>
          <w:sz w:val="24"/>
          <w:szCs w:val="24"/>
          <w:lang w:eastAsia="ru-RU"/>
        </w:rPr>
        <w:t>Расходные обязательства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 Урывского сельского поселения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 Урывского сельского поселения Острогожского муниципального района Воронежской области о  бюджете </w:t>
      </w:r>
      <w:r w:rsidRPr="0053454E">
        <w:rPr>
          <w:rFonts w:ascii="Arial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 Урывского сельского поселения». </w:t>
      </w:r>
    </w:p>
    <w:p w:rsidR="00B261AD" w:rsidRPr="009D3C45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D3C45">
        <w:rPr>
          <w:rFonts w:ascii="Arial" w:hAnsi="Arial" w:cs="Arial"/>
          <w:b/>
          <w:sz w:val="24"/>
          <w:szCs w:val="24"/>
          <w:lang w:eastAsia="ru-RU"/>
        </w:rPr>
        <w:t>5 Раздел. «Анализ рисков и описание мер управления рисками при реализации                                                           подпрограммы»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B261AD" w:rsidRPr="00D42E23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B261AD" w:rsidRPr="009D3C45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D3C45">
        <w:rPr>
          <w:rFonts w:ascii="Arial" w:hAnsi="Arial" w:cs="Arial"/>
          <w:b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Оценка эффективности реализации  подпрограммы проводится на основе оценки: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степени достижения целей и решения задач подпрограммы путем</w:t>
      </w:r>
      <w:r w:rsidRPr="00D42E23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сопоставления фактически достигнутых значений индикаторов подпрограммы и их плановых значений по формуле: Сд = Зф/Зп*100 %, где: 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Сд  - степень достижения целей (решения задач);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Зф – фактическое значение индикатора (показателя) подпрограммы;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Зп –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lastRenderedPageBreak/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     Уф = Фф/Фп*100 %, где: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     Уф – уровень финансирования реализации основных мероприятий подпрограммы;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подпрограммы;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     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</w:t>
      </w:r>
      <w:r w:rsidRPr="00D42E23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Pr="0053454E">
        <w:rPr>
          <w:rFonts w:ascii="Arial" w:hAnsi="Arial" w:cs="Arial"/>
          <w:sz w:val="24"/>
          <w:szCs w:val="24"/>
          <w:lang w:eastAsia="ru-RU"/>
        </w:rPr>
        <w:t>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</w:t>
      </w:r>
      <w:r w:rsidRPr="00D42E23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Pr="0053454E">
        <w:rPr>
          <w:rFonts w:ascii="Arial" w:hAnsi="Arial" w:cs="Arial"/>
          <w:sz w:val="24"/>
          <w:szCs w:val="24"/>
          <w:lang w:eastAsia="ru-RU"/>
        </w:rPr>
        <w:t>выполнены в полном объеме.</w:t>
      </w:r>
    </w:p>
    <w:p w:rsidR="004426EA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  <w:sectPr w:rsidR="004426EA" w:rsidSect="000E18FC"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</w:p>
    <w:p w:rsidR="00B261AD" w:rsidRPr="00524EC7" w:rsidRDefault="00B261AD" w:rsidP="004426EA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 xml:space="preserve">Подпрограмма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 xml:space="preserve">«Обеспечение деятельности муниципального казённого учреждения </w:t>
      </w:r>
      <w:r w:rsidR="00FD06B2" w:rsidRPr="00524EC7">
        <w:rPr>
          <w:rFonts w:ascii="Arial" w:hAnsi="Arial" w:cs="Arial"/>
          <w:b/>
          <w:bCs/>
          <w:sz w:val="24"/>
          <w:szCs w:val="24"/>
          <w:lang w:eastAsia="ru-RU"/>
        </w:rPr>
        <w:t xml:space="preserve">культуры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>«Урывский сельский культурно-досуговый центр»</w:t>
      </w:r>
    </w:p>
    <w:tbl>
      <w:tblPr>
        <w:tblW w:w="1493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348"/>
        <w:gridCol w:w="1795"/>
        <w:gridCol w:w="967"/>
        <w:gridCol w:w="830"/>
        <w:gridCol w:w="829"/>
        <w:gridCol w:w="830"/>
        <w:gridCol w:w="829"/>
        <w:gridCol w:w="830"/>
        <w:gridCol w:w="829"/>
        <w:gridCol w:w="967"/>
        <w:gridCol w:w="968"/>
        <w:gridCol w:w="971"/>
        <w:gridCol w:w="967"/>
        <w:gridCol w:w="967"/>
        <w:gridCol w:w="7"/>
      </w:tblGrid>
      <w:tr w:rsidR="00555430" w:rsidRPr="000E18FC" w:rsidTr="000E18FC">
        <w:trPr>
          <w:trHeight w:val="1877"/>
        </w:trPr>
        <w:tc>
          <w:tcPr>
            <w:tcW w:w="1493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430" w:rsidRPr="000E18FC" w:rsidRDefault="00555430" w:rsidP="00C45A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ПАСПОРТ</w:t>
            </w:r>
          </w:p>
          <w:p w:rsidR="00555430" w:rsidRPr="000E18FC" w:rsidRDefault="00555430" w:rsidP="00C45A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подпрограммы </w:t>
            </w: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«Обеспечение деятельности муниципального казённого учреждения культуры «Урывский сельский культурно-досуговый центр»</w:t>
            </w:r>
          </w:p>
          <w:p w:rsidR="00555430" w:rsidRPr="000E18FC" w:rsidRDefault="00555430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муниципальной программы  Урывского сельского поселения «Обеспечение решения вопросов местного значения  Урывского сельского поселения»</w:t>
            </w:r>
          </w:p>
        </w:tc>
      </w:tr>
      <w:tr w:rsidR="00F25249" w:rsidRPr="000E18FC" w:rsidTr="000E18FC">
        <w:trPr>
          <w:trHeight w:val="75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Исполнители подпрограммы муниципальной  программы</w:t>
            </w:r>
          </w:p>
        </w:tc>
        <w:tc>
          <w:tcPr>
            <w:tcW w:w="125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МКУК </w:t>
            </w: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«Урывский сельский культурно-досуговый центр»</w:t>
            </w:r>
          </w:p>
        </w:tc>
      </w:tr>
      <w:tr w:rsidR="00F25249" w:rsidRPr="000E18FC" w:rsidTr="000E18FC">
        <w:trPr>
          <w:trHeight w:val="1126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Основные мероприятия, входящие в подпрограмму муниципальной  программы</w:t>
            </w:r>
          </w:p>
        </w:tc>
        <w:tc>
          <w:tcPr>
            <w:tcW w:w="1258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49" w:rsidRPr="000E18FC" w:rsidRDefault="00F25249" w:rsidP="007962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Финансовое обеспечение </w:t>
            </w: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деятельности муниципального казённого учреждения  культуры «Урывский сельский культурно-досуговый центр»</w:t>
            </w:r>
          </w:p>
        </w:tc>
      </w:tr>
      <w:tr w:rsidR="00F25249" w:rsidRPr="000E18FC" w:rsidTr="000E18FC">
        <w:trPr>
          <w:trHeight w:val="75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Цель подпрограммы муниципальной  программы</w:t>
            </w:r>
          </w:p>
        </w:tc>
        <w:tc>
          <w:tcPr>
            <w:tcW w:w="125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249" w:rsidRPr="000E18FC" w:rsidRDefault="00F25249" w:rsidP="00C45A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1.Создание условий для эффективной работы муниципального казённого  учреждения культуры Урывского сельского поселения.</w:t>
            </w:r>
          </w:p>
        </w:tc>
      </w:tr>
      <w:tr w:rsidR="00E41743" w:rsidRPr="000E18FC" w:rsidTr="000E18FC">
        <w:trPr>
          <w:trHeight w:val="7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3" w:rsidRPr="000E18FC" w:rsidRDefault="00E41743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Задачи подпрограммы муниципальной  программы</w:t>
            </w:r>
          </w:p>
        </w:tc>
        <w:tc>
          <w:tcPr>
            <w:tcW w:w="125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743" w:rsidRPr="000E18FC" w:rsidRDefault="00E41743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платы. </w:t>
            </w:r>
          </w:p>
          <w:p w:rsidR="00E41743" w:rsidRPr="000E18FC" w:rsidRDefault="00E41743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2.Организация предоставления услуг муниципальным учреждением культуры, в формах доступных населению Урывского сельского поселения в соответствии с экономическими и отраслевыми нормативно-правовыми актами.</w:t>
            </w:r>
          </w:p>
          <w:p w:rsidR="00E41743" w:rsidRPr="000E18FC" w:rsidRDefault="00E41743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5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E41743" w:rsidRPr="000E18FC" w:rsidRDefault="00E41743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0E18FC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>средств бюджетов разных  уровней.</w:t>
            </w:r>
          </w:p>
        </w:tc>
      </w:tr>
      <w:tr w:rsidR="00E41743" w:rsidRPr="000E18FC" w:rsidTr="000E18FC">
        <w:trPr>
          <w:trHeight w:val="4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3" w:rsidRPr="000E18FC" w:rsidRDefault="00E41743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Основные целевые показатели и индикаторы подпрограммы муниципальной 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1258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743" w:rsidRPr="000E18FC" w:rsidRDefault="00E41743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1.Охват населения культурно-досуговыми мероприятиями.</w:t>
            </w:r>
          </w:p>
          <w:p w:rsidR="00E41743" w:rsidRPr="000E18FC" w:rsidRDefault="00E41743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средств.</w:t>
            </w:r>
          </w:p>
          <w:p w:rsidR="00E41743" w:rsidRPr="000E18FC" w:rsidRDefault="00E41743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E41743" w:rsidRPr="000E18FC" w:rsidRDefault="00E41743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41743" w:rsidRPr="000E18FC" w:rsidTr="000E18FC">
        <w:trPr>
          <w:trHeight w:val="7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3" w:rsidRPr="000E18FC" w:rsidRDefault="00E41743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Сроки реализации подпрограммы муниципальной  программы</w:t>
            </w:r>
          </w:p>
        </w:tc>
        <w:tc>
          <w:tcPr>
            <w:tcW w:w="1258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743" w:rsidRPr="000E18FC" w:rsidRDefault="00E41743" w:rsidP="007B79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2014-2025 годы </w:t>
            </w:r>
          </w:p>
        </w:tc>
      </w:tr>
      <w:tr w:rsidR="00690E86" w:rsidRPr="000E18FC" w:rsidTr="000E18FC">
        <w:trPr>
          <w:trHeight w:val="396"/>
        </w:trPr>
        <w:tc>
          <w:tcPr>
            <w:tcW w:w="2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0E86" w:rsidRPr="000E18FC" w:rsidRDefault="00690E86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Объемы и источники финансирования подпрограммы муниципальной</w:t>
            </w:r>
            <w:r w:rsidR="00AA7D96"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программы (в действующих ценах каждого года реализации подпрограммы муниципальной </w:t>
            </w:r>
          </w:p>
          <w:p w:rsidR="00690E86" w:rsidRPr="000E18FC" w:rsidRDefault="00690E86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программы) </w:t>
            </w:r>
            <w:r w:rsidRPr="000E18FC">
              <w:rPr>
                <w:rFonts w:ascii="Arial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58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E86" w:rsidRPr="000E18FC" w:rsidRDefault="00690E86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Общий объем финансирования –</w:t>
            </w:r>
            <w:r w:rsidR="00C6520D" w:rsidRPr="000E18FC">
              <w:rPr>
                <w:rFonts w:ascii="Arial" w:hAnsi="Arial" w:cs="Arial"/>
                <w:sz w:val="20"/>
                <w:szCs w:val="20"/>
              </w:rPr>
              <w:t>5292,06875</w:t>
            </w:r>
            <w:r w:rsidRPr="000E18FC">
              <w:rPr>
                <w:rFonts w:ascii="Arial" w:hAnsi="Arial" w:cs="Arial"/>
                <w:sz w:val="20"/>
                <w:szCs w:val="20"/>
              </w:rPr>
              <w:t xml:space="preserve"> тыс.руб.,</w:t>
            </w:r>
          </w:p>
          <w:p w:rsidR="00690E86" w:rsidRPr="000E18FC" w:rsidRDefault="00690E86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в т.ч. за счет средств бюджета поселения –</w:t>
            </w:r>
            <w:r w:rsidR="00C6520D" w:rsidRPr="000E18FC">
              <w:rPr>
                <w:rFonts w:ascii="Arial" w:hAnsi="Arial" w:cs="Arial"/>
                <w:sz w:val="20"/>
                <w:szCs w:val="20"/>
              </w:rPr>
              <w:t>35662,76785</w:t>
            </w:r>
            <w:r w:rsidRPr="000E18FC">
              <w:rPr>
                <w:rFonts w:ascii="Arial" w:hAnsi="Arial" w:cs="Arial"/>
                <w:sz w:val="20"/>
                <w:szCs w:val="20"/>
              </w:rPr>
              <w:t xml:space="preserve"> тыс.руб.</w:t>
            </w:r>
          </w:p>
          <w:p w:rsidR="00690E86" w:rsidRPr="000E18FC" w:rsidRDefault="00690E86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Финансирование по годам реализации:</w:t>
            </w:r>
          </w:p>
        </w:tc>
      </w:tr>
      <w:tr w:rsidR="00F25249" w:rsidRPr="000E18FC" w:rsidTr="000E18FC">
        <w:trPr>
          <w:gridAfter w:val="1"/>
          <w:wAfter w:w="7" w:type="dxa"/>
          <w:trHeight w:val="393"/>
        </w:trPr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Источник      </w:t>
            </w:r>
          </w:p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9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9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1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44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44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690E86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F25249" w:rsidRPr="000E18FC" w:rsidTr="000E18FC">
        <w:trPr>
          <w:gridAfter w:val="1"/>
          <w:wAfter w:w="7" w:type="dxa"/>
          <w:trHeight w:val="393"/>
        </w:trPr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  </w:t>
            </w:r>
          </w:p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      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49,1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249" w:rsidRPr="000E18FC" w:rsidTr="000E18FC">
        <w:trPr>
          <w:gridAfter w:val="1"/>
          <w:wAfter w:w="7" w:type="dxa"/>
          <w:trHeight w:val="393"/>
        </w:trPr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3290,0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690E86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10290,2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690E86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3500,0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690E86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690E86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25249" w:rsidRPr="000E18FC" w:rsidTr="000E18FC">
        <w:trPr>
          <w:gridAfter w:val="1"/>
          <w:wAfter w:w="7" w:type="dxa"/>
          <w:trHeight w:val="393"/>
        </w:trPr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 </w:t>
            </w:r>
          </w:p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муниципального района        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249" w:rsidRPr="000E18FC" w:rsidRDefault="00F2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249" w:rsidRPr="000E18FC" w:rsidRDefault="00F25249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249" w:rsidRPr="000E18FC" w:rsidRDefault="00F2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249" w:rsidRPr="000E18FC" w:rsidRDefault="00F25249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249" w:rsidRPr="000E18FC" w:rsidRDefault="00F2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249" w:rsidRPr="000E18FC" w:rsidRDefault="00F25249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249" w:rsidRPr="000E18FC" w:rsidTr="000E18FC">
        <w:trPr>
          <w:gridAfter w:val="1"/>
          <w:wAfter w:w="7" w:type="dxa"/>
          <w:trHeight w:val="393"/>
        </w:trPr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2224,8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2336,2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2417,9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A4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2708,5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6D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4229,01093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31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3462,05782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3407,4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3690,4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C6520D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3587,2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690E86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3042,1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690E86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690E86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</w:tr>
      <w:tr w:rsidR="00F25249" w:rsidRPr="000E18FC" w:rsidTr="000E18FC">
        <w:trPr>
          <w:gridAfter w:val="1"/>
          <w:wAfter w:w="7" w:type="dxa"/>
          <w:trHeight w:val="1366"/>
        </w:trPr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Внебюджетные источники в том числе: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249" w:rsidRPr="000E18FC" w:rsidTr="000E18FC">
        <w:trPr>
          <w:gridAfter w:val="1"/>
          <w:wAfter w:w="7" w:type="dxa"/>
          <w:trHeight w:val="393"/>
        </w:trPr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249" w:rsidRPr="000E18FC" w:rsidTr="000E18FC">
        <w:trPr>
          <w:gridAfter w:val="1"/>
          <w:wAfter w:w="7" w:type="dxa"/>
          <w:trHeight w:val="393"/>
        </w:trPr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- привлечённые средства.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249" w:rsidRPr="000E18FC" w:rsidTr="000E18FC">
        <w:trPr>
          <w:gridAfter w:val="1"/>
          <w:wAfter w:w="7" w:type="dxa"/>
          <w:trHeight w:val="393"/>
        </w:trPr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Всего       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1D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2224,8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58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2385,3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58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2467,9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A4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2728,5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252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4259,01093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7F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3462,05782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3407,4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6980,4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C6520D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13877,4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690E86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6542,1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690E86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690E86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</w:tr>
      <w:tr w:rsidR="00F25249" w:rsidRPr="000E18FC" w:rsidTr="000E18FC">
        <w:trPr>
          <w:trHeight w:val="1501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0647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1. Расширение досугово-просветительской работы среди различных социа</w:t>
            </w:r>
            <w:r w:rsidR="00AA7D96" w:rsidRPr="000E18FC">
              <w:rPr>
                <w:rFonts w:ascii="Arial" w:hAnsi="Arial" w:cs="Arial"/>
                <w:sz w:val="20"/>
                <w:szCs w:val="20"/>
                <w:lang w:eastAsia="ru-RU"/>
              </w:rPr>
              <w:t>льно-возрастных групп населения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2. 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3. Укрепление материально-технической базы.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B569FE" w:rsidRDefault="00B569FE" w:rsidP="0043593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  <w:sectPr w:rsidR="00B569FE" w:rsidSect="00097D58">
          <w:pgSz w:w="16838" w:h="11906" w:orient="landscape" w:code="9"/>
          <w:pgMar w:top="2268" w:right="567" w:bottom="567" w:left="1701" w:header="709" w:footer="709" w:gutter="0"/>
          <w:cols w:space="708"/>
          <w:docGrid w:linePitch="360"/>
        </w:sectPr>
      </w:pPr>
    </w:p>
    <w:p w:rsidR="00B261AD" w:rsidRPr="00524EC7" w:rsidRDefault="00B261AD" w:rsidP="0098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B261AD" w:rsidRPr="00524EC7" w:rsidRDefault="00B261AD" w:rsidP="009873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На территории   Урывского сельского поселения осуществляет свою деятельность «Урывский сельский культурно-досуговый центр» который действует в поселении с 1968 года. На базе учреждения организованы досуговые формирования</w:t>
      </w:r>
      <w:r w:rsidR="00601A46">
        <w:rPr>
          <w:rFonts w:ascii="Arial" w:hAnsi="Arial" w:cs="Arial"/>
          <w:sz w:val="24"/>
          <w:szCs w:val="24"/>
          <w:lang w:eastAsia="ru-RU"/>
        </w:rPr>
        <w:t>,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объединяющие в себе население различных социально-возрастных групп по интересам:</w:t>
      </w:r>
    </w:p>
    <w:p w:rsidR="00B261AD" w:rsidRPr="00524EC7" w:rsidRDefault="00B261AD" w:rsidP="009873B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4EC7">
        <w:rPr>
          <w:rFonts w:ascii="Arial" w:hAnsi="Arial" w:cs="Arial"/>
          <w:sz w:val="24"/>
          <w:szCs w:val="24"/>
        </w:rPr>
        <w:t xml:space="preserve">- </w:t>
      </w:r>
      <w:r w:rsidR="00C960FB" w:rsidRPr="00524EC7">
        <w:rPr>
          <w:rFonts w:ascii="Arial" w:hAnsi="Arial" w:cs="Arial"/>
          <w:sz w:val="24"/>
          <w:szCs w:val="24"/>
        </w:rPr>
        <w:t>фольклорный детский</w:t>
      </w:r>
      <w:r w:rsidRPr="00524EC7">
        <w:rPr>
          <w:rFonts w:ascii="Arial" w:hAnsi="Arial" w:cs="Arial"/>
          <w:sz w:val="24"/>
          <w:szCs w:val="24"/>
        </w:rPr>
        <w:t xml:space="preserve"> ансамбль « </w:t>
      </w:r>
      <w:r w:rsidR="00BD5151" w:rsidRPr="00524EC7">
        <w:rPr>
          <w:rFonts w:ascii="Arial" w:hAnsi="Arial" w:cs="Arial"/>
          <w:sz w:val="24"/>
          <w:szCs w:val="24"/>
        </w:rPr>
        <w:t>Канарейка</w:t>
      </w:r>
      <w:r w:rsidRPr="00524EC7">
        <w:rPr>
          <w:rFonts w:ascii="Arial" w:hAnsi="Arial" w:cs="Arial"/>
          <w:sz w:val="24"/>
          <w:szCs w:val="24"/>
        </w:rPr>
        <w:t>»</w:t>
      </w:r>
    </w:p>
    <w:p w:rsidR="00B261AD" w:rsidRPr="00524EC7" w:rsidRDefault="00B261AD" w:rsidP="009873B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4EC7">
        <w:rPr>
          <w:rFonts w:ascii="Arial" w:hAnsi="Arial" w:cs="Arial"/>
          <w:sz w:val="24"/>
          <w:szCs w:val="24"/>
        </w:rPr>
        <w:t xml:space="preserve">- </w:t>
      </w:r>
      <w:r w:rsidR="00BD5151" w:rsidRPr="00524EC7">
        <w:rPr>
          <w:rFonts w:ascii="Arial" w:hAnsi="Arial" w:cs="Arial"/>
          <w:sz w:val="24"/>
          <w:szCs w:val="24"/>
        </w:rPr>
        <w:t xml:space="preserve"> детский ансамбль «Донские ложкари»</w:t>
      </w:r>
    </w:p>
    <w:p w:rsidR="00BD5151" w:rsidRPr="00524EC7" w:rsidRDefault="00BD5151" w:rsidP="009873B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4EC7">
        <w:rPr>
          <w:rFonts w:ascii="Arial" w:hAnsi="Arial" w:cs="Arial"/>
          <w:sz w:val="24"/>
          <w:szCs w:val="24"/>
        </w:rPr>
        <w:t>- кружок  шумовых народных инструментов</w:t>
      </w:r>
    </w:p>
    <w:p w:rsidR="00B261AD" w:rsidRPr="00524EC7" w:rsidRDefault="00B261AD" w:rsidP="009873B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4EC7">
        <w:rPr>
          <w:rFonts w:ascii="Arial" w:hAnsi="Arial" w:cs="Arial"/>
          <w:sz w:val="24"/>
          <w:szCs w:val="24"/>
        </w:rPr>
        <w:t>- ансамбль</w:t>
      </w:r>
      <w:r w:rsidR="00C960FB" w:rsidRPr="00524EC7">
        <w:rPr>
          <w:rFonts w:ascii="Arial" w:hAnsi="Arial" w:cs="Arial"/>
          <w:sz w:val="24"/>
          <w:szCs w:val="24"/>
        </w:rPr>
        <w:t xml:space="preserve"> народной песни</w:t>
      </w:r>
      <w:r w:rsidRPr="00524EC7">
        <w:rPr>
          <w:rFonts w:ascii="Arial" w:hAnsi="Arial" w:cs="Arial"/>
          <w:sz w:val="24"/>
          <w:szCs w:val="24"/>
        </w:rPr>
        <w:t xml:space="preserve"> «</w:t>
      </w:r>
      <w:r w:rsidR="00C960FB" w:rsidRPr="00524EC7">
        <w:rPr>
          <w:rFonts w:ascii="Arial" w:hAnsi="Arial" w:cs="Arial"/>
          <w:sz w:val="24"/>
          <w:szCs w:val="24"/>
        </w:rPr>
        <w:t>Родные просторы</w:t>
      </w:r>
      <w:r w:rsidRPr="00524EC7">
        <w:rPr>
          <w:rFonts w:ascii="Arial" w:hAnsi="Arial" w:cs="Arial"/>
          <w:sz w:val="24"/>
          <w:szCs w:val="24"/>
        </w:rPr>
        <w:t>»</w:t>
      </w:r>
    </w:p>
    <w:p w:rsidR="00B261AD" w:rsidRPr="00524EC7" w:rsidRDefault="00B261AD" w:rsidP="009873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B261AD" w:rsidRPr="00524EC7" w:rsidRDefault="00B261AD" w:rsidP="009873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Остаётся острой  проблема технического состояния здания культурно-досугового центра, требует ремонта замена окон, дверей, наружный ремонт с оштукатуриванием стен, замена крыши здания. </w:t>
      </w:r>
    </w:p>
    <w:p w:rsidR="00B261AD" w:rsidRPr="00524EC7" w:rsidRDefault="00B261AD" w:rsidP="009873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Важная проблема – дефицит молодых кадров. Низкая заработная плата мешает притоку молодых специалистов владеющих современными методами работы и организации культурного досуга населения.  </w:t>
      </w:r>
    </w:p>
    <w:p w:rsidR="00B261AD" w:rsidRPr="00524EC7" w:rsidRDefault="00B261AD" w:rsidP="009873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Урывского сельского поселения.</w:t>
      </w:r>
    </w:p>
    <w:p w:rsidR="00B261AD" w:rsidRPr="00524EC7" w:rsidRDefault="00B261AD" w:rsidP="0098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B261AD" w:rsidRPr="00524EC7" w:rsidRDefault="00B261AD" w:rsidP="00987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 учреждения культуры Урывского сельского поселения.</w:t>
      </w:r>
    </w:p>
    <w:p w:rsidR="00B261AD" w:rsidRPr="00524EC7" w:rsidRDefault="00B261AD" w:rsidP="009873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 w:rsidRPr="00524EC7">
        <w:rPr>
          <w:rFonts w:ascii="Arial" w:hAnsi="Arial" w:cs="Arial"/>
          <w:spacing w:val="-2"/>
          <w:sz w:val="24"/>
          <w:szCs w:val="24"/>
          <w:lang w:eastAsia="ru-RU"/>
        </w:rPr>
        <w:t>Для достижения  поставленной цели предполагается  решение следующих задач:</w:t>
      </w:r>
    </w:p>
    <w:p w:rsidR="00B261AD" w:rsidRPr="00524EC7" w:rsidRDefault="00B261AD" w:rsidP="009873B7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B261AD" w:rsidRPr="00524EC7" w:rsidRDefault="00B261AD" w:rsidP="009873B7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Урывского сельского поселения в соответствии с экономическими и отраслевыми нормативно-правовыми актами.</w:t>
      </w:r>
    </w:p>
    <w:p w:rsidR="00B261AD" w:rsidRPr="00524EC7" w:rsidRDefault="00B261AD" w:rsidP="009873B7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B261AD" w:rsidRPr="00524EC7" w:rsidRDefault="00B261AD" w:rsidP="009873B7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 уровней.</w:t>
      </w:r>
    </w:p>
    <w:p w:rsidR="00B261AD" w:rsidRPr="00524EC7" w:rsidRDefault="00B261AD" w:rsidP="009873B7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B261AD" w:rsidRPr="00524EC7" w:rsidRDefault="00B261AD" w:rsidP="00987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потребности населения муниципального образования Урывского сельского поселения в муниципальных услугах в области культуры и досуга;</w:t>
      </w:r>
    </w:p>
    <w:p w:rsidR="00B261AD" w:rsidRPr="00524EC7" w:rsidRDefault="00B261AD" w:rsidP="00987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степени удовлетворения потребителей качеством предоставляемых на территории муниципального образования Урывское сельское поселение муниципальных культурно-досуговых услуг;</w:t>
      </w:r>
    </w:p>
    <w:p w:rsidR="00B261AD" w:rsidRPr="00524EC7" w:rsidRDefault="00B261AD" w:rsidP="00FC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B261AD" w:rsidRPr="00524EC7" w:rsidRDefault="00B261AD" w:rsidP="00FC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Задачи носят комплексный характер и направлены  на достижение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поставленной цели.</w:t>
      </w:r>
    </w:p>
    <w:p w:rsidR="00B261AD" w:rsidRPr="00524EC7" w:rsidRDefault="00B261AD" w:rsidP="00FC148A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Результатом реализации подпрограммы должно стать  повышение  доступности  и качества муниципальных услуг в области культуры и досуга в муниципальном образовании Урывское сельское поселение. </w:t>
      </w:r>
    </w:p>
    <w:p w:rsidR="001D0482" w:rsidRPr="00524EC7" w:rsidRDefault="001D0482" w:rsidP="00FC148A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</w:p>
    <w:p w:rsidR="0016456A" w:rsidRPr="00524EC7" w:rsidRDefault="00B261AD" w:rsidP="00FC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следующих показателей: </w:t>
      </w:r>
    </w:p>
    <w:p w:rsidR="001D0482" w:rsidRPr="00524EC7" w:rsidRDefault="001D0482" w:rsidP="00034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268"/>
        <w:gridCol w:w="5386"/>
      </w:tblGrid>
      <w:tr w:rsidR="00524EC7" w:rsidRPr="00FC148A" w:rsidTr="0008118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FC148A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C148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FC148A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C148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FC148A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94" w:hanging="108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C148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Методики формирования показателей</w:t>
            </w:r>
          </w:p>
        </w:tc>
      </w:tr>
      <w:tr w:rsidR="00524EC7" w:rsidRPr="00FC148A" w:rsidTr="0008118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FC148A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C148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FC148A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48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FC148A" w:rsidRDefault="00B261AD" w:rsidP="004306A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48A">
              <w:rPr>
                <w:rFonts w:ascii="Arial" w:hAnsi="Arial" w:cs="Arial"/>
                <w:sz w:val="20"/>
                <w:szCs w:val="20"/>
              </w:rPr>
              <w:t>Эс = (Зф – Зпл) : 100% - 100%,где Эс – экономия средств на оплату коммунальных услуг; Зф – фактические затраты на оплату коммунальных услуг;Зпл – плановые затраты на оплату коммунальных услуг.</w:t>
            </w:r>
          </w:p>
        </w:tc>
      </w:tr>
      <w:tr w:rsidR="00524EC7" w:rsidRPr="00FC148A" w:rsidTr="0008118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FC148A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C148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FC148A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48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FC148A" w:rsidRDefault="00B261AD" w:rsidP="0009274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48A">
              <w:rPr>
                <w:rFonts w:ascii="Arial" w:hAnsi="Arial" w:cs="Arial"/>
                <w:sz w:val="20"/>
                <w:szCs w:val="20"/>
              </w:rPr>
              <w:t>Уо = (Ку*100%)/Чн, где  Уо -  уровень охвата населения культурно-досуговыми мероприятиями;Ку – количество участников культурно-досуговых мероприятий в отчётном периоде;Чн – численность населения в сельском поселении.</w:t>
            </w:r>
          </w:p>
        </w:tc>
      </w:tr>
    </w:tbl>
    <w:p w:rsidR="001D0482" w:rsidRPr="00524EC7" w:rsidRDefault="001D0482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F43DE2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3 Раздел. «Характеристика мероприятий  подпрограммы»</w:t>
      </w:r>
    </w:p>
    <w:p w:rsidR="00B261AD" w:rsidRPr="00524EC7" w:rsidRDefault="00B261AD" w:rsidP="00BC7001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 Система подпрограммных мероприятий представляет собой комплекс  мер по финансово–экономическому, материально-техническому обеспечению условий для достижения  целей и задач подпрограммы.</w:t>
      </w:r>
    </w:p>
    <w:p w:rsidR="00B261AD" w:rsidRPr="00524EC7" w:rsidRDefault="00B261AD" w:rsidP="00BC70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>Подпрограммой предусмотрена  реализация следующих мероприятий:</w:t>
      </w:r>
    </w:p>
    <w:p w:rsidR="00B261AD" w:rsidRPr="00524EC7" w:rsidRDefault="00B261AD" w:rsidP="00C45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Arial" w:hAnsi="Arial" w:cs="Arial"/>
          <w:b/>
          <w:bCs/>
          <w:spacing w:val="-6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691"/>
        <w:gridCol w:w="2126"/>
        <w:gridCol w:w="1417"/>
        <w:gridCol w:w="2410"/>
      </w:tblGrid>
      <w:tr w:rsidR="00524EC7" w:rsidRPr="00BC7001" w:rsidTr="00081180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№</w:t>
            </w: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Наименование  подпрограммного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Описание подпрограммного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Сроки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524EC7" w:rsidRPr="00BC7001" w:rsidTr="000811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Сохранение и развитие кадрового потенциала в муниципальном казённом учреждении </w:t>
            </w:r>
            <w:r w:rsidR="00FD06B2" w:rsidRPr="00BC70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культуры </w:t>
            </w: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«Урывский сельский культурно-досуговый центр».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-  оплата труда работников;</w:t>
            </w: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7B79EF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>2014–</w:t>
            </w:r>
            <w:r w:rsidR="001F70D7"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>202</w:t>
            </w:r>
            <w:r w:rsidR="007B79EF"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>5</w:t>
            </w: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 xml:space="preserve">Руководитель муниципального казённого учреждения </w:t>
            </w:r>
            <w:r w:rsidR="00FD06B2"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 xml:space="preserve">культуры </w:t>
            </w: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 xml:space="preserve">«Урывский сельский культурно-досуговый центр» </w:t>
            </w:r>
          </w:p>
        </w:tc>
      </w:tr>
      <w:tr w:rsidR="00524EC7" w:rsidRPr="00BC7001" w:rsidTr="000811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Укрепление материально-технической базы муниципального казённого учреждения </w:t>
            </w:r>
            <w:r w:rsidR="00FD06B2" w:rsidRPr="00BC70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культуры </w:t>
            </w: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«Урывский сельский культурно-досуговый центр».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-  приобретение оборудования необходимого для обеспечения предоставления у</w:t>
            </w:r>
            <w:r w:rsidR="00AA7D96" w:rsidRPr="00BC7001">
              <w:rPr>
                <w:rFonts w:ascii="Arial" w:hAnsi="Arial" w:cs="Arial"/>
                <w:sz w:val="20"/>
                <w:szCs w:val="20"/>
                <w:lang w:eastAsia="ru-RU"/>
              </w:rPr>
              <w:t>слуг муниципальным учреждением</w:t>
            </w: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7B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2014–</w:t>
            </w:r>
            <w:r w:rsidR="001F70D7" w:rsidRPr="00BC7001">
              <w:rPr>
                <w:rFonts w:ascii="Arial" w:hAnsi="Arial" w:cs="Arial"/>
                <w:sz w:val="20"/>
                <w:szCs w:val="20"/>
                <w:lang w:eastAsia="ru-RU"/>
              </w:rPr>
              <w:t>202</w:t>
            </w:r>
            <w:r w:rsidR="007B79EF" w:rsidRPr="00BC7001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 xml:space="preserve">Руководитель муниципального казённого учреждения </w:t>
            </w:r>
            <w:r w:rsidR="00FD06B2"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 xml:space="preserve">культуры </w:t>
            </w: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 xml:space="preserve">«Урывский сельский культурно-досуговый центр» </w:t>
            </w:r>
          </w:p>
        </w:tc>
      </w:tr>
      <w:tr w:rsidR="00524EC7" w:rsidRPr="00BC7001" w:rsidTr="000811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Обеспечение коммунальными услугами с применением </w:t>
            </w: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принципов энергосбережения, услугами связи и прочими услугами муниципального казённого учреждения </w:t>
            </w:r>
            <w:r w:rsidR="00FD06B2" w:rsidRPr="00BC70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культуры </w:t>
            </w: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«Урывский сельский культурно-досуговый центр».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- услуги связи;</w:t>
            </w: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- коммунальные услуги:</w:t>
            </w: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тепловая энергия,</w:t>
            </w: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газ,</w:t>
            </w: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электроэнергия,</w:t>
            </w: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холодное водоснабжение;</w:t>
            </w: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-  услуги по содержанию помещений,</w:t>
            </w: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- прочие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lastRenderedPageBreak/>
              <w:t xml:space="preserve">2014 – </w:t>
            </w:r>
            <w:r w:rsidR="001F70D7"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>202</w:t>
            </w:r>
            <w:r w:rsidR="007B79EF"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>5</w:t>
            </w:r>
            <w:r w:rsidR="00531CAC"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>гг.</w:t>
            </w: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lastRenderedPageBreak/>
              <w:t xml:space="preserve">Руководитель муниципального казённого учреждения </w:t>
            </w:r>
            <w:r w:rsidR="00FD06B2"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lastRenderedPageBreak/>
              <w:t xml:space="preserve">культуры </w:t>
            </w: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 xml:space="preserve">«Урывский сельский культурно-досуговый центр» </w:t>
            </w:r>
          </w:p>
        </w:tc>
      </w:tr>
    </w:tbl>
    <w:p w:rsidR="00B261AD" w:rsidRPr="00524EC7" w:rsidRDefault="00B261AD" w:rsidP="00C45AA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3B6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работы муниципального казённого  учреждения культуры Урывского сельского поселения, </w:t>
      </w:r>
      <w:r w:rsidRPr="00524EC7">
        <w:rPr>
          <w:rFonts w:ascii="Arial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</w:t>
      </w:r>
      <w:r w:rsidR="006B6623" w:rsidRPr="00524EC7">
        <w:rPr>
          <w:rFonts w:ascii="Arial" w:hAnsi="Arial" w:cs="Arial"/>
          <w:sz w:val="24"/>
          <w:szCs w:val="24"/>
          <w:lang w:eastAsia="ru-RU"/>
        </w:rPr>
        <w:t xml:space="preserve">бюджета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Урывского сельского поселения в сумме </w:t>
      </w:r>
      <w:r w:rsidR="00C6520D">
        <w:rPr>
          <w:rFonts w:ascii="Arial" w:hAnsi="Arial" w:cs="Arial"/>
          <w:sz w:val="24"/>
          <w:szCs w:val="24"/>
        </w:rPr>
        <w:t>52892,06875</w:t>
      </w:r>
      <w:r w:rsidR="00CE54F0">
        <w:rPr>
          <w:rFonts w:ascii="Arial" w:hAnsi="Arial" w:cs="Arial"/>
          <w:sz w:val="24"/>
          <w:szCs w:val="24"/>
        </w:rPr>
        <w:t xml:space="preserve"> </w:t>
      </w:r>
      <w:r w:rsidR="00B046EE" w:rsidRPr="004944DA">
        <w:rPr>
          <w:rFonts w:ascii="Arial" w:hAnsi="Arial" w:cs="Arial"/>
          <w:sz w:val="24"/>
          <w:szCs w:val="24"/>
          <w:lang w:eastAsia="ru-RU"/>
        </w:rPr>
        <w:t>тыс.</w:t>
      </w:r>
      <w:r w:rsidR="00AA7D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944DA">
        <w:rPr>
          <w:rFonts w:ascii="Arial" w:hAnsi="Arial" w:cs="Arial"/>
          <w:sz w:val="24"/>
          <w:szCs w:val="24"/>
          <w:lang w:eastAsia="ru-RU"/>
        </w:rPr>
        <w:t>рублей.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z w:val="24"/>
          <w:szCs w:val="24"/>
          <w:lang w:eastAsia="ru-RU"/>
        </w:rPr>
        <w:t>Расходные обязательства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Урывского сельского поселения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муниципальному казённому  учреждению культуры «Урывский сельский культурно-досуговый центр»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 решением Совета народных депутатов Урывского сельского поселения Острогожского муниципального района Воронежской области о  бюджете </w:t>
      </w:r>
      <w:r w:rsidRPr="00524EC7">
        <w:rPr>
          <w:rFonts w:ascii="Arial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081180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 Урывского сельского поселения». </w:t>
      </w:r>
    </w:p>
    <w:p w:rsidR="00B261AD" w:rsidRPr="00081180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B261AD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BC7001" w:rsidRDefault="00BC7001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6 Раздел. «Оценка эффективности реализации подпрограммы»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Оценка эффективности реализации  подпрограммы проводится на основе оценки: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Сд = Зф/Зп*100 %, где: 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Сд  - степень достижения целей (решения задач);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Зф – фактическое значение индикатора (показателя) подпрограммы;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Зп –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= Фф/Фп*100 %, где: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– уровень финансирования реализации основных мероприятий подпрограммы;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подпрограммы;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B261AD" w:rsidRPr="00524EC7" w:rsidRDefault="00B261AD">
      <w:pPr>
        <w:rPr>
          <w:rFonts w:ascii="Arial" w:hAnsi="Arial" w:cs="Arial"/>
          <w:sz w:val="24"/>
          <w:szCs w:val="24"/>
        </w:rPr>
        <w:sectPr w:rsidR="00B261AD" w:rsidRPr="00524EC7" w:rsidSect="00097D58"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</w:p>
    <w:p w:rsidR="00B261AD" w:rsidRPr="00524EC7" w:rsidRDefault="00B261AD" w:rsidP="00BC7001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B261AD" w:rsidRPr="00524EC7" w:rsidRDefault="00B261AD" w:rsidP="00BC7001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  <w:r w:rsidR="00BC700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sz w:val="24"/>
          <w:szCs w:val="24"/>
          <w:lang w:eastAsia="ru-RU"/>
        </w:rPr>
        <w:t>«Обеспечение решения вопросов местного значения  Урывского сельского поселения»</w:t>
      </w: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Таблица 1</w:t>
      </w:r>
    </w:p>
    <w:tbl>
      <w:tblPr>
        <w:tblW w:w="149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62"/>
        <w:gridCol w:w="2654"/>
        <w:gridCol w:w="796"/>
        <w:gridCol w:w="928"/>
        <w:gridCol w:w="929"/>
        <w:gridCol w:w="928"/>
        <w:gridCol w:w="795"/>
        <w:gridCol w:w="1061"/>
        <w:gridCol w:w="750"/>
        <w:gridCol w:w="46"/>
        <w:gridCol w:w="31"/>
        <w:gridCol w:w="632"/>
        <w:gridCol w:w="132"/>
        <w:gridCol w:w="93"/>
        <w:gridCol w:w="837"/>
        <w:gridCol w:w="97"/>
        <w:gridCol w:w="16"/>
        <w:gridCol w:w="30"/>
        <w:gridCol w:w="31"/>
        <w:gridCol w:w="754"/>
        <w:gridCol w:w="928"/>
        <w:gridCol w:w="928"/>
        <w:gridCol w:w="928"/>
        <w:gridCol w:w="12"/>
      </w:tblGrid>
      <w:tr w:rsidR="00AA7D96" w:rsidRPr="00BC7001" w:rsidTr="00BC7001">
        <w:trPr>
          <w:trHeight w:val="1085"/>
        </w:trPr>
        <w:tc>
          <w:tcPr>
            <w:tcW w:w="1499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D96" w:rsidRPr="00BC7001" w:rsidRDefault="00AA7D96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Сведения о показателях (индикаторах) муниципальной  программы Урывского сельского поселения</w:t>
            </w:r>
            <w:r w:rsidRPr="00BC700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«Обеспечение решения вопросов местного значения  Урывского сельского поселения»  и их значениях</w:t>
            </w:r>
          </w:p>
        </w:tc>
      </w:tr>
      <w:tr w:rsidR="00DA64C7" w:rsidRPr="00BC7001" w:rsidTr="00BC7001">
        <w:trPr>
          <w:trHeight w:val="618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088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Значения показателя (индикатора) по годам реализации муниципальной  программы</w:t>
            </w:r>
          </w:p>
        </w:tc>
      </w:tr>
      <w:tr w:rsidR="00DA64C7" w:rsidRPr="00BC7001" w:rsidTr="00BC7001">
        <w:trPr>
          <w:gridAfter w:val="1"/>
          <w:wAfter w:w="11" w:type="dxa"/>
          <w:trHeight w:val="501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2025</w:t>
            </w:r>
          </w:p>
        </w:tc>
      </w:tr>
      <w:tr w:rsidR="00DA64C7" w:rsidRPr="00BC7001" w:rsidTr="00BC7001">
        <w:trPr>
          <w:gridAfter w:val="1"/>
          <w:wAfter w:w="11" w:type="dxa"/>
          <w:trHeight w:val="3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AA7D96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AA7D96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AA7D96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AA7D96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AA7D96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AA7D96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AA7D96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DA64C7" w:rsidRPr="00BC7001" w:rsidTr="00BC7001">
        <w:trPr>
          <w:gridAfter w:val="1"/>
          <w:wAfter w:w="11" w:type="dxa"/>
          <w:trHeight w:val="94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МУНИЦИПАЛЬНАЯ ПРОГРАММА</w:t>
            </w:r>
          </w:p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«Обеспечение решения вопросов местного значения  Урывского сельского поселения»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03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A64C7" w:rsidRPr="00BC7001" w:rsidTr="00BC7001">
        <w:trPr>
          <w:gridAfter w:val="1"/>
          <w:wAfter w:w="11" w:type="dxa"/>
          <w:trHeight w:val="94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3B2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3B2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3B2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3B2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3B2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3B2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EF7694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73,5</w:t>
            </w:r>
          </w:p>
          <w:p w:rsidR="00DA64C7" w:rsidRPr="00BC7001" w:rsidRDefault="00DA64C7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2C02FE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80,9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79,8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81,1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80,6</w:t>
            </w:r>
          </w:p>
        </w:tc>
      </w:tr>
      <w:tr w:rsidR="00DA64C7" w:rsidRPr="00BC7001" w:rsidTr="00BC7001">
        <w:trPr>
          <w:gridAfter w:val="1"/>
          <w:wAfter w:w="11" w:type="dxa"/>
          <w:trHeight w:val="947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ED43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3B2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3B2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3B2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3B2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3B2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3B2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10</w:t>
            </w:r>
            <w:r w:rsidR="0000529B" w:rsidRPr="00BC70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10</w:t>
            </w:r>
            <w:r w:rsidR="0000529B" w:rsidRPr="00BC70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10</w:t>
            </w:r>
            <w:r w:rsidR="0000529B" w:rsidRPr="00BC70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00529B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00529B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00529B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A64C7" w:rsidRPr="00BC7001" w:rsidTr="00BC7001">
        <w:trPr>
          <w:gridAfter w:val="1"/>
          <w:wAfter w:w="11" w:type="dxa"/>
          <w:trHeight w:val="947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E35D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ПОДПРОГРАММА  1</w:t>
            </w:r>
          </w:p>
          <w:p w:rsidR="00DA64C7" w:rsidRPr="00BC7001" w:rsidRDefault="00DA64C7" w:rsidP="00E35D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ED4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A64C7" w:rsidRPr="00BC7001" w:rsidTr="00BC7001">
        <w:trPr>
          <w:gridAfter w:val="1"/>
          <w:wAfter w:w="11" w:type="dxa"/>
          <w:trHeight w:val="4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1</w:t>
            </w:r>
          </w:p>
          <w:p w:rsidR="00DA64C7" w:rsidRPr="00BC7001" w:rsidRDefault="00DA64C7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03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A64C7" w:rsidRPr="00BC7001" w:rsidTr="00BC7001">
        <w:trPr>
          <w:gridAfter w:val="1"/>
          <w:wAfter w:w="11" w:type="dxa"/>
          <w:trHeight w:val="947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0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jc w:val="center"/>
              <w:rPr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jc w:val="center"/>
              <w:rPr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jc w:val="center"/>
              <w:rPr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DA64C7" w:rsidRPr="00BC7001" w:rsidTr="00BC7001">
        <w:trPr>
          <w:gridAfter w:val="1"/>
          <w:wAfter w:w="11" w:type="dxa"/>
          <w:trHeight w:val="4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2</w:t>
            </w:r>
          </w:p>
          <w:p w:rsidR="00DA64C7" w:rsidRPr="00BC7001" w:rsidRDefault="00DA64C7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03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A64C7" w:rsidRPr="00BC7001" w:rsidTr="00BC7001">
        <w:trPr>
          <w:gridAfter w:val="1"/>
          <w:wAfter w:w="11" w:type="dxa"/>
          <w:trHeight w:val="52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Готовность к выполнению задач по защите населения и территории от ЧС природного и техногенного характера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0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jc w:val="center"/>
              <w:rPr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jc w:val="center"/>
              <w:rPr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jc w:val="center"/>
              <w:rPr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DA64C7" w:rsidRPr="00BC7001" w:rsidTr="00BC7001">
        <w:trPr>
          <w:gridAfter w:val="1"/>
          <w:wAfter w:w="11" w:type="dxa"/>
          <w:trHeight w:val="70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3</w:t>
            </w:r>
          </w:p>
          <w:p w:rsidR="00DA64C7" w:rsidRPr="00BC7001" w:rsidRDefault="00DA64C7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03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A64C7" w:rsidRPr="00BC7001" w:rsidTr="00BC7001">
        <w:trPr>
          <w:gridAfter w:val="1"/>
          <w:wAfter w:w="1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03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0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C400F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C400F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C400F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DA64C7" w:rsidRPr="00BC7001" w:rsidTr="00BC7001">
        <w:trPr>
          <w:gridAfter w:val="1"/>
          <w:wAfter w:w="1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03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DC400F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12,9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0B0C1C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0B0C1C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0B0C1C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0B0C1C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0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C400F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C400F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C400F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C400F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C400F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DA64C7" w:rsidRPr="00BC7001" w:rsidTr="00BC7001">
        <w:trPr>
          <w:gridAfter w:val="1"/>
          <w:wAfter w:w="1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9A3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03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Ед/тыс.чел населения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DC400F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DC400F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0B0C1C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0B0C1C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0B0C1C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0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0B0C1C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0B0C1C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0B0C1C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0B0C1C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0B0C1C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</w:tr>
      <w:tr w:rsidR="00DA64C7" w:rsidRPr="00BC7001" w:rsidTr="00BC7001">
        <w:trPr>
          <w:gridAfter w:val="1"/>
          <w:wAfter w:w="1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03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Ед/тыс.чел.населения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0B0C1C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0B0C1C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0B0C1C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0B0C1C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0B0C1C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0B0C1C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0B0C1C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0B0C1C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0B0C1C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0B0C1C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64C7" w:rsidRPr="00BC7001" w:rsidTr="00BC7001">
        <w:trPr>
          <w:gridAfter w:val="1"/>
          <w:wAfter w:w="1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4</w:t>
            </w:r>
          </w:p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Содержание и ремонт автомобильных дорог общего пользования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03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A64C7" w:rsidRPr="00BC7001" w:rsidTr="00BC7001">
        <w:trPr>
          <w:gridAfter w:val="1"/>
          <w:wAfter w:w="1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DA64C7" w:rsidRPr="00BC7001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786952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786952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786952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786952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786952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786952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786952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786952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786952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786952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</w:tr>
      <w:tr w:rsidR="00DA64C7" w:rsidRPr="00BC7001" w:rsidTr="00BC7001">
        <w:trPr>
          <w:gridAfter w:val="1"/>
          <w:wAfter w:w="1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                            МЕРОПРИЯТИЕ 5 </w:t>
            </w:r>
          </w:p>
          <w:p w:rsidR="00DA64C7" w:rsidRPr="00BC7001" w:rsidRDefault="00DA64C7" w:rsidP="00C45A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03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A64C7" w:rsidRPr="00BC7001" w:rsidTr="00BC7001">
        <w:trPr>
          <w:gridAfter w:val="1"/>
          <w:wAfter w:w="1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786952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786952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786952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64C7" w:rsidRPr="00BC7001" w:rsidTr="00BC7001">
        <w:trPr>
          <w:gridAfter w:val="1"/>
          <w:wAfter w:w="1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                            МЕРОПРИЯТИЕ 6</w:t>
            </w:r>
          </w:p>
          <w:p w:rsidR="00DA64C7" w:rsidRPr="00BC7001" w:rsidRDefault="00DA64C7" w:rsidP="002361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Реконструкция и капитальный ремонт </w:t>
            </w:r>
            <w:r w:rsidRPr="00BC7001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водопроводных сетей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A64C7" w:rsidRPr="00BC7001" w:rsidTr="00BC7001">
        <w:trPr>
          <w:gridAfter w:val="1"/>
          <w:wAfter w:w="1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Доля отремонтированных водопроводных сетей в их общей протяженности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jc w:val="center"/>
              <w:rPr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jc w:val="center"/>
              <w:rPr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jc w:val="center"/>
              <w:rPr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786952" w:rsidP="00AA7D9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786952" w:rsidP="00AA7D9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786952" w:rsidP="00AA7D9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DA64C7" w:rsidRPr="00BC7001" w:rsidTr="00BC7001">
        <w:trPr>
          <w:gridAfter w:val="1"/>
          <w:wAfter w:w="11" w:type="dxa"/>
          <w:trHeight w:val="3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4D42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7</w:t>
            </w:r>
          </w:p>
          <w:p w:rsidR="00DA64C7" w:rsidRPr="00BC7001" w:rsidRDefault="00DA64C7" w:rsidP="004D42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A64C7" w:rsidRPr="00BC7001" w:rsidTr="00BC7001">
        <w:trPr>
          <w:gridAfter w:val="1"/>
          <w:wAfter w:w="12" w:type="dxa"/>
          <w:trHeight w:val="631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F932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Доля утвержденных административных  регламентов по предоставлению муниципальных услуг в соответствии с утвержденным перечнем  муниципальных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786952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786952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786952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A64C7" w:rsidRPr="00BC7001" w:rsidTr="00BC7001">
        <w:trPr>
          <w:gridAfter w:val="1"/>
          <w:wAfter w:w="12" w:type="dxa"/>
          <w:trHeight w:val="3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23618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ED43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61674A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61674A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61674A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61674A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61674A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61674A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61674A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61674A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64C7" w:rsidRPr="00BC7001" w:rsidTr="00BC7001">
        <w:trPr>
          <w:gridAfter w:val="1"/>
          <w:wAfter w:w="12" w:type="dxa"/>
          <w:trHeight w:val="3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F932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ED43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бюджет поселения от налога на имущество за отчетный </w:t>
            </w: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период 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FA0D46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385,8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FA0D46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35,2</w:t>
            </w:r>
          </w:p>
        </w:tc>
        <w:tc>
          <w:tcPr>
            <w:tcW w:w="1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9664EB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181,2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9664EB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38,7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9664EB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36,6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FA0D46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FA0D46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64C7" w:rsidRPr="00BC7001" w:rsidTr="00BC7001">
        <w:trPr>
          <w:gridAfter w:val="1"/>
          <w:wAfter w:w="12" w:type="dxa"/>
          <w:trHeight w:val="3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285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8</w:t>
            </w:r>
          </w:p>
          <w:p w:rsidR="00DA64C7" w:rsidRPr="00BC7001" w:rsidRDefault="00DA64C7" w:rsidP="00285B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ED4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A64C7" w:rsidRPr="00BC7001" w:rsidTr="00BC7001">
        <w:trPr>
          <w:gridAfter w:val="1"/>
          <w:wAfter w:w="12" w:type="dxa"/>
          <w:trHeight w:val="3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285B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чел.населения, нашедших свое подтверждение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ED4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Единиц на 1 тыс. человек населения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F77B3A" w:rsidP="00FA0D4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F77B3A" w:rsidP="00FA0D4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F77B3A" w:rsidP="00FA0D4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DA64C7" w:rsidRPr="00BC7001" w:rsidTr="00BC7001">
        <w:trPr>
          <w:gridAfter w:val="1"/>
          <w:wAfter w:w="12" w:type="dxa"/>
          <w:trHeight w:val="63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ПОДПРОГРАММА 2</w:t>
            </w:r>
          </w:p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03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A64C7" w:rsidRPr="00BC7001" w:rsidTr="00BC7001">
        <w:trPr>
          <w:gridAfter w:val="1"/>
          <w:wAfter w:w="11" w:type="dxa"/>
          <w:trHeight w:val="63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434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1</w:t>
            </w:r>
          </w:p>
          <w:p w:rsidR="00DA64C7" w:rsidRPr="00BC7001" w:rsidRDefault="00DA64C7" w:rsidP="00373F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03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A64C7" w:rsidRPr="00BC7001" w:rsidTr="00BC7001">
        <w:trPr>
          <w:gridAfter w:val="1"/>
          <w:wAfter w:w="11" w:type="dxa"/>
          <w:trHeight w:val="10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9A3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23618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7A6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A64C7" w:rsidRPr="00BC7001" w:rsidRDefault="00DA64C7" w:rsidP="007A6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7A6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7A6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7A6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7A6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7A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7A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7A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7A643A" w:rsidP="007A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7A643A" w:rsidP="007A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7A643A" w:rsidP="007A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A64C7" w:rsidRPr="00BC7001" w:rsidTr="00BC7001">
        <w:trPr>
          <w:gridAfter w:val="1"/>
          <w:wAfter w:w="11" w:type="dxa"/>
          <w:trHeight w:val="3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BC7001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7A6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A64C7" w:rsidRPr="00BC7001" w:rsidRDefault="00DA64C7" w:rsidP="007A6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7A6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7A6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7A6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7A6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7A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7A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DA64C7" w:rsidP="007A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7A643A" w:rsidP="007A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7A643A" w:rsidP="007A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BC7001" w:rsidRDefault="007A643A" w:rsidP="007A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00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</w:tbl>
    <w:p w:rsidR="00BD487A" w:rsidRPr="00524EC7" w:rsidRDefault="00BD487A" w:rsidP="006D0FFD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9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7"/>
        <w:gridCol w:w="1841"/>
        <w:gridCol w:w="1840"/>
        <w:gridCol w:w="920"/>
        <w:gridCol w:w="920"/>
        <w:gridCol w:w="789"/>
        <w:gridCol w:w="788"/>
        <w:gridCol w:w="789"/>
        <w:gridCol w:w="788"/>
        <w:gridCol w:w="789"/>
        <w:gridCol w:w="920"/>
        <w:gridCol w:w="789"/>
        <w:gridCol w:w="775"/>
        <w:gridCol w:w="780"/>
        <w:gridCol w:w="567"/>
        <w:gridCol w:w="249"/>
      </w:tblGrid>
      <w:tr w:rsidR="00F97D36" w:rsidRPr="006D0FFD" w:rsidTr="004E5FF7">
        <w:trPr>
          <w:gridAfter w:val="1"/>
          <w:wAfter w:w="249" w:type="dxa"/>
          <w:trHeight w:val="702"/>
        </w:trPr>
        <w:tc>
          <w:tcPr>
            <w:tcW w:w="14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870F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Таблица 2</w:t>
            </w:r>
          </w:p>
        </w:tc>
      </w:tr>
      <w:tr w:rsidR="00F97D36" w:rsidRPr="006D0FFD" w:rsidTr="004E5FF7">
        <w:trPr>
          <w:gridAfter w:val="1"/>
          <w:wAfter w:w="249" w:type="dxa"/>
          <w:trHeight w:val="569"/>
        </w:trPr>
        <w:tc>
          <w:tcPr>
            <w:tcW w:w="14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Расходы бюджета на реализацию муниципальной программы  Урывского сельского поселения                            </w:t>
            </w:r>
          </w:p>
        </w:tc>
      </w:tr>
      <w:tr w:rsidR="00F97D36" w:rsidRPr="006D0FFD" w:rsidTr="004E5FF7">
        <w:trPr>
          <w:gridAfter w:val="1"/>
          <w:wAfter w:w="249" w:type="dxa"/>
          <w:trHeight w:val="30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ответственного исполнителя, исполнителя – главного распорядителя средств районного бюджета (далее – ГРБС)</w:t>
            </w:r>
          </w:p>
        </w:tc>
        <w:tc>
          <w:tcPr>
            <w:tcW w:w="96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6D0FFD" w:rsidRPr="006D0FFD" w:rsidTr="004E5FF7">
        <w:trPr>
          <w:gridAfter w:val="1"/>
          <w:wAfter w:w="249" w:type="dxa"/>
          <w:trHeight w:val="559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2014</w:t>
            </w: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2015</w:t>
            </w: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2016</w:t>
            </w: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2017</w:t>
            </w: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2018</w:t>
            </w: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2007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2019</w:t>
            </w: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  <w:p w:rsidR="00F97D36" w:rsidRPr="006D0FFD" w:rsidRDefault="00F97D36" w:rsidP="002007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2021</w:t>
            </w:r>
          </w:p>
          <w:p w:rsidR="00F97D36" w:rsidRPr="006D0FFD" w:rsidRDefault="00F97D36" w:rsidP="002007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863B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863B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863B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863B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2025</w:t>
            </w:r>
          </w:p>
        </w:tc>
      </w:tr>
      <w:tr w:rsidR="006D0FFD" w:rsidRPr="006D0FFD" w:rsidTr="004E5FF7">
        <w:trPr>
          <w:gridAfter w:val="1"/>
          <w:wAfter w:w="249" w:type="dxa"/>
          <w:trHeight w:val="27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2007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2007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2007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2007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2007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2007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2007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D0FFD" w:rsidRPr="006D0FFD" w:rsidTr="004E5FF7">
        <w:trPr>
          <w:gridAfter w:val="1"/>
          <w:wAfter w:w="249" w:type="dxa"/>
          <w:trHeight w:val="37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решения вопросов местного значения  Урывского сельского поселения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6153,9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8626,1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7432,6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8863,4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13199,67694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2007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16461,01563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2007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13442,7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2007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21783,6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2C02FE" w:rsidP="002007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23102,5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1F4A40" w:rsidP="002007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10370,9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1F4A40" w:rsidP="002007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9269,8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1F4A40" w:rsidP="002007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5564,0</w:t>
            </w:r>
          </w:p>
        </w:tc>
      </w:tr>
      <w:tr w:rsidR="006D0FFD" w:rsidRPr="006D0FFD" w:rsidTr="004E5FF7">
        <w:trPr>
          <w:gridAfter w:val="1"/>
          <w:wAfter w:w="249" w:type="dxa"/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gridAfter w:val="1"/>
          <w:wAfter w:w="249" w:type="dxa"/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Урывского </w:t>
            </w: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3929,1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6240,8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4964,7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6134,</w:t>
            </w:r>
            <w:r w:rsidRPr="006D0FFD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lastRenderedPageBreak/>
              <w:t>8940,</w:t>
            </w:r>
            <w:r w:rsidRPr="006D0FFD">
              <w:rPr>
                <w:rFonts w:ascii="Arial" w:hAnsi="Arial" w:cs="Arial"/>
                <w:sz w:val="20"/>
                <w:szCs w:val="20"/>
              </w:rPr>
              <w:lastRenderedPageBreak/>
              <w:t>66601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2007BC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lastRenderedPageBreak/>
              <w:t>12998,9578</w:t>
            </w:r>
            <w:r w:rsidRPr="006D0FF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2007BC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lastRenderedPageBreak/>
              <w:t>9745,</w:t>
            </w:r>
            <w:r w:rsidRPr="006D0FFD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15173E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lastRenderedPageBreak/>
              <w:t>14803,</w:t>
            </w:r>
            <w:r w:rsidRPr="006D0FF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2C02FE" w:rsidP="00B046EE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lastRenderedPageBreak/>
              <w:t>9225,</w:t>
            </w:r>
            <w:r w:rsidRPr="006D0FF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1F4A40" w:rsidP="00B046EE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lastRenderedPageBreak/>
              <w:t>3828,</w:t>
            </w:r>
            <w:r w:rsidRPr="006D0FFD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1F4A40" w:rsidP="00B046EE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lastRenderedPageBreak/>
              <w:t>6991,</w:t>
            </w:r>
            <w:r w:rsidRPr="006D0FF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1F4A40" w:rsidP="00B046EE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lastRenderedPageBreak/>
              <w:t>325</w:t>
            </w:r>
            <w:r w:rsidRPr="006D0FFD">
              <w:rPr>
                <w:rFonts w:ascii="Arial" w:hAnsi="Arial" w:cs="Arial"/>
                <w:sz w:val="20"/>
                <w:szCs w:val="20"/>
              </w:rPr>
              <w:lastRenderedPageBreak/>
              <w:t>8,4</w:t>
            </w:r>
          </w:p>
        </w:tc>
      </w:tr>
      <w:tr w:rsidR="006D0FFD" w:rsidRPr="006D0FFD" w:rsidTr="004E5FF7">
        <w:trPr>
          <w:gridAfter w:val="1"/>
          <w:wAfter w:w="249" w:type="dxa"/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2224,8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2385,3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2467,9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2728,5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F93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4259,01093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2007BC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3462,05782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7014E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3407,4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B046EE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6980,4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2C02FE" w:rsidP="00B046EE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13877,4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456BF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6542,1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456BF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456BF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</w:tr>
      <w:tr w:rsidR="006D0FFD" w:rsidRPr="006D0FFD" w:rsidTr="004E5FF7">
        <w:trPr>
          <w:gridAfter w:val="1"/>
          <w:wAfter w:w="249" w:type="dxa"/>
          <w:trHeight w:val="42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деятельности администрации Урывского сельского поселения по решению вопросов местного значения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3929,1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6240,8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587D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4964,7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7F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6134,9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C31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8940,66601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6BF" w:rsidRPr="006D0FFD" w:rsidRDefault="00F456BF" w:rsidP="00C31F1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12998,95781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6BF" w:rsidRPr="006D0FFD" w:rsidRDefault="00F456BF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9745,8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6BF" w:rsidRPr="006D0FFD" w:rsidRDefault="00F456BF" w:rsidP="00863BBF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14803,2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2C02FE" w:rsidP="00F456BF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9225,1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F456BF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3828,8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F456BF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6991,2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F456BF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3258,4</w:t>
            </w:r>
          </w:p>
        </w:tc>
      </w:tr>
      <w:tr w:rsidR="006D0FFD" w:rsidRPr="006D0FFD" w:rsidTr="004E5FF7">
        <w:trPr>
          <w:gridAfter w:val="1"/>
          <w:wAfter w:w="249" w:type="dxa"/>
          <w:trHeight w:val="42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2007BC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2007BC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2007BC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2007BC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2007BC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2007BC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2007BC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gridAfter w:val="1"/>
          <w:wAfter w:w="249" w:type="dxa"/>
          <w:trHeight w:val="51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3929,1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587D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6240,8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587D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4964,7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7F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6134,9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C31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8940,66601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6BF" w:rsidRPr="006D0FFD" w:rsidRDefault="00F456BF" w:rsidP="00C31F1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12998,95781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6BF" w:rsidRPr="006D0FFD" w:rsidRDefault="00F456BF" w:rsidP="0015173E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9745,8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6BF" w:rsidRPr="006D0FFD" w:rsidRDefault="00F456BF" w:rsidP="00863BBF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14803,2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2C02FE" w:rsidP="00F456BF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9225,1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F456BF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3828,8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F456BF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6991,2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F456BF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3258,4</w:t>
            </w:r>
          </w:p>
        </w:tc>
      </w:tr>
      <w:tr w:rsidR="006D0FFD" w:rsidRPr="006D0FFD" w:rsidTr="004E5FF7">
        <w:trPr>
          <w:gridAfter w:val="1"/>
          <w:wAfter w:w="249" w:type="dxa"/>
          <w:trHeight w:val="37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D07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75,3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D07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78,8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D07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88,0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D07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90,6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456BF" w:rsidP="00D07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99,0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456BF" w:rsidP="00D07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113,3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456BF" w:rsidP="00D07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118,4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456BF" w:rsidP="00D07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122,7</w:t>
            </w:r>
          </w:p>
        </w:tc>
      </w:tr>
      <w:tr w:rsidR="006D0FFD" w:rsidRPr="006D0FFD" w:rsidTr="004E5FF7">
        <w:trPr>
          <w:gridAfter w:val="1"/>
          <w:wAfter w:w="249" w:type="dxa"/>
          <w:trHeight w:val="73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gridAfter w:val="1"/>
          <w:wAfter w:w="249" w:type="dxa"/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  <w:p w:rsidR="00F456BF" w:rsidRPr="006D0FFD" w:rsidRDefault="00F456BF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2951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587D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587D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587D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C31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6BF" w:rsidRPr="006D0FFD" w:rsidRDefault="00F456BF" w:rsidP="00C31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6BF" w:rsidRPr="006D0FFD" w:rsidRDefault="00F456BF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6BF" w:rsidRPr="006D0FFD" w:rsidRDefault="00F456BF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90,6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F45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F45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F45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118,4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6BF" w:rsidRPr="006D0FFD" w:rsidRDefault="00F456BF" w:rsidP="00F45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122,7</w:t>
            </w:r>
          </w:p>
        </w:tc>
      </w:tr>
      <w:tr w:rsidR="006D0FFD" w:rsidRPr="006D0FFD" w:rsidTr="004E5FF7">
        <w:trPr>
          <w:gridAfter w:val="1"/>
          <w:wAfter w:w="249" w:type="dxa"/>
          <w:trHeight w:val="37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техногенного характера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20,61152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D07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2,4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D07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2,4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D07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D07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D07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D07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456BF" w:rsidP="00D07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6D0FFD" w:rsidRPr="006D0FFD" w:rsidTr="004E5FF7">
        <w:trPr>
          <w:gridAfter w:val="1"/>
          <w:wAfter w:w="249" w:type="dxa"/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gridAfter w:val="1"/>
          <w:wAfter w:w="249" w:type="dxa"/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Урывского сельского </w:t>
            </w: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17,1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F602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587D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587D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31F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20,61152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31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31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2,4</w:t>
            </w:r>
          </w:p>
          <w:p w:rsidR="00F97D36" w:rsidRPr="006D0FFD" w:rsidRDefault="00F97D36" w:rsidP="00C31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31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D0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D0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D0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456BF" w:rsidP="00D0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D0FFD" w:rsidRPr="006D0FFD" w:rsidTr="004E5FF7">
        <w:trPr>
          <w:gridAfter w:val="1"/>
          <w:wAfter w:w="249" w:type="dxa"/>
          <w:trHeight w:val="37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2704,9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802,7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1170,5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1132,54512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914F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3084,28611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7E23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1551,6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7E23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5469,9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2C02FE" w:rsidP="007E23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2331,5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4B593A" w:rsidP="007E23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266,</w:t>
            </w:r>
          </w:p>
          <w:p w:rsidR="004B593A" w:rsidRPr="006D0FFD" w:rsidRDefault="004B593A" w:rsidP="007E23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4B593A" w:rsidP="007E23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3986,1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4B593A" w:rsidP="007E23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86,1</w:t>
            </w:r>
          </w:p>
        </w:tc>
      </w:tr>
      <w:tr w:rsidR="006D0FFD" w:rsidRPr="006D0FFD" w:rsidTr="004E5FF7">
        <w:trPr>
          <w:gridAfter w:val="1"/>
          <w:wAfter w:w="249" w:type="dxa"/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gridAfter w:val="1"/>
          <w:wAfter w:w="249" w:type="dxa"/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587D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2704,9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587D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802,7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587D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1170,5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31F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1132,54512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31F1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3084,28611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1551,6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5469,9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2C02FE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2331,5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4B593A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266,9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4B593A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3986,1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4B593A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86,1</w:t>
            </w:r>
          </w:p>
        </w:tc>
      </w:tr>
      <w:tr w:rsidR="006D0FFD" w:rsidRPr="006D0FFD" w:rsidTr="004E5FF7">
        <w:trPr>
          <w:gridAfter w:val="1"/>
          <w:wAfter w:w="249" w:type="dxa"/>
          <w:trHeight w:val="37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Содержание и ремонт автомобильных дорог общего пользования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1285,3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904,9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1374,3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2474,2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4506,35159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7211,597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3093,6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3405,8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2C02FE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4408,1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4B593A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1618,5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4B593A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1756,8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4B593A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1962,6</w:t>
            </w:r>
          </w:p>
        </w:tc>
      </w:tr>
      <w:tr w:rsidR="006D0FFD" w:rsidRPr="006D0FFD" w:rsidTr="004E5FF7">
        <w:trPr>
          <w:gridAfter w:val="1"/>
          <w:wAfter w:w="249" w:type="dxa"/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gridAfter w:val="1"/>
          <w:wAfter w:w="249" w:type="dxa"/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A" w:rsidRPr="006D0FFD" w:rsidRDefault="004B593A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A" w:rsidRPr="006D0FFD" w:rsidRDefault="004B593A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A" w:rsidRPr="006D0FFD" w:rsidRDefault="004B593A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A" w:rsidRPr="006D0FFD" w:rsidRDefault="004B593A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1285,3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A" w:rsidRPr="006D0FFD" w:rsidRDefault="004B593A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904,9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A" w:rsidRPr="006D0FFD" w:rsidRDefault="004B593A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1374,3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A" w:rsidRPr="006D0FFD" w:rsidRDefault="004B593A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2474,2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A" w:rsidRPr="006D0FFD" w:rsidRDefault="004B593A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4506,35159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93A" w:rsidRPr="006D0FFD" w:rsidRDefault="004B593A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7211,597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93A" w:rsidRPr="006D0FFD" w:rsidRDefault="004B593A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3093,6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93A" w:rsidRPr="006D0FFD" w:rsidRDefault="004B593A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3405,8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93A" w:rsidRPr="006D0FFD" w:rsidRDefault="002C02FE" w:rsidP="004B593A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4408,1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93A" w:rsidRPr="006D0FFD" w:rsidRDefault="004B593A" w:rsidP="004B593A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1618,5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93A" w:rsidRPr="006D0FFD" w:rsidRDefault="004B593A" w:rsidP="004B593A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1756,8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93A" w:rsidRPr="006D0FFD" w:rsidRDefault="004B593A" w:rsidP="004B593A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1962,6</w:t>
            </w:r>
          </w:p>
        </w:tc>
      </w:tr>
      <w:tr w:rsidR="006D0FFD" w:rsidRPr="006D0FFD" w:rsidTr="004E5FF7">
        <w:trPr>
          <w:gridAfter w:val="1"/>
          <w:wAfter w:w="249" w:type="dxa"/>
          <w:trHeight w:val="37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2C02FE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C64EA0" w:rsidP="00B52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C64EA0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C64EA0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D0FFD" w:rsidRPr="006D0FFD" w:rsidTr="004E5FF7">
        <w:trPr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A0" w:rsidRPr="006D0FFD" w:rsidRDefault="00C64EA0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A0" w:rsidRPr="006D0FFD" w:rsidRDefault="00C64EA0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A0" w:rsidRPr="006D0FFD" w:rsidRDefault="00C64EA0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A0" w:rsidRPr="006D0FFD" w:rsidRDefault="00C64EA0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A0" w:rsidRPr="006D0FFD" w:rsidRDefault="00C64EA0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A0" w:rsidRPr="006D0FFD" w:rsidRDefault="00C64EA0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A0" w:rsidRPr="006D0FFD" w:rsidRDefault="00C64EA0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A0" w:rsidRPr="006D0FFD" w:rsidRDefault="00C64EA0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EA0" w:rsidRPr="006D0FFD" w:rsidRDefault="00C64EA0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4EA0" w:rsidRPr="006D0FFD" w:rsidRDefault="00C64EA0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4EA0" w:rsidRPr="006D0FFD" w:rsidRDefault="00C64EA0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EA0" w:rsidRPr="006D0FFD" w:rsidRDefault="002C02FE" w:rsidP="00C64E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4EA0" w:rsidRPr="006D0FFD" w:rsidRDefault="00C64EA0" w:rsidP="00C64E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4EA0" w:rsidRPr="006D0FFD" w:rsidRDefault="00C64EA0" w:rsidP="00C64E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EA0" w:rsidRPr="006D0FFD" w:rsidRDefault="00C64EA0" w:rsidP="00C64E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D0FFD" w:rsidRPr="006D0FFD" w:rsidTr="004E5FF7">
        <w:trPr>
          <w:trHeight w:val="37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407,5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136,523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181,80253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2507,8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2778,6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2C02FE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D13DB1" w:rsidP="00C06CA2">
            <w:pPr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D13DB1" w:rsidP="00C06CA2">
            <w:pPr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D13DB1" w:rsidP="00C06CA2">
            <w:pPr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6D0FFD" w:rsidRPr="006D0FFD" w:rsidTr="004E5FF7">
        <w:trPr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407,5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136,523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181080253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2507,8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2778,6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2C02FE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D13DB1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D13DB1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D13DB1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6D0FFD" w:rsidRPr="006D0FFD" w:rsidTr="004E5FF7">
        <w:trPr>
          <w:trHeight w:val="351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ОСНОВНОЕ МЕРОПРИЯТИЕ 7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1551,6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1481,4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1745,6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2398,12054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1752,361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2050,5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2197,5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6D0FFD" w:rsidRDefault="002C02FE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1507,5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36" w:rsidRPr="006D0FFD" w:rsidRDefault="00D13DB1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1085,1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36" w:rsidRPr="006D0FFD" w:rsidRDefault="00D13DB1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604,9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6D0FFD" w:rsidRDefault="00D13DB1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728,6</w:t>
            </w:r>
          </w:p>
        </w:tc>
      </w:tr>
      <w:tr w:rsidR="006D0FFD" w:rsidRPr="006D0FFD" w:rsidTr="004E5FF7">
        <w:trPr>
          <w:trHeight w:val="7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trHeight w:val="454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1551,6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1481,4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1745,6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2398,12054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1752,361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3D5526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2050,5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DF4045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2197,5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2C02FE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1507,5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D13DB1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1085,1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D13DB1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604,9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D13DB1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728,6</w:t>
            </w:r>
          </w:p>
        </w:tc>
      </w:tr>
      <w:tr w:rsidR="006D0FFD" w:rsidRPr="006D0FFD" w:rsidTr="004E5FF7">
        <w:trPr>
          <w:trHeight w:val="36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546,2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639,6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635,6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8051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671,21424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687,71117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741,4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748,4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2C02FE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834,7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D13DB1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615,0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D13DB1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515,0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D13DB1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375,4</w:t>
            </w:r>
          </w:p>
        </w:tc>
      </w:tr>
      <w:tr w:rsidR="006D0FFD" w:rsidRPr="006D0FFD" w:rsidTr="004E5FF7">
        <w:trPr>
          <w:trHeight w:val="31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trHeight w:val="45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546,2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639,6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635,6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671,21424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687,71117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741,4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748,4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2C02FE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834,7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D13DB1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615,0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D13DB1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515,0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D13DB1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375,4</w:t>
            </w:r>
          </w:p>
        </w:tc>
      </w:tr>
      <w:tr w:rsidR="006D0FFD" w:rsidRPr="006D0FFD" w:rsidTr="004E5FF7">
        <w:trPr>
          <w:gridAfter w:val="1"/>
          <w:wAfter w:w="249" w:type="dxa"/>
          <w:trHeight w:val="417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9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Финансовое обеспечение выплат пенсий за выслугу лет и единовременного пособия при выходе на пенсию муниципальным служащим, имеющим право на получение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gridAfter w:val="1"/>
          <w:wAfter w:w="249" w:type="dxa"/>
          <w:trHeight w:val="55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gridAfter w:val="1"/>
          <w:wAfter w:w="249" w:type="dxa"/>
          <w:trHeight w:val="76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gridAfter w:val="1"/>
          <w:wAfter w:w="249" w:type="dxa"/>
          <w:trHeight w:val="34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ОСНОВНОЕ МЕРОПРИЯТИЕ 10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 xml:space="preserve">Проведение муниципальных выборов                   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gridAfter w:val="1"/>
          <w:wAfter w:w="249" w:type="dxa"/>
          <w:trHeight w:val="285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gridAfter w:val="1"/>
          <w:wAfter w:w="249" w:type="dxa"/>
          <w:trHeight w:val="217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gridAfter w:val="1"/>
          <w:wAfter w:w="249" w:type="dxa"/>
          <w:trHeight w:val="217"/>
        </w:trPr>
        <w:tc>
          <w:tcPr>
            <w:tcW w:w="144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11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gridAfter w:val="1"/>
          <w:wAfter w:w="249" w:type="dxa"/>
          <w:trHeight w:val="217"/>
        </w:trPr>
        <w:tc>
          <w:tcPr>
            <w:tcW w:w="144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gridAfter w:val="1"/>
          <w:wAfter w:w="249" w:type="dxa"/>
          <w:trHeight w:val="217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gridAfter w:val="1"/>
          <w:wAfter w:w="249" w:type="dxa"/>
          <w:trHeight w:val="217"/>
        </w:trPr>
        <w:tc>
          <w:tcPr>
            <w:tcW w:w="144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12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gridAfter w:val="1"/>
          <w:wAfter w:w="249" w:type="dxa"/>
          <w:trHeight w:val="217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gridAfter w:val="1"/>
          <w:wAfter w:w="249" w:type="dxa"/>
          <w:trHeight w:val="217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gridAfter w:val="1"/>
          <w:wAfter w:w="249" w:type="dxa"/>
          <w:trHeight w:val="217"/>
        </w:trPr>
        <w:tc>
          <w:tcPr>
            <w:tcW w:w="144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</w:t>
            </w: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ТИЕ 13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Финансовое обеспечение </w:t>
            </w: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выполнения других расходных обязательств Урывского сельского поселения Острогожского муниципального района Воронежской области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gridAfter w:val="1"/>
          <w:wAfter w:w="249" w:type="dxa"/>
          <w:trHeight w:val="2298"/>
        </w:trPr>
        <w:tc>
          <w:tcPr>
            <w:tcW w:w="144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gridAfter w:val="1"/>
          <w:wAfter w:w="249" w:type="dxa"/>
          <w:trHeight w:val="217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gridAfter w:val="1"/>
          <w:wAfter w:w="249" w:type="dxa"/>
          <w:trHeight w:val="301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2</w:t>
            </w: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2224,8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2385,3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2467,9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2728,5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4259,01093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3462,05782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3407,4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6980,4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2C02FE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13877,4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D13DB1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6542,1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D13DB1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2278,6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D13DB1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2278,6</w:t>
            </w:r>
          </w:p>
        </w:tc>
      </w:tr>
      <w:tr w:rsidR="006D0FFD" w:rsidRPr="006D0FFD" w:rsidTr="004E5FF7">
        <w:trPr>
          <w:gridAfter w:val="1"/>
          <w:wAfter w:w="249" w:type="dxa"/>
          <w:trHeight w:val="53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gridAfter w:val="1"/>
          <w:wAfter w:w="249" w:type="dxa"/>
          <w:trHeight w:val="412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2224,8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2385,3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2467,9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2728,5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4259,01093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3462,05782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3407,4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F97D36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6980,4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6D0FFD" w:rsidRDefault="002C02FE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13877,4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D13DB1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6542,1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D13DB1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6D0FFD" w:rsidRDefault="00D13DB1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</w:tr>
      <w:tr w:rsidR="006D0FFD" w:rsidRPr="006D0FFD" w:rsidTr="004E5FF7">
        <w:trPr>
          <w:gridAfter w:val="1"/>
          <w:wAfter w:w="249" w:type="dxa"/>
          <w:trHeight w:val="622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DB1" w:rsidRPr="006D0FFD" w:rsidRDefault="00D13DB1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DB1" w:rsidRPr="006D0FFD" w:rsidRDefault="00D13DB1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Финансовое обеспечение деятельности муниципального казённого учреждения </w:t>
            </w: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культуры «Урывский сельский культурно-досуговый центр»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6D0FFD" w:rsidRDefault="00D13DB1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6D0FFD" w:rsidRDefault="00D13DB1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2224,8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6D0FFD" w:rsidRDefault="00D13DB1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2385,3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6D0FFD" w:rsidRDefault="00D13DB1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2467,9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6D0FFD" w:rsidRDefault="00D13DB1" w:rsidP="00C06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2728,5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6D0FFD" w:rsidRDefault="00D13DB1" w:rsidP="00C06C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4259,01093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6D0FFD" w:rsidRDefault="00D13D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3462,05782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6D0FFD" w:rsidRDefault="00D13DB1" w:rsidP="00CE54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b/>
                <w:sz w:val="20"/>
                <w:szCs w:val="20"/>
              </w:rPr>
              <w:t>3407,4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6D0FFD" w:rsidRDefault="00D13DB1" w:rsidP="00CE54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6980,4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6D0FFD" w:rsidRDefault="002C02FE" w:rsidP="00D13DB1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13877,4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6D0FFD" w:rsidRDefault="00D13DB1" w:rsidP="00D13DB1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6542,1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6D0FFD" w:rsidRDefault="00D13DB1" w:rsidP="00D13DB1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6D0FFD" w:rsidRDefault="00D13DB1" w:rsidP="00D13DB1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</w:tr>
      <w:tr w:rsidR="006D0FFD" w:rsidRPr="006D0FFD" w:rsidTr="004E5FF7">
        <w:trPr>
          <w:gridAfter w:val="1"/>
          <w:wAfter w:w="249" w:type="dxa"/>
          <w:trHeight w:val="495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36" w:rsidRPr="006D0FF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D36" w:rsidRPr="006D0FFD" w:rsidRDefault="00F9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6D0FFD" w:rsidRDefault="00F97D36" w:rsidP="00C06C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6D0FFD" w:rsidTr="004E5FF7">
        <w:trPr>
          <w:gridAfter w:val="1"/>
          <w:wAfter w:w="249" w:type="dxa"/>
          <w:trHeight w:val="855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6D0FFD" w:rsidRDefault="00D13DB1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6D0FFD" w:rsidRDefault="00D13DB1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6D0FFD" w:rsidRDefault="00D13DB1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6D0FFD" w:rsidRDefault="00D13DB1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2224,8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6D0FFD" w:rsidRDefault="00D13DB1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2385,3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6D0FFD" w:rsidRDefault="00D13DB1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2467,9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6D0FFD" w:rsidRDefault="00D13DB1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2728,5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6D0FFD" w:rsidRDefault="00D13DB1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4259,01093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6D0FFD" w:rsidRDefault="00D13DB1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3462,05782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6D0FFD" w:rsidRDefault="00D13DB1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3407,4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6D0FFD" w:rsidRDefault="00D13DB1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6980,4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6D0FFD" w:rsidRDefault="002C02FE" w:rsidP="00D13DB1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13877,4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6D0FFD" w:rsidRDefault="00D13DB1" w:rsidP="00D13DB1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6542,1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6D0FFD" w:rsidRDefault="00D13DB1" w:rsidP="00D13DB1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6D0FFD" w:rsidRDefault="00D13DB1" w:rsidP="00D13DB1">
            <w:pPr>
              <w:rPr>
                <w:rFonts w:ascii="Arial" w:hAnsi="Arial" w:cs="Arial"/>
                <w:sz w:val="20"/>
                <w:szCs w:val="20"/>
              </w:rPr>
            </w:pPr>
            <w:r w:rsidRPr="006D0FFD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</w:tr>
    </w:tbl>
    <w:p w:rsidR="00B261AD" w:rsidRDefault="00AA26B5" w:rsidP="00AA26B5">
      <w:pPr>
        <w:widowControl w:val="0"/>
        <w:tabs>
          <w:tab w:val="left" w:pos="3240"/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ab/>
      </w:r>
      <w:r>
        <w:rPr>
          <w:rFonts w:ascii="Arial" w:hAnsi="Arial" w:cs="Arial"/>
          <w:sz w:val="24"/>
          <w:szCs w:val="24"/>
          <w:lang w:eastAsia="ru-RU"/>
        </w:rPr>
        <w:tab/>
      </w:r>
    </w:p>
    <w:p w:rsidR="00AA26B5" w:rsidRPr="00524EC7" w:rsidRDefault="00AA26B5" w:rsidP="00AA26B5">
      <w:pPr>
        <w:widowControl w:val="0"/>
        <w:tabs>
          <w:tab w:val="left" w:pos="3240"/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-20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875"/>
        <w:gridCol w:w="1863"/>
        <w:gridCol w:w="822"/>
        <w:gridCol w:w="822"/>
        <w:gridCol w:w="816"/>
        <w:gridCol w:w="816"/>
        <w:gridCol w:w="816"/>
        <w:gridCol w:w="810"/>
        <w:gridCol w:w="881"/>
        <w:gridCol w:w="849"/>
        <w:gridCol w:w="6"/>
        <w:gridCol w:w="787"/>
        <w:gridCol w:w="754"/>
        <w:gridCol w:w="748"/>
        <w:gridCol w:w="745"/>
      </w:tblGrid>
      <w:tr w:rsidR="00D13DB1" w:rsidRPr="0000628A" w:rsidTr="00D13DB1">
        <w:trPr>
          <w:trHeight w:val="266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00628A" w:rsidRDefault="00D13DB1" w:rsidP="0093344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Таблица 3.</w:t>
            </w:r>
          </w:p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975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Урывского сельского поселения</w:t>
            </w:r>
          </w:p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581"/>
        </w:trPr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327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D13DB1" w:rsidRPr="0000628A" w:rsidTr="00D13DB1">
        <w:trPr>
          <w:trHeight w:val="547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B52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B52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2025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решения вопросов местного значения  Урывского сельского поселения 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6153,9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8626,1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7432,6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8863,4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C31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13199,67694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C31F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16461,01563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7211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13442,7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7211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21786,6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606B76" w:rsidP="007211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23102,5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7211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10370,9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663CE" w:rsidP="007211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9269,8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7C2B7E" w:rsidP="007211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5564,0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606B76" w:rsidP="001551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1089,6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7C2B7E" w:rsidP="007C2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7C2B7E" w:rsidP="001551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118,4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7C2B7E" w:rsidP="001551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122,7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968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3504,98556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3756,4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3608,9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9578,8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606B76" w:rsidP="001551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10634,6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7C2B7E" w:rsidP="001551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3558,4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7C2B7E" w:rsidP="001551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3956,1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7C2B7E" w:rsidP="001551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7C2B7E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6095,3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8379,3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7235,7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7827,1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4F4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9619,39138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12625,81563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881B61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9745,8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881B61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12114,6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606B76" w:rsidP="007C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11378,3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7C2B7E" w:rsidP="007C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6699,2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7C2B7E" w:rsidP="007C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5195,3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7C2B7E" w:rsidP="007C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5385,2</w:t>
            </w:r>
          </w:p>
        </w:tc>
      </w:tr>
      <w:tr w:rsidR="00D13DB1" w:rsidRPr="0000628A" w:rsidTr="00D13DB1">
        <w:trPr>
          <w:trHeight w:val="330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юридические лица </w:t>
            </w:r>
            <w:r w:rsidRPr="0000628A">
              <w:rPr>
                <w:rFonts w:ascii="Arial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ПОДПРОГРАММА 1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Обеспечение деятельности администрации Урывского сельского поселения  по решению вопросов местного значения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3929,1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6240,8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4964,7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6134,9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8940,6601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12998,95781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10035,3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76F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14803,2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606B76" w:rsidP="009334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9225,1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7C2B7E" w:rsidP="009334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3828,8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7C2B7E" w:rsidP="009334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6991,2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7C2B7E" w:rsidP="009334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3285,4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342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342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342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342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68,3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342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7C2B7E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1089,6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7C2B7E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7C2B7E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7C2B7E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122,7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342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342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342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342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948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342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3474,98556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3424F6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3756,4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3424F6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3608,9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3424F6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6288,8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606B76" w:rsidP="003424F6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344,4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7C2B7E" w:rsidP="003424F6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58,4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7C2B7E" w:rsidP="003424F6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3956,1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7C2B7E" w:rsidP="003424F6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3870,5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6043,1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4817,8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5118,6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017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5390,38045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9163,75781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881B61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6338,4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881B61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8423,8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606B76" w:rsidP="0093344B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7791,1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AF76A3" w:rsidP="0093344B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3657,1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AF76A3" w:rsidP="0093344B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2916,7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AF76A3" w:rsidP="0093344B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3106,6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5B4F3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5B4F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D13DB1" w:rsidRPr="0000628A" w:rsidRDefault="00D13DB1" w:rsidP="005B4F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5B4F3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5B4F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5B4F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5B4F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68,9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5B4F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68,3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5B4F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5B4F3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5B4F3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5B4F3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AF76A3" w:rsidP="005B4F3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AF76A3" w:rsidP="005B4F3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AF76A3" w:rsidP="005B4F3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AF76A3" w:rsidP="005B4F3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122,7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B6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B6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68,3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122,7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</w:t>
            </w: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ТИЕ 2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Защита населения и </w:t>
            </w:r>
            <w:r w:rsidRPr="0000628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территории от чрезвычайных ситуаций природного и техногенного характера</w:t>
            </w: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20,61152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AC1941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AC1941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AC1941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AA7D96" w:rsidP="00AC1941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</w:t>
            </w: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rPr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20,61152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AC1941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AC1941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AC1941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C1941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AA7D96" w:rsidP="00AC1941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F76A3" w:rsidRPr="0000628A" w:rsidTr="00D13DB1">
        <w:trPr>
          <w:trHeight w:val="315"/>
        </w:trPr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7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Pr="0000628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Благоустройство территории сельского поселения</w:t>
            </w: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AF76A3" w:rsidRPr="0000628A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AF76A3" w:rsidRPr="0000628A" w:rsidRDefault="00AF76A3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2704,9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802,7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1170,5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1132,54512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9334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3084,28611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4034B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1551,6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B669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5469,9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E81E23" w:rsidP="00AF76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2331,5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266,9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3986,1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86,1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E81E23" w:rsidP="00E81E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990,6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216,83267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4595,0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3956,1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56,1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E61E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E61E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E61E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E61E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259,7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E61E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2573,9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E61E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724,7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E61E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1170,5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E61E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915,71245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E61E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1604,28611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E61E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1380,9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E61E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874,9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E81E23" w:rsidP="00E61E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1026,5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AF76A3" w:rsidP="00E61E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AF76A3" w:rsidP="00E61E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AF76A3" w:rsidP="00E61E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F76A3" w:rsidRPr="0000628A" w:rsidTr="00D13DB1">
        <w:trPr>
          <w:trHeight w:val="315"/>
        </w:trPr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AF76A3" w:rsidRPr="0000628A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AF76A3" w:rsidRPr="0000628A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AF76A3" w:rsidRPr="0000628A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Содержание и ремонт автомобильных дорог общего пользования</w:t>
            </w: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AF76A3" w:rsidRPr="0000628A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AF76A3" w:rsidRPr="0000628A" w:rsidRDefault="00AF76A3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1285,3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904,9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1374,3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2474,2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4506,35159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9334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7211,597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9334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3093,6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B6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3405,8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E81E23" w:rsidP="00AF7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4408,1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1618,5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1756,8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1962,6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3258,15289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2276,4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F76A3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F746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F746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F746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F74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1285,3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F74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904,9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F74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1374,3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F74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2474,2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F74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1248,1987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F746B8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4935,197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F746B8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1339,6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B66983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3405,8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E81E23" w:rsidP="00AF76A3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4408,1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1618,5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1756,8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1962,6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F76A3" w:rsidRPr="0000628A" w:rsidTr="00D13DB1">
        <w:trPr>
          <w:trHeight w:val="315"/>
        </w:trPr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9334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9334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E81E23" w:rsidP="00AF76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F76A3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E81E23" w:rsidP="00AF76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04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F76A3" w:rsidRPr="0000628A" w:rsidTr="00D13DB1">
        <w:trPr>
          <w:trHeight w:val="315"/>
        </w:trPr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F76A3" w:rsidRPr="0000628A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F76A3" w:rsidRPr="0000628A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407,5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136,523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9334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181,80253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282D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2507,8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B6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2778,6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E81E23" w:rsidP="00AF7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1592,2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1645,4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F76A3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407,5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136,523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181,80253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915,6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B66983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1133,2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E81E23" w:rsidP="00AF76A3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46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F76A3" w:rsidRPr="0000628A" w:rsidTr="00D13DB1">
        <w:trPr>
          <w:trHeight w:val="198"/>
        </w:trPr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759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ОСНОВНОЕ МЕРОПРИЯТИЕ 7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759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759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1551,6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1481,4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75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1745,6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75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2398,12054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B759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1752,361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B759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2050,5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B6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2197,5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E81E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81E23" w:rsidRPr="0000628A">
              <w:rPr>
                <w:rFonts w:ascii="Arial" w:hAnsi="Arial" w:cs="Arial"/>
                <w:b/>
                <w:sz w:val="20"/>
                <w:szCs w:val="20"/>
              </w:rPr>
              <w:t>507,5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1085,1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604,9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728,6</w:t>
            </w:r>
          </w:p>
        </w:tc>
      </w:tr>
      <w:tr w:rsidR="00D13DB1" w:rsidRPr="0000628A" w:rsidTr="00D13DB1">
        <w:trPr>
          <w:trHeight w:val="16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3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28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F76A3" w:rsidRPr="0000628A" w:rsidTr="00D13DB1">
        <w:trPr>
          <w:trHeight w:val="111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D63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D63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D63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D63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1551,6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D63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D63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1481,4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D6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1745,6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D6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2398,12054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AD63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1752,361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AD6306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2002,6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B66983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2197,5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E81E23" w:rsidP="00AF76A3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1507,5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1085,1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604,9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728,6</w:t>
            </w:r>
          </w:p>
        </w:tc>
      </w:tr>
      <w:tr w:rsidR="00D13DB1" w:rsidRPr="0000628A" w:rsidTr="00D13DB1">
        <w:trPr>
          <w:trHeight w:val="150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50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F76A3" w:rsidRPr="0000628A" w:rsidTr="00D13DB1">
        <w:trPr>
          <w:trHeight w:val="315"/>
        </w:trPr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759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759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759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546,2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639,6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75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635,6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B75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671,21424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B75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687,71117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B759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741,4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00628A" w:rsidRDefault="00AF76A3" w:rsidP="00B6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748,4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E81E23" w:rsidP="00AF7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834,7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515,0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375,4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00628A" w:rsidRDefault="00AF76A3" w:rsidP="00AF7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615,0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A30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A30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44,4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A30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41809" w:rsidRPr="0000628A" w:rsidTr="00D13DB1">
        <w:trPr>
          <w:trHeight w:val="7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09" w:rsidRPr="0000628A" w:rsidRDefault="00841809" w:rsidP="00B759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09" w:rsidRPr="0000628A" w:rsidRDefault="00841809" w:rsidP="00B759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809" w:rsidRPr="0000628A" w:rsidRDefault="00841809" w:rsidP="00B759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809" w:rsidRPr="0000628A" w:rsidRDefault="00841809" w:rsidP="00B759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546,2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809" w:rsidRPr="0000628A" w:rsidRDefault="00841809" w:rsidP="00B759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809" w:rsidRPr="0000628A" w:rsidRDefault="00841809" w:rsidP="00B759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639,6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809" w:rsidRPr="0000628A" w:rsidRDefault="00841809" w:rsidP="00B75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635,6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809" w:rsidRPr="0000628A" w:rsidRDefault="00841809" w:rsidP="00B75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671,21424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809" w:rsidRPr="0000628A" w:rsidRDefault="00841809" w:rsidP="00B75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687,71117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09" w:rsidRPr="0000628A" w:rsidRDefault="00841809" w:rsidP="00B75900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741,4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09" w:rsidRPr="0000628A" w:rsidRDefault="00841809" w:rsidP="00B66983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748,4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809" w:rsidRPr="0000628A" w:rsidRDefault="00E81E23" w:rsidP="00841809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834,7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809" w:rsidRPr="0000628A" w:rsidRDefault="00841809" w:rsidP="00841809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515,0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809" w:rsidRPr="0000628A" w:rsidRDefault="00841809" w:rsidP="00841809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375,4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809" w:rsidRPr="0000628A" w:rsidRDefault="00841809" w:rsidP="00841809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615,0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402"/>
        </w:trPr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</w:t>
            </w: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ТИЕ 9</w:t>
            </w:r>
          </w:p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Финансовое обеспечение выплат пенсий за выслугу лет и </w:t>
            </w: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единовременного пособия при выходе на пенсию муниципальным служащим, имеющим право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60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90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495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450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00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00"/>
        </w:trPr>
        <w:tc>
          <w:tcPr>
            <w:tcW w:w="46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03"/>
        </w:trPr>
        <w:tc>
          <w:tcPr>
            <w:tcW w:w="4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10</w:t>
            </w:r>
          </w:p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 xml:space="preserve">Проведение муниципальных выборов                    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26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35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80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90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20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20"/>
        </w:trPr>
        <w:tc>
          <w:tcPr>
            <w:tcW w:w="46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258"/>
        </w:trPr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11</w:t>
            </w:r>
          </w:p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240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80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35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26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26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26"/>
        </w:trPr>
        <w:tc>
          <w:tcPr>
            <w:tcW w:w="4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26"/>
        </w:trPr>
        <w:tc>
          <w:tcPr>
            <w:tcW w:w="4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ОСНОВНОЕ </w:t>
            </w: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МЕРОПРИЯТИЕ 12</w:t>
            </w:r>
          </w:p>
        </w:tc>
        <w:tc>
          <w:tcPr>
            <w:tcW w:w="63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26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26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26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26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26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26"/>
        </w:trPr>
        <w:tc>
          <w:tcPr>
            <w:tcW w:w="4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26"/>
        </w:trPr>
        <w:tc>
          <w:tcPr>
            <w:tcW w:w="4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13</w:t>
            </w:r>
          </w:p>
        </w:tc>
        <w:tc>
          <w:tcPr>
            <w:tcW w:w="63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Финансовое обеспечение выполнения других расходных обязательств Урывского сельского поселения Острогожского муниципального района Воронежской области</w:t>
            </w:r>
          </w:p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26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26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26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26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26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126"/>
        </w:trPr>
        <w:tc>
          <w:tcPr>
            <w:tcW w:w="4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41809" w:rsidRPr="0000628A" w:rsidTr="00D13DB1">
        <w:trPr>
          <w:trHeight w:val="523"/>
        </w:trPr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09" w:rsidRPr="0000628A" w:rsidRDefault="00841809" w:rsidP="00A30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</w:t>
            </w: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br w:type="page"/>
              <w:t xml:space="preserve"> 2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09" w:rsidRPr="0000628A" w:rsidRDefault="00841809" w:rsidP="00A30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Обеспечение деятельности муниципального казённого учреждения  культуры «Урывский сельский культурно-досуговый центр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09" w:rsidRPr="0000628A" w:rsidRDefault="00841809" w:rsidP="00A30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09" w:rsidRPr="0000628A" w:rsidRDefault="00841809" w:rsidP="00A3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2224,8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09" w:rsidRPr="0000628A" w:rsidRDefault="00841809" w:rsidP="00A3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2385,3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09" w:rsidRPr="0000628A" w:rsidRDefault="00841809" w:rsidP="00A3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2467,9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09" w:rsidRPr="0000628A" w:rsidRDefault="00841809" w:rsidP="00A307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2728,5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09" w:rsidRPr="0000628A" w:rsidRDefault="00841809" w:rsidP="00A307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3896,308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809" w:rsidRPr="0000628A" w:rsidRDefault="00841809" w:rsidP="00A307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3462,05782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809" w:rsidRPr="0000628A" w:rsidRDefault="00841809" w:rsidP="00A307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3407,4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809" w:rsidRPr="0000628A" w:rsidRDefault="00841809" w:rsidP="00B6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6980,4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809" w:rsidRPr="0000628A" w:rsidRDefault="00E81E23" w:rsidP="008418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13877,4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809" w:rsidRPr="0000628A" w:rsidRDefault="00841809" w:rsidP="008418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6542,1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809" w:rsidRPr="0000628A" w:rsidRDefault="00841809" w:rsidP="008418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2278,6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809" w:rsidRPr="0000628A" w:rsidRDefault="00841809" w:rsidP="008418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2278,6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3290,0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CA77E8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10290,2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841809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841809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841809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0D75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0D75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0D75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0D75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2204,8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0D75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2336,2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0D75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2417,9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0D7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2708,</w:t>
            </w:r>
            <w:r w:rsidRPr="0000628A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0D7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lastRenderedPageBreak/>
              <w:t>3896,</w:t>
            </w:r>
            <w:r w:rsidRPr="0000628A">
              <w:rPr>
                <w:rFonts w:ascii="Arial" w:hAnsi="Arial" w:cs="Arial"/>
                <w:sz w:val="20"/>
                <w:szCs w:val="20"/>
              </w:rPr>
              <w:lastRenderedPageBreak/>
              <w:t>308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0D7548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lastRenderedPageBreak/>
              <w:t>3462,</w:t>
            </w:r>
            <w:r w:rsidRPr="0000628A">
              <w:rPr>
                <w:rFonts w:ascii="Arial" w:hAnsi="Arial" w:cs="Arial"/>
                <w:sz w:val="20"/>
                <w:szCs w:val="20"/>
              </w:rPr>
              <w:lastRenderedPageBreak/>
              <w:t>05782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1D6260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lastRenderedPageBreak/>
              <w:t>3407,4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0D7548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3690,4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CA77E8" w:rsidP="000D7548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3587,</w:t>
            </w:r>
            <w:r w:rsidRPr="0000628A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841809" w:rsidP="000D7548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lastRenderedPageBreak/>
              <w:t>3042,</w:t>
            </w:r>
            <w:r w:rsidRPr="0000628A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841809" w:rsidP="000D7548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lastRenderedPageBreak/>
              <w:t>2278,</w:t>
            </w:r>
            <w:r w:rsidRPr="0000628A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841809" w:rsidP="000D7548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lastRenderedPageBreak/>
              <w:t>2278,</w:t>
            </w:r>
            <w:r w:rsidRPr="0000628A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A77E8" w:rsidRPr="0000628A" w:rsidTr="00D13DB1">
        <w:trPr>
          <w:trHeight w:val="523"/>
        </w:trPr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Финансовое обеспечение </w:t>
            </w:r>
            <w:r w:rsidRPr="0000628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2224,8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2385,3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2467,9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2728,5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3970,91701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7E8" w:rsidRPr="0000628A" w:rsidRDefault="00CA77E8" w:rsidP="00CA7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3462,05782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7E8" w:rsidRPr="0000628A" w:rsidRDefault="00CA77E8" w:rsidP="00CA7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3407,4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7E8" w:rsidRPr="0000628A" w:rsidRDefault="00CA77E8" w:rsidP="00CA7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6980,4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13877,4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6542,1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2278,6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28A">
              <w:rPr>
                <w:rFonts w:ascii="Arial" w:hAnsi="Arial" w:cs="Arial"/>
                <w:b/>
                <w:sz w:val="20"/>
                <w:szCs w:val="20"/>
              </w:rPr>
              <w:t>2278,6</w:t>
            </w:r>
          </w:p>
        </w:tc>
      </w:tr>
      <w:tr w:rsidR="00CA77E8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A77E8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3290,0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10290,2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A77E8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A77E8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2204,8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2336,2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2417,9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2708,5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3970,91701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7E8" w:rsidRPr="0000628A" w:rsidRDefault="00CA77E8" w:rsidP="00CA77E8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3462,05782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7E8" w:rsidRPr="0000628A" w:rsidRDefault="00CA77E8" w:rsidP="00CA77E8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3407,4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7E8" w:rsidRPr="0000628A" w:rsidRDefault="00CA77E8" w:rsidP="00CA77E8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3690,4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3587,2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3042,1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7E8" w:rsidRPr="0000628A" w:rsidRDefault="00CA77E8" w:rsidP="00CA77E8">
            <w:pPr>
              <w:rPr>
                <w:rFonts w:ascii="Arial" w:hAnsi="Arial" w:cs="Arial"/>
                <w:sz w:val="20"/>
                <w:szCs w:val="20"/>
              </w:rPr>
            </w:pPr>
            <w:r w:rsidRPr="0000628A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00628A" w:rsidTr="00D13DB1">
        <w:trPr>
          <w:trHeight w:val="31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628A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00628A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11729" w:rsidRDefault="00411729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11729" w:rsidRDefault="00411729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11729" w:rsidRPr="00524EC7" w:rsidRDefault="00411729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55BF3" w:rsidRPr="00524EC7" w:rsidRDefault="00B55BF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65"/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1943"/>
        <w:gridCol w:w="1915"/>
        <w:gridCol w:w="1643"/>
        <w:gridCol w:w="1366"/>
        <w:gridCol w:w="1366"/>
        <w:gridCol w:w="1993"/>
        <w:gridCol w:w="2099"/>
        <w:gridCol w:w="1802"/>
      </w:tblGrid>
      <w:tr w:rsidR="001E6639" w:rsidRPr="00524EC7" w:rsidTr="00075747">
        <w:trPr>
          <w:trHeight w:val="330"/>
        </w:trPr>
        <w:tc>
          <w:tcPr>
            <w:tcW w:w="14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1D6260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Таблица 4.</w:t>
            </w:r>
          </w:p>
        </w:tc>
      </w:tr>
      <w:tr w:rsidR="001E6639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309"/>
        </w:trPr>
        <w:tc>
          <w:tcPr>
            <w:tcW w:w="1467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9" w:rsidRPr="00524EC7" w:rsidRDefault="001E6639" w:rsidP="0020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План реализации муниципальной  программы Урывского сельского поселения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«Обеспечение решения вопросов местного значения  Урывского сельского поселения»</w:t>
            </w:r>
            <w:r w:rsidR="00E60102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на 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6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муниципальной  программы, подпрограммы,  основного мероприятия, мероприятия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Исполнитель мероприятия</w:t>
            </w: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( Ф.И.О., должность исполнителя)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КБК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(местный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бюджет)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Расходы, предусмотренные Решением Совета народных депутатов Урывского сельского поселения о местном бюджете, на год (тыс.руб.)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939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начала реализации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окончания реализации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мероприятия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в очередном финансовом году  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3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«Обеспечение решения вопросов местного значения  Урывского сельского поселения»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FF3286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23102,5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639" w:rsidRPr="00FF3286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328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639" w:rsidRPr="00524EC7" w:rsidRDefault="001E6639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 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Обеспечение деятельности администрации Урывского сельского поселения  по решению вопросов </w:t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местного значения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Администрация сельского поселения (Деревщиков Н.В.,</w:t>
            </w:r>
            <w:r w:rsidR="00AA7D9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E60102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</w:t>
            </w:r>
            <w:r w:rsidR="00CA77E8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639" w:rsidRPr="00524EC7" w:rsidRDefault="00E60102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</w:t>
            </w:r>
            <w:r w:rsidR="00CA77E8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>Расширение сферы и повышение качества оказания муниципальных услуг.</w:t>
            </w:r>
            <w:r w:rsidRPr="00524EC7"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FF3286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9225,1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 </w:t>
            </w:r>
          </w:p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39" w:rsidRPr="00FF3286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99,0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E8" w:rsidRPr="00524EC7" w:rsidRDefault="00CA77E8" w:rsidP="00CA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E8" w:rsidRPr="00524EC7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страция сельского поселения (Падалкина С.Н. военно-учетный работник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администрации)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Приведение документации по осуществлению первичного воинского учета в соответствие с предъявляемыми требованиями.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91402030110151180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FF3286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99,0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0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FF3286" w:rsidRDefault="00557B5A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E8" w:rsidRPr="00524EC7" w:rsidRDefault="00CA77E8" w:rsidP="00CA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F9B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7F6F9B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техногенного характера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Администрация сельского поселения (Деревщиков Н.В.глава поселения)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Страхование членов ДНД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011029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FF3286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639" w:rsidRPr="00524EC7" w:rsidRDefault="001E6639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FF3286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2331,5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59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3.1</w:t>
            </w:r>
          </w:p>
        </w:tc>
        <w:tc>
          <w:tcPr>
            <w:tcW w:w="189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34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34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Оплата электроэнергии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наружного освещения,  переход на энергосберегающие лампы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 техническое обслуживание и ремонт сетей наружного освещения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91405030110398670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FF3286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319,0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60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2AA" w:rsidRPr="00524EC7" w:rsidRDefault="009F32AA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32AA" w:rsidRPr="00524EC7" w:rsidRDefault="009F32AA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32AA" w:rsidRPr="00524EC7" w:rsidRDefault="009F32AA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32AA" w:rsidRPr="00524EC7" w:rsidRDefault="009F32AA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32AA" w:rsidRPr="00524EC7" w:rsidRDefault="009F32AA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32AA" w:rsidRPr="00524EC7" w:rsidRDefault="009F32AA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32AA" w:rsidRDefault="009F32AA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AA" w:rsidRPr="00524EC7" w:rsidRDefault="00FE3B36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914050301103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</w:t>
            </w:r>
            <w:r w:rsidRPr="00FE3B36">
              <w:rPr>
                <w:rFonts w:ascii="Arial" w:hAnsi="Arial" w:cs="Arial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AA" w:rsidRPr="00001B44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115,2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Содержание в чистоте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территории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Приведение в надлежащее состояние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улиц,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парков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 тротуара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сбора и вывоза твердых бытовых отходов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91405030110398610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001B44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232,3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Уплата ежемесячных взносов в фонд капитального ремонта многоквартирных домов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Уплата ежемесячных взносов в фонд капитального ремонта многоквартирных домов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914050101103961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57B5A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21,0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445A84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Мероприятия на обеспечение комплексного развития 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сельских территорий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445A84" w:rsidRDefault="00CA77E8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A84">
              <w:rPr>
                <w:rFonts w:ascii="Arial" w:hAnsi="Arial" w:cs="Arial"/>
                <w:sz w:val="20"/>
                <w:szCs w:val="20"/>
              </w:rPr>
              <w:lastRenderedPageBreak/>
              <w:t xml:space="preserve">Администрация сельского поселения </w:t>
            </w:r>
            <w:r w:rsidRPr="00445A84">
              <w:rPr>
                <w:rFonts w:ascii="Arial" w:hAnsi="Arial" w:cs="Arial"/>
                <w:sz w:val="20"/>
                <w:szCs w:val="20"/>
              </w:rPr>
              <w:lastRenderedPageBreak/>
              <w:t>(Деревщиков Н.В. глава поселения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01.01.2022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7F6F9B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Устройство контейнерных площадок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CA77E8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914041201103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L5760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CA77E8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1444.0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445A84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Мероприятие на поощрения по результатам оценки эффективности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445A84" w:rsidRDefault="00CA77E8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A84">
              <w:rPr>
                <w:rFonts w:ascii="Arial" w:hAnsi="Arial" w:cs="Arial"/>
                <w:sz w:val="20"/>
                <w:szCs w:val="20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Расходы за счет иных межбюджетных трансфертов на поощрение по результатам оценки  эффективности развития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91405030110398510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639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39" w:rsidRPr="006A521E" w:rsidRDefault="006A521E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4408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86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4.1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Мероприятия на развитие улично-дорожной сети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Н.В.глава поселения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Приведе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ние в нормативное состояние 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автомобильной дороги общего пользования местного значения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91404090110498650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6A521E" w:rsidRDefault="006A521E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440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8,1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25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260" w:rsidRPr="00524EC7" w:rsidRDefault="001D6260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6260" w:rsidRPr="00524EC7" w:rsidRDefault="001D6260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6260" w:rsidRDefault="001D6260" w:rsidP="00AA7D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6260" w:rsidRPr="00524EC7" w:rsidRDefault="001D6260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6260" w:rsidRDefault="001D6260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6260" w:rsidRDefault="001D6260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6260" w:rsidRPr="00524EC7" w:rsidRDefault="001D6260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260" w:rsidRPr="00524EC7" w:rsidRDefault="001D6260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914040901104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</w:t>
            </w:r>
            <w:r w:rsidRPr="001D6260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8</w:t>
            </w:r>
            <w:r w:rsidRPr="001D6260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260" w:rsidRPr="00D5515B" w:rsidRDefault="00557B5A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411" w:rsidRPr="00B34411" w:rsidRDefault="00B34411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411" w:rsidRPr="00524EC7" w:rsidRDefault="00B34411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ОСНОВНОЕ МЕРОПРИЯТИЕ </w:t>
            </w:r>
            <w:r w:rsidR="00D5515B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411" w:rsidRPr="00A6009C" w:rsidRDefault="00D5515B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6009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Мероприятия на развитие градостроительной деятельности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411" w:rsidRPr="00A6009C" w:rsidRDefault="00B34411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411" w:rsidRPr="00A6009C" w:rsidRDefault="00B34411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411" w:rsidRPr="00A6009C" w:rsidRDefault="00B34411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411" w:rsidRPr="00A6009C" w:rsidRDefault="00B34411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411" w:rsidRPr="00A6009C" w:rsidRDefault="00B34411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411" w:rsidRPr="00A6009C" w:rsidRDefault="006A521E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44,3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E2650F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5.1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E2650F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Мероприятия на развитие градостроительной деятельности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E2650F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E2650F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Формирование границ территорий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F407BB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6009C">
              <w:rPr>
                <w:rFonts w:ascii="Arial" w:hAnsi="Arial" w:cs="Arial"/>
                <w:sz w:val="20"/>
                <w:szCs w:val="20"/>
                <w:lang w:eastAsia="ru-RU"/>
              </w:rPr>
              <w:t>91404120110598460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 914041201105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8460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A6009C" w:rsidRDefault="006A521E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44,3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650F" w:rsidRPr="00524EC7" w:rsidRDefault="00E2650F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0F" w:rsidRPr="00E2650F" w:rsidRDefault="00E2650F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0F" w:rsidRPr="00E2650F" w:rsidRDefault="00A97725" w:rsidP="00AA7D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0F" w:rsidRPr="00E2650F" w:rsidRDefault="00E2650F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0F" w:rsidRPr="00E2650F" w:rsidRDefault="00E2650F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0F" w:rsidRPr="00E2650F" w:rsidRDefault="00E2650F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0F" w:rsidRPr="00E2650F" w:rsidRDefault="00E2650F" w:rsidP="00AA7D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0F" w:rsidRPr="00A6009C" w:rsidRDefault="00E2650F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0F" w:rsidRDefault="006A521E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7E8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E2650F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Мероприятие 6.1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E2650F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E2650F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E2650F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A6009C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914050201110698600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Default="006A521E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7E8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E2650F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Мероприятие 6.2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E2650F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E2650F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Реализация проектов по поддержке местных инициатив на территории муниципальных образований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A97725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914050201106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77B4" w:rsidRPr="00524EC7" w:rsidRDefault="00C277B4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524EC7" w:rsidRDefault="00C277B4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524EC7" w:rsidRDefault="00C277B4" w:rsidP="00AA7D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524EC7" w:rsidRDefault="00C277B4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524EC7" w:rsidRDefault="00C277B4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524EC7" w:rsidRDefault="00C277B4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524EC7" w:rsidRDefault="00C277B4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524EC7" w:rsidRDefault="00C277B4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ACD" w:rsidRPr="00D5515B" w:rsidRDefault="006A521E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1507,5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EC7"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r w:rsidRPr="00524EC7">
              <w:rPr>
                <w:rFonts w:ascii="Arial" w:hAnsi="Arial" w:cs="Arial"/>
                <w:sz w:val="20"/>
                <w:szCs w:val="20"/>
              </w:rPr>
              <w:lastRenderedPageBreak/>
              <w:t>администрации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Администраци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я сельского поселения (Деревщиков Н.В.</w:t>
            </w:r>
            <w:r w:rsidR="00AA7D9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глава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01.01.2022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Расширение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сферы и повышение качества оказания муниципальных услуг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9140104011079201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D5515B" w:rsidRDefault="006A521E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1374,2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межбюджетных трансфертов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</w:t>
            </w:r>
            <w:r w:rsidR="00AA7D9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глава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91401040110798050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Default="006A521E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31,8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</w:t>
            </w:r>
            <w:r w:rsidR="00AA7D9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глава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91401130110790200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D5515B" w:rsidRDefault="006A521E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18,1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</w:t>
            </w:r>
            <w:r w:rsidR="00AA7D9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глава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91410010110790470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D5515B" w:rsidRDefault="006A521E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83,4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B34411" w:rsidRDefault="00CA77E8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11">
              <w:rPr>
                <w:rFonts w:ascii="Arial" w:hAnsi="Arial" w:cs="Arial"/>
                <w:sz w:val="20"/>
                <w:szCs w:val="20"/>
              </w:rPr>
              <w:t>Мероприятие 7.5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B34411" w:rsidRDefault="00CA77E8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A70">
              <w:rPr>
                <w:rFonts w:ascii="Arial" w:hAnsi="Arial" w:cs="Arial"/>
                <w:sz w:val="20"/>
                <w:szCs w:val="20"/>
              </w:rPr>
              <w:t>проведение выборов в органы местного самоуправления в рамках деятельности избирательной комиссии Урывского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B34411" w:rsidRDefault="00CA77E8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11">
              <w:rPr>
                <w:rFonts w:ascii="Arial" w:hAnsi="Arial" w:cs="Arial"/>
                <w:sz w:val="20"/>
                <w:szCs w:val="20"/>
              </w:rPr>
              <w:t>Администрация сельского поселения (Деревщиков Н.В.</w:t>
            </w:r>
            <w:r w:rsidR="00AA7D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4411">
              <w:rPr>
                <w:rFonts w:ascii="Arial" w:hAnsi="Arial" w:cs="Arial"/>
                <w:sz w:val="20"/>
                <w:szCs w:val="20"/>
              </w:rPr>
              <w:t>глава поселения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B34411" w:rsidRDefault="00CA77E8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A70">
              <w:rPr>
                <w:rFonts w:ascii="Arial" w:hAnsi="Arial" w:cs="Arial"/>
                <w:sz w:val="20"/>
                <w:szCs w:val="20"/>
              </w:rPr>
              <w:t>проведение выборов в органы местного самоуправления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B34411" w:rsidRDefault="00CA77E8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9140107</w:t>
            </w:r>
            <w:r w:rsidRPr="00944A70">
              <w:rPr>
                <w:rFonts w:ascii="Arial" w:hAnsi="Arial" w:cs="Arial"/>
                <w:sz w:val="20"/>
                <w:szCs w:val="20"/>
              </w:rPr>
              <w:t>01107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44A70">
              <w:rPr>
                <w:rFonts w:ascii="Arial" w:hAnsi="Arial" w:cs="Arial"/>
                <w:sz w:val="20"/>
                <w:szCs w:val="20"/>
              </w:rPr>
              <w:t>0110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944A70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77B4" w:rsidRPr="00524EC7" w:rsidRDefault="00C277B4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524EC7" w:rsidRDefault="00C277B4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524EC7" w:rsidRDefault="00C277B4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EC7">
              <w:rPr>
                <w:rFonts w:ascii="Arial" w:hAnsi="Arial" w:cs="Arial"/>
                <w:sz w:val="20"/>
                <w:szCs w:val="20"/>
              </w:rPr>
              <w:t>Деятельность главы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524EC7" w:rsidRDefault="00C277B4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524EC7" w:rsidRDefault="00C277B4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524EC7" w:rsidRDefault="00C277B4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524EC7" w:rsidRDefault="00C277B4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524EC7" w:rsidRDefault="00C277B4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944A70" w:rsidRDefault="006A521E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834,7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8.1.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EC7">
              <w:rPr>
                <w:rFonts w:ascii="Arial" w:hAnsi="Arial" w:cs="Arial"/>
                <w:sz w:val="20"/>
                <w:szCs w:val="20"/>
              </w:rPr>
              <w:t>Содержание главы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</w:t>
            </w:r>
            <w:r w:rsidR="00AA7D9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деятельности главы сельского поселения</w:t>
            </w:r>
          </w:p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914010201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108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92020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E55BDD" w:rsidRDefault="006A521E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834,7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8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 w:type="page"/>
              <w:t xml:space="preserve"> 2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Обеспечение деятельности муниципального казённого учреждения культуры «Урывский сельский культурно-досуговый центр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 (Бойчук Т.А. директор)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57B5A" w:rsidRDefault="006A521E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13877,4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8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Финансовое обеспечение деятельности муниципального казённого учреждения культуры «Урывский сельский культурно-досуговый центр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 (Бойчук Т.А. директор)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08010120100590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E14DBA" w:rsidRDefault="006A521E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3470,1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8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Капитальный ремонт </w:t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муниципального казённого учреждения культуры «Урывский сельский культурно-досуговый центр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 (Бойчук Т.А. директор)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9140801</w:t>
            </w:r>
          </w:p>
          <w:p w:rsidR="00CA77E8" w:rsidRDefault="00CA77E8" w:rsidP="00AA7D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01201S8750</w:t>
            </w:r>
          </w:p>
          <w:p w:rsidR="00CA77E8" w:rsidRPr="00524EC7" w:rsidRDefault="00CA77E8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Default="006A521E" w:rsidP="00AA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10407,3</w:t>
            </w:r>
          </w:p>
        </w:tc>
      </w:tr>
      <w:tr w:rsidR="00075747" w:rsidRPr="00524EC7" w:rsidTr="0007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8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E8" w:rsidRPr="00524EC7" w:rsidRDefault="00CA77E8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754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Default="00CA77E8" w:rsidP="00754F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Финансовое обеспечение деятельности муниципального казённого учреждения культуры «Урывский сельский культурно-досуговый центр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75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 (Бойчук Т.А. директор)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75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75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Pr="00524EC7" w:rsidRDefault="00CA77E8" w:rsidP="0075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Default="00CA77E8" w:rsidP="0075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91411020120178790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E8" w:rsidRDefault="00CA77E8" w:rsidP="0075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</w:tbl>
    <w:p w:rsidR="00B55BF3" w:rsidRPr="00524EC7" w:rsidRDefault="00B55BF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307A3" w:rsidRDefault="004307A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C4A6D" w:rsidRPr="00524EC7" w:rsidRDefault="004C4199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 Урывского сельского поселения                                                                          Н.В. Деревщиков</w:t>
      </w:r>
    </w:p>
    <w:p w:rsidR="004307A3" w:rsidRPr="00524EC7" w:rsidRDefault="004307A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B5E01" w:rsidRPr="00524EC7" w:rsidRDefault="005B5E01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>
      <w:pPr>
        <w:rPr>
          <w:rFonts w:ascii="Arial" w:hAnsi="Arial" w:cs="Arial"/>
          <w:sz w:val="20"/>
          <w:szCs w:val="20"/>
        </w:rPr>
      </w:pPr>
    </w:p>
    <w:sectPr w:rsidR="00B261AD" w:rsidRPr="00524EC7" w:rsidSect="00097D58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8DB" w:rsidRDefault="00F118DB" w:rsidP="00C45AA0">
      <w:pPr>
        <w:spacing w:after="0" w:line="240" w:lineRule="auto"/>
      </w:pPr>
      <w:r>
        <w:separator/>
      </w:r>
    </w:p>
  </w:endnote>
  <w:endnote w:type="continuationSeparator" w:id="0">
    <w:p w:rsidR="00F118DB" w:rsidRDefault="00F118DB" w:rsidP="00C4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8A4" w:rsidRDefault="00A068A4" w:rsidP="00154CF5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068A4" w:rsidRDefault="00A068A4" w:rsidP="00154CF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060285"/>
    </w:sdtPr>
    <w:sdtEndPr/>
    <w:sdtContent>
      <w:p w:rsidR="00A068A4" w:rsidRDefault="00A068A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A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68A4" w:rsidRDefault="00A068A4" w:rsidP="00154CF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8DB" w:rsidRDefault="00F118DB" w:rsidP="00C45AA0">
      <w:pPr>
        <w:spacing w:after="0" w:line="240" w:lineRule="auto"/>
      </w:pPr>
      <w:r>
        <w:separator/>
      </w:r>
    </w:p>
  </w:footnote>
  <w:footnote w:type="continuationSeparator" w:id="0">
    <w:p w:rsidR="00F118DB" w:rsidRDefault="00F118DB" w:rsidP="00C45AA0">
      <w:pPr>
        <w:spacing w:after="0" w:line="240" w:lineRule="auto"/>
      </w:pPr>
      <w:r>
        <w:continuationSeparator/>
      </w:r>
    </w:p>
  </w:footnote>
  <w:footnote w:id="1">
    <w:p w:rsidR="00A068A4" w:rsidRDefault="00A068A4" w:rsidP="00FE38DE">
      <w:pPr>
        <w:pStyle w:val="a3"/>
      </w:pPr>
      <w:r>
        <w:rPr>
          <w:rStyle w:val="a5"/>
        </w:rPr>
        <w:footnoteRef/>
      </w:r>
      <w:r w:rsidRPr="003B02B2">
        <w:rPr>
          <w:sz w:val="24"/>
          <w:szCs w:val="24"/>
        </w:rPr>
        <w:t>в действующих ценах каждого года реализации муниципальной программы</w:t>
      </w:r>
      <w:r>
        <w:rPr>
          <w:sz w:val="24"/>
          <w:szCs w:val="24"/>
        </w:rPr>
        <w:t>.</w:t>
      </w:r>
    </w:p>
  </w:footnote>
  <w:footnote w:id="2">
    <w:p w:rsidR="00A068A4" w:rsidRDefault="00A068A4" w:rsidP="00FE38DE">
      <w:pPr>
        <w:pStyle w:val="a3"/>
      </w:pPr>
      <w:r>
        <w:rPr>
          <w:rStyle w:val="a5"/>
        </w:rPr>
        <w:footnoteRef/>
      </w:r>
      <w:r w:rsidRPr="003578FD">
        <w:rPr>
          <w:sz w:val="24"/>
          <w:szCs w:val="24"/>
        </w:rPr>
        <w:t>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" w15:restartNumberingAfterBreak="0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A0"/>
    <w:rsid w:val="000012C0"/>
    <w:rsid w:val="00001B44"/>
    <w:rsid w:val="0000416C"/>
    <w:rsid w:val="0000529B"/>
    <w:rsid w:val="000054BE"/>
    <w:rsid w:val="00005D02"/>
    <w:rsid w:val="0000628A"/>
    <w:rsid w:val="00006FF2"/>
    <w:rsid w:val="000116B6"/>
    <w:rsid w:val="00012013"/>
    <w:rsid w:val="00012D2B"/>
    <w:rsid w:val="000135C5"/>
    <w:rsid w:val="00015070"/>
    <w:rsid w:val="000154E5"/>
    <w:rsid w:val="00015B02"/>
    <w:rsid w:val="00015F7E"/>
    <w:rsid w:val="00016D90"/>
    <w:rsid w:val="000175CB"/>
    <w:rsid w:val="0002062A"/>
    <w:rsid w:val="000243D8"/>
    <w:rsid w:val="00026FFE"/>
    <w:rsid w:val="00030694"/>
    <w:rsid w:val="0003424F"/>
    <w:rsid w:val="000366B2"/>
    <w:rsid w:val="00037C72"/>
    <w:rsid w:val="00040068"/>
    <w:rsid w:val="00042283"/>
    <w:rsid w:val="00042C6A"/>
    <w:rsid w:val="000437A4"/>
    <w:rsid w:val="00043942"/>
    <w:rsid w:val="00045182"/>
    <w:rsid w:val="00053226"/>
    <w:rsid w:val="00055853"/>
    <w:rsid w:val="00056B90"/>
    <w:rsid w:val="00057927"/>
    <w:rsid w:val="00060707"/>
    <w:rsid w:val="00064891"/>
    <w:rsid w:val="00065F44"/>
    <w:rsid w:val="000660FE"/>
    <w:rsid w:val="00067F7F"/>
    <w:rsid w:val="0007029F"/>
    <w:rsid w:val="0007445C"/>
    <w:rsid w:val="00075747"/>
    <w:rsid w:val="00075C98"/>
    <w:rsid w:val="00075F5E"/>
    <w:rsid w:val="00077E8A"/>
    <w:rsid w:val="00081180"/>
    <w:rsid w:val="00083699"/>
    <w:rsid w:val="00090582"/>
    <w:rsid w:val="00090E60"/>
    <w:rsid w:val="000912AB"/>
    <w:rsid w:val="0009274E"/>
    <w:rsid w:val="0009346B"/>
    <w:rsid w:val="00095109"/>
    <w:rsid w:val="00095FA0"/>
    <w:rsid w:val="000964E1"/>
    <w:rsid w:val="00097A29"/>
    <w:rsid w:val="00097D58"/>
    <w:rsid w:val="000A2D93"/>
    <w:rsid w:val="000A540D"/>
    <w:rsid w:val="000A62AC"/>
    <w:rsid w:val="000B07A4"/>
    <w:rsid w:val="000B0C1C"/>
    <w:rsid w:val="000B1B19"/>
    <w:rsid w:val="000B22D2"/>
    <w:rsid w:val="000B518B"/>
    <w:rsid w:val="000B5AFA"/>
    <w:rsid w:val="000B5E94"/>
    <w:rsid w:val="000C631D"/>
    <w:rsid w:val="000C669F"/>
    <w:rsid w:val="000C7324"/>
    <w:rsid w:val="000D0F23"/>
    <w:rsid w:val="000D365D"/>
    <w:rsid w:val="000D3B92"/>
    <w:rsid w:val="000D3ED7"/>
    <w:rsid w:val="000D7548"/>
    <w:rsid w:val="000E18A2"/>
    <w:rsid w:val="000E18FC"/>
    <w:rsid w:val="000E1FE1"/>
    <w:rsid w:val="000E2ADD"/>
    <w:rsid w:val="000E5465"/>
    <w:rsid w:val="000E5D69"/>
    <w:rsid w:val="000F3BA0"/>
    <w:rsid w:val="000F51D7"/>
    <w:rsid w:val="00100B09"/>
    <w:rsid w:val="00101B45"/>
    <w:rsid w:val="00103FFC"/>
    <w:rsid w:val="0010494B"/>
    <w:rsid w:val="00106812"/>
    <w:rsid w:val="001115D4"/>
    <w:rsid w:val="00112BCF"/>
    <w:rsid w:val="0011638A"/>
    <w:rsid w:val="0012609B"/>
    <w:rsid w:val="00126228"/>
    <w:rsid w:val="00127D94"/>
    <w:rsid w:val="00130EC3"/>
    <w:rsid w:val="00131990"/>
    <w:rsid w:val="00132095"/>
    <w:rsid w:val="0013544D"/>
    <w:rsid w:val="001356FA"/>
    <w:rsid w:val="001357A0"/>
    <w:rsid w:val="00136A8E"/>
    <w:rsid w:val="00140645"/>
    <w:rsid w:val="00140828"/>
    <w:rsid w:val="00143736"/>
    <w:rsid w:val="00143906"/>
    <w:rsid w:val="00150C8D"/>
    <w:rsid w:val="0015173E"/>
    <w:rsid w:val="00152041"/>
    <w:rsid w:val="00154CF5"/>
    <w:rsid w:val="001551F0"/>
    <w:rsid w:val="00155EC6"/>
    <w:rsid w:val="0016456A"/>
    <w:rsid w:val="001654E5"/>
    <w:rsid w:val="001676D9"/>
    <w:rsid w:val="00170F20"/>
    <w:rsid w:val="0017130E"/>
    <w:rsid w:val="00176272"/>
    <w:rsid w:val="00176659"/>
    <w:rsid w:val="00177A79"/>
    <w:rsid w:val="00184A30"/>
    <w:rsid w:val="00187A91"/>
    <w:rsid w:val="00190C7F"/>
    <w:rsid w:val="00193F5C"/>
    <w:rsid w:val="001946D4"/>
    <w:rsid w:val="00195DAF"/>
    <w:rsid w:val="00195E90"/>
    <w:rsid w:val="001968E1"/>
    <w:rsid w:val="00196C34"/>
    <w:rsid w:val="001976B6"/>
    <w:rsid w:val="00197FEB"/>
    <w:rsid w:val="001A25A2"/>
    <w:rsid w:val="001A4D5B"/>
    <w:rsid w:val="001B09C8"/>
    <w:rsid w:val="001B5354"/>
    <w:rsid w:val="001B7FA0"/>
    <w:rsid w:val="001C1F0C"/>
    <w:rsid w:val="001C451F"/>
    <w:rsid w:val="001D0482"/>
    <w:rsid w:val="001D0748"/>
    <w:rsid w:val="001D0F70"/>
    <w:rsid w:val="001D0F76"/>
    <w:rsid w:val="001D40DF"/>
    <w:rsid w:val="001D5A75"/>
    <w:rsid w:val="001D6260"/>
    <w:rsid w:val="001D6469"/>
    <w:rsid w:val="001D68B1"/>
    <w:rsid w:val="001E5F1D"/>
    <w:rsid w:val="001E6639"/>
    <w:rsid w:val="001F2C8A"/>
    <w:rsid w:val="001F3213"/>
    <w:rsid w:val="001F4788"/>
    <w:rsid w:val="001F4A40"/>
    <w:rsid w:val="001F5561"/>
    <w:rsid w:val="001F571A"/>
    <w:rsid w:val="001F70D7"/>
    <w:rsid w:val="001F71A7"/>
    <w:rsid w:val="002007BC"/>
    <w:rsid w:val="00202638"/>
    <w:rsid w:val="0020264D"/>
    <w:rsid w:val="00204AAF"/>
    <w:rsid w:val="00204C3B"/>
    <w:rsid w:val="00207614"/>
    <w:rsid w:val="00213C05"/>
    <w:rsid w:val="00215F5D"/>
    <w:rsid w:val="00216B19"/>
    <w:rsid w:val="00217F0F"/>
    <w:rsid w:val="002265CB"/>
    <w:rsid w:val="002269A4"/>
    <w:rsid w:val="00230025"/>
    <w:rsid w:val="00232245"/>
    <w:rsid w:val="00235068"/>
    <w:rsid w:val="0023618B"/>
    <w:rsid w:val="002503BD"/>
    <w:rsid w:val="00251DFE"/>
    <w:rsid w:val="00252A5F"/>
    <w:rsid w:val="00252AEF"/>
    <w:rsid w:val="0025317E"/>
    <w:rsid w:val="00254F78"/>
    <w:rsid w:val="00255451"/>
    <w:rsid w:val="00257726"/>
    <w:rsid w:val="00257EFC"/>
    <w:rsid w:val="00261065"/>
    <w:rsid w:val="00261F94"/>
    <w:rsid w:val="00264850"/>
    <w:rsid w:val="00265021"/>
    <w:rsid w:val="002727F5"/>
    <w:rsid w:val="00273985"/>
    <w:rsid w:val="002748A4"/>
    <w:rsid w:val="00275295"/>
    <w:rsid w:val="0027650E"/>
    <w:rsid w:val="00280E96"/>
    <w:rsid w:val="00282D1A"/>
    <w:rsid w:val="00285B9C"/>
    <w:rsid w:val="0028711E"/>
    <w:rsid w:val="002937DF"/>
    <w:rsid w:val="00295150"/>
    <w:rsid w:val="002A357B"/>
    <w:rsid w:val="002A7167"/>
    <w:rsid w:val="002A7F6E"/>
    <w:rsid w:val="002B1471"/>
    <w:rsid w:val="002B1989"/>
    <w:rsid w:val="002B1C4A"/>
    <w:rsid w:val="002B67AD"/>
    <w:rsid w:val="002C02FE"/>
    <w:rsid w:val="002C085F"/>
    <w:rsid w:val="002C1926"/>
    <w:rsid w:val="002D2892"/>
    <w:rsid w:val="002D2986"/>
    <w:rsid w:val="002D3102"/>
    <w:rsid w:val="002D3F0A"/>
    <w:rsid w:val="002E1AD0"/>
    <w:rsid w:val="002E1B9D"/>
    <w:rsid w:val="002E4DF9"/>
    <w:rsid w:val="002E56E0"/>
    <w:rsid w:val="002F0AC1"/>
    <w:rsid w:val="002F4587"/>
    <w:rsid w:val="002F5CE3"/>
    <w:rsid w:val="002F7799"/>
    <w:rsid w:val="003000D3"/>
    <w:rsid w:val="0030055A"/>
    <w:rsid w:val="00300800"/>
    <w:rsid w:val="00300F81"/>
    <w:rsid w:val="00301547"/>
    <w:rsid w:val="003025E0"/>
    <w:rsid w:val="00304098"/>
    <w:rsid w:val="00305B92"/>
    <w:rsid w:val="00312B5A"/>
    <w:rsid w:val="00313315"/>
    <w:rsid w:val="00322696"/>
    <w:rsid w:val="00327FAA"/>
    <w:rsid w:val="00331A29"/>
    <w:rsid w:val="00332722"/>
    <w:rsid w:val="00334148"/>
    <w:rsid w:val="00340752"/>
    <w:rsid w:val="00341C52"/>
    <w:rsid w:val="003424F6"/>
    <w:rsid w:val="003425C9"/>
    <w:rsid w:val="00355CED"/>
    <w:rsid w:val="00355E39"/>
    <w:rsid w:val="00356429"/>
    <w:rsid w:val="003564D3"/>
    <w:rsid w:val="00356B01"/>
    <w:rsid w:val="003578FD"/>
    <w:rsid w:val="00360C8E"/>
    <w:rsid w:val="00362679"/>
    <w:rsid w:val="00363AED"/>
    <w:rsid w:val="00366EE9"/>
    <w:rsid w:val="003671A8"/>
    <w:rsid w:val="00371C0E"/>
    <w:rsid w:val="00372F54"/>
    <w:rsid w:val="00373F3A"/>
    <w:rsid w:val="003741F5"/>
    <w:rsid w:val="003745C2"/>
    <w:rsid w:val="00374F2C"/>
    <w:rsid w:val="00376EB8"/>
    <w:rsid w:val="00382563"/>
    <w:rsid w:val="003840DA"/>
    <w:rsid w:val="00392B0C"/>
    <w:rsid w:val="003931C3"/>
    <w:rsid w:val="0039351C"/>
    <w:rsid w:val="003949B3"/>
    <w:rsid w:val="003949CF"/>
    <w:rsid w:val="003961CE"/>
    <w:rsid w:val="00396BC5"/>
    <w:rsid w:val="003A1A0F"/>
    <w:rsid w:val="003A1EA3"/>
    <w:rsid w:val="003A4482"/>
    <w:rsid w:val="003A5165"/>
    <w:rsid w:val="003A5312"/>
    <w:rsid w:val="003A5CB4"/>
    <w:rsid w:val="003A6C67"/>
    <w:rsid w:val="003A7F3A"/>
    <w:rsid w:val="003B02B2"/>
    <w:rsid w:val="003B0601"/>
    <w:rsid w:val="003B2767"/>
    <w:rsid w:val="003B376D"/>
    <w:rsid w:val="003B37CA"/>
    <w:rsid w:val="003B4775"/>
    <w:rsid w:val="003B6BE7"/>
    <w:rsid w:val="003B791C"/>
    <w:rsid w:val="003C1367"/>
    <w:rsid w:val="003C77DF"/>
    <w:rsid w:val="003D0356"/>
    <w:rsid w:val="003D2760"/>
    <w:rsid w:val="003D344F"/>
    <w:rsid w:val="003D3B37"/>
    <w:rsid w:val="003D486A"/>
    <w:rsid w:val="003D5526"/>
    <w:rsid w:val="003D5A6D"/>
    <w:rsid w:val="003D7227"/>
    <w:rsid w:val="003E055D"/>
    <w:rsid w:val="003E0FCE"/>
    <w:rsid w:val="003E5706"/>
    <w:rsid w:val="003E58E4"/>
    <w:rsid w:val="003E6B17"/>
    <w:rsid w:val="003F1F27"/>
    <w:rsid w:val="003F7AD5"/>
    <w:rsid w:val="00400C7E"/>
    <w:rsid w:val="004034BC"/>
    <w:rsid w:val="00403B8F"/>
    <w:rsid w:val="00405929"/>
    <w:rsid w:val="0040712E"/>
    <w:rsid w:val="004075D4"/>
    <w:rsid w:val="00411729"/>
    <w:rsid w:val="00412485"/>
    <w:rsid w:val="00414EC6"/>
    <w:rsid w:val="00417912"/>
    <w:rsid w:val="00417F67"/>
    <w:rsid w:val="0042142B"/>
    <w:rsid w:val="00424405"/>
    <w:rsid w:val="00426DF7"/>
    <w:rsid w:val="004306AC"/>
    <w:rsid w:val="004307A3"/>
    <w:rsid w:val="00430FEB"/>
    <w:rsid w:val="00432387"/>
    <w:rsid w:val="00434386"/>
    <w:rsid w:val="0043593A"/>
    <w:rsid w:val="0043599C"/>
    <w:rsid w:val="00440931"/>
    <w:rsid w:val="004426EA"/>
    <w:rsid w:val="00445634"/>
    <w:rsid w:val="00445A84"/>
    <w:rsid w:val="00447A9C"/>
    <w:rsid w:val="00450361"/>
    <w:rsid w:val="00453355"/>
    <w:rsid w:val="00470075"/>
    <w:rsid w:val="004720BD"/>
    <w:rsid w:val="00472403"/>
    <w:rsid w:val="0047518D"/>
    <w:rsid w:val="00481648"/>
    <w:rsid w:val="00482B2C"/>
    <w:rsid w:val="004856AC"/>
    <w:rsid w:val="004859F3"/>
    <w:rsid w:val="00486ACE"/>
    <w:rsid w:val="00493B53"/>
    <w:rsid w:val="00493E3E"/>
    <w:rsid w:val="004944DA"/>
    <w:rsid w:val="004A0716"/>
    <w:rsid w:val="004A0E3C"/>
    <w:rsid w:val="004A1E02"/>
    <w:rsid w:val="004A757B"/>
    <w:rsid w:val="004A7A7C"/>
    <w:rsid w:val="004B4E00"/>
    <w:rsid w:val="004B567E"/>
    <w:rsid w:val="004B593A"/>
    <w:rsid w:val="004B6F7B"/>
    <w:rsid w:val="004B7D43"/>
    <w:rsid w:val="004C4199"/>
    <w:rsid w:val="004C4A6D"/>
    <w:rsid w:val="004C5961"/>
    <w:rsid w:val="004D0585"/>
    <w:rsid w:val="004D0A93"/>
    <w:rsid w:val="004D25AC"/>
    <w:rsid w:val="004D4209"/>
    <w:rsid w:val="004D56FE"/>
    <w:rsid w:val="004D6AEA"/>
    <w:rsid w:val="004D7862"/>
    <w:rsid w:val="004E12C1"/>
    <w:rsid w:val="004E147D"/>
    <w:rsid w:val="004E5FF7"/>
    <w:rsid w:val="004E7005"/>
    <w:rsid w:val="004F1234"/>
    <w:rsid w:val="004F18DA"/>
    <w:rsid w:val="004F46C3"/>
    <w:rsid w:val="004F5BFB"/>
    <w:rsid w:val="004F7BD4"/>
    <w:rsid w:val="00500669"/>
    <w:rsid w:val="0050129E"/>
    <w:rsid w:val="005023DD"/>
    <w:rsid w:val="00504445"/>
    <w:rsid w:val="00504602"/>
    <w:rsid w:val="00506D8F"/>
    <w:rsid w:val="00511675"/>
    <w:rsid w:val="00512212"/>
    <w:rsid w:val="005127D1"/>
    <w:rsid w:val="005131BD"/>
    <w:rsid w:val="00515282"/>
    <w:rsid w:val="005161EC"/>
    <w:rsid w:val="005248D7"/>
    <w:rsid w:val="00524EC7"/>
    <w:rsid w:val="005304EE"/>
    <w:rsid w:val="00531CAC"/>
    <w:rsid w:val="00532A06"/>
    <w:rsid w:val="0053454E"/>
    <w:rsid w:val="005347DB"/>
    <w:rsid w:val="00535EB1"/>
    <w:rsid w:val="00536E1A"/>
    <w:rsid w:val="0053721E"/>
    <w:rsid w:val="005419D3"/>
    <w:rsid w:val="0054262C"/>
    <w:rsid w:val="0054299B"/>
    <w:rsid w:val="00545BC2"/>
    <w:rsid w:val="00546125"/>
    <w:rsid w:val="0054612F"/>
    <w:rsid w:val="005475B3"/>
    <w:rsid w:val="0055011A"/>
    <w:rsid w:val="00550C0A"/>
    <w:rsid w:val="00551270"/>
    <w:rsid w:val="005524CB"/>
    <w:rsid w:val="00555430"/>
    <w:rsid w:val="00557B5A"/>
    <w:rsid w:val="005615ED"/>
    <w:rsid w:val="00562AC6"/>
    <w:rsid w:val="00570E49"/>
    <w:rsid w:val="00577698"/>
    <w:rsid w:val="00581BBC"/>
    <w:rsid w:val="00582FF9"/>
    <w:rsid w:val="00583593"/>
    <w:rsid w:val="00584050"/>
    <w:rsid w:val="00587D14"/>
    <w:rsid w:val="00591551"/>
    <w:rsid w:val="005915A0"/>
    <w:rsid w:val="00594429"/>
    <w:rsid w:val="00596A25"/>
    <w:rsid w:val="00597058"/>
    <w:rsid w:val="005A0090"/>
    <w:rsid w:val="005A063A"/>
    <w:rsid w:val="005A07B5"/>
    <w:rsid w:val="005A1B2D"/>
    <w:rsid w:val="005A2927"/>
    <w:rsid w:val="005A5EA4"/>
    <w:rsid w:val="005A71FE"/>
    <w:rsid w:val="005A72E4"/>
    <w:rsid w:val="005A74CA"/>
    <w:rsid w:val="005B0856"/>
    <w:rsid w:val="005B0C2A"/>
    <w:rsid w:val="005B1B24"/>
    <w:rsid w:val="005B2A01"/>
    <w:rsid w:val="005B3905"/>
    <w:rsid w:val="005B4D5F"/>
    <w:rsid w:val="005B4F33"/>
    <w:rsid w:val="005B546D"/>
    <w:rsid w:val="005B5E01"/>
    <w:rsid w:val="005C2CF9"/>
    <w:rsid w:val="005C40AA"/>
    <w:rsid w:val="005C7E4B"/>
    <w:rsid w:val="005D0910"/>
    <w:rsid w:val="005D0CCD"/>
    <w:rsid w:val="005D7AD2"/>
    <w:rsid w:val="005E70DE"/>
    <w:rsid w:val="005F0EFD"/>
    <w:rsid w:val="005F109C"/>
    <w:rsid w:val="0060055B"/>
    <w:rsid w:val="00601A46"/>
    <w:rsid w:val="00603B18"/>
    <w:rsid w:val="00604759"/>
    <w:rsid w:val="006048EE"/>
    <w:rsid w:val="006052C4"/>
    <w:rsid w:val="00605AB7"/>
    <w:rsid w:val="00606B76"/>
    <w:rsid w:val="00610E6D"/>
    <w:rsid w:val="006127C9"/>
    <w:rsid w:val="00613402"/>
    <w:rsid w:val="006136E4"/>
    <w:rsid w:val="00613D10"/>
    <w:rsid w:val="0061674A"/>
    <w:rsid w:val="006168D1"/>
    <w:rsid w:val="00620341"/>
    <w:rsid w:val="00623245"/>
    <w:rsid w:val="006245C0"/>
    <w:rsid w:val="00627761"/>
    <w:rsid w:val="00633731"/>
    <w:rsid w:val="006342CF"/>
    <w:rsid w:val="00634B80"/>
    <w:rsid w:val="00643243"/>
    <w:rsid w:val="00645F0E"/>
    <w:rsid w:val="00647772"/>
    <w:rsid w:val="006507C6"/>
    <w:rsid w:val="00651FB9"/>
    <w:rsid w:val="006541B4"/>
    <w:rsid w:val="00654239"/>
    <w:rsid w:val="006550E4"/>
    <w:rsid w:val="00661DCC"/>
    <w:rsid w:val="0066312B"/>
    <w:rsid w:val="00670753"/>
    <w:rsid w:val="00670758"/>
    <w:rsid w:val="0067100A"/>
    <w:rsid w:val="006717CE"/>
    <w:rsid w:val="00672A70"/>
    <w:rsid w:val="00675C63"/>
    <w:rsid w:val="00676027"/>
    <w:rsid w:val="00682B80"/>
    <w:rsid w:val="00687710"/>
    <w:rsid w:val="0069011C"/>
    <w:rsid w:val="00690E86"/>
    <w:rsid w:val="00694969"/>
    <w:rsid w:val="00694AC0"/>
    <w:rsid w:val="0069669B"/>
    <w:rsid w:val="006977D4"/>
    <w:rsid w:val="006A0AA3"/>
    <w:rsid w:val="006A521E"/>
    <w:rsid w:val="006A616A"/>
    <w:rsid w:val="006A781A"/>
    <w:rsid w:val="006B075C"/>
    <w:rsid w:val="006B17FD"/>
    <w:rsid w:val="006B5A89"/>
    <w:rsid w:val="006B6623"/>
    <w:rsid w:val="006B7258"/>
    <w:rsid w:val="006C0131"/>
    <w:rsid w:val="006C53B4"/>
    <w:rsid w:val="006C753A"/>
    <w:rsid w:val="006D0FFD"/>
    <w:rsid w:val="006D4B67"/>
    <w:rsid w:val="006D5F29"/>
    <w:rsid w:val="006D619A"/>
    <w:rsid w:val="006D63FF"/>
    <w:rsid w:val="006D7B19"/>
    <w:rsid w:val="006E0E72"/>
    <w:rsid w:val="006E1CD1"/>
    <w:rsid w:val="006E2348"/>
    <w:rsid w:val="006E36DC"/>
    <w:rsid w:val="006E5BDF"/>
    <w:rsid w:val="006E640C"/>
    <w:rsid w:val="006E7A38"/>
    <w:rsid w:val="006F55D5"/>
    <w:rsid w:val="006F6E0B"/>
    <w:rsid w:val="006F7FEF"/>
    <w:rsid w:val="00702AFD"/>
    <w:rsid w:val="007054A9"/>
    <w:rsid w:val="00706937"/>
    <w:rsid w:val="00706C4D"/>
    <w:rsid w:val="007126FF"/>
    <w:rsid w:val="00713305"/>
    <w:rsid w:val="007205CA"/>
    <w:rsid w:val="00721121"/>
    <w:rsid w:val="00722AEC"/>
    <w:rsid w:val="00725ADD"/>
    <w:rsid w:val="0072796B"/>
    <w:rsid w:val="00727FF6"/>
    <w:rsid w:val="0073158A"/>
    <w:rsid w:val="00734D3C"/>
    <w:rsid w:val="00734EF8"/>
    <w:rsid w:val="007365FA"/>
    <w:rsid w:val="0073788E"/>
    <w:rsid w:val="00740DD4"/>
    <w:rsid w:val="007448A7"/>
    <w:rsid w:val="0075049A"/>
    <w:rsid w:val="00751D59"/>
    <w:rsid w:val="00754F0A"/>
    <w:rsid w:val="007557EC"/>
    <w:rsid w:val="00755A26"/>
    <w:rsid w:val="00761FB5"/>
    <w:rsid w:val="0076355F"/>
    <w:rsid w:val="00764B71"/>
    <w:rsid w:val="00765C00"/>
    <w:rsid w:val="007733A9"/>
    <w:rsid w:val="0077647F"/>
    <w:rsid w:val="00776F9B"/>
    <w:rsid w:val="00780F9F"/>
    <w:rsid w:val="0078494D"/>
    <w:rsid w:val="00786952"/>
    <w:rsid w:val="00790E3F"/>
    <w:rsid w:val="007914F4"/>
    <w:rsid w:val="00791C5C"/>
    <w:rsid w:val="00795277"/>
    <w:rsid w:val="00796280"/>
    <w:rsid w:val="007A0492"/>
    <w:rsid w:val="007A1FE8"/>
    <w:rsid w:val="007A3302"/>
    <w:rsid w:val="007A643A"/>
    <w:rsid w:val="007A7587"/>
    <w:rsid w:val="007B0B70"/>
    <w:rsid w:val="007B1D35"/>
    <w:rsid w:val="007B4F67"/>
    <w:rsid w:val="007B7018"/>
    <w:rsid w:val="007B79EF"/>
    <w:rsid w:val="007C1312"/>
    <w:rsid w:val="007C1331"/>
    <w:rsid w:val="007C15BE"/>
    <w:rsid w:val="007C2B7E"/>
    <w:rsid w:val="007C2D79"/>
    <w:rsid w:val="007C5856"/>
    <w:rsid w:val="007D3D65"/>
    <w:rsid w:val="007D6058"/>
    <w:rsid w:val="007D68E3"/>
    <w:rsid w:val="007D6D25"/>
    <w:rsid w:val="007E2357"/>
    <w:rsid w:val="007E6A93"/>
    <w:rsid w:val="007E6DD2"/>
    <w:rsid w:val="007F02C8"/>
    <w:rsid w:val="007F1545"/>
    <w:rsid w:val="007F6F9B"/>
    <w:rsid w:val="007F7816"/>
    <w:rsid w:val="00800F52"/>
    <w:rsid w:val="00801479"/>
    <w:rsid w:val="00802F2B"/>
    <w:rsid w:val="00803118"/>
    <w:rsid w:val="008051CA"/>
    <w:rsid w:val="008058D2"/>
    <w:rsid w:val="00807395"/>
    <w:rsid w:val="0081123E"/>
    <w:rsid w:val="00811B42"/>
    <w:rsid w:val="00814FF1"/>
    <w:rsid w:val="00822010"/>
    <w:rsid w:val="00822DF5"/>
    <w:rsid w:val="008235C7"/>
    <w:rsid w:val="0082619B"/>
    <w:rsid w:val="0082632A"/>
    <w:rsid w:val="00830A62"/>
    <w:rsid w:val="008312E8"/>
    <w:rsid w:val="008344E3"/>
    <w:rsid w:val="00834DCC"/>
    <w:rsid w:val="00835C13"/>
    <w:rsid w:val="0083667F"/>
    <w:rsid w:val="00841809"/>
    <w:rsid w:val="0084341D"/>
    <w:rsid w:val="008471D5"/>
    <w:rsid w:val="008476FA"/>
    <w:rsid w:val="00847A46"/>
    <w:rsid w:val="008531E3"/>
    <w:rsid w:val="008543C9"/>
    <w:rsid w:val="00855673"/>
    <w:rsid w:val="008556CB"/>
    <w:rsid w:val="00857DF0"/>
    <w:rsid w:val="00863BBF"/>
    <w:rsid w:val="00867848"/>
    <w:rsid w:val="00870FE3"/>
    <w:rsid w:val="0088065D"/>
    <w:rsid w:val="008811AD"/>
    <w:rsid w:val="00881B61"/>
    <w:rsid w:val="0089316E"/>
    <w:rsid w:val="00893572"/>
    <w:rsid w:val="00894A52"/>
    <w:rsid w:val="00897501"/>
    <w:rsid w:val="008A06FF"/>
    <w:rsid w:val="008A15FD"/>
    <w:rsid w:val="008A3711"/>
    <w:rsid w:val="008B0D2D"/>
    <w:rsid w:val="008B1431"/>
    <w:rsid w:val="008B1860"/>
    <w:rsid w:val="008B33AF"/>
    <w:rsid w:val="008B7A04"/>
    <w:rsid w:val="008C2101"/>
    <w:rsid w:val="008C2778"/>
    <w:rsid w:val="008C2EBC"/>
    <w:rsid w:val="008C396E"/>
    <w:rsid w:val="008C4D7D"/>
    <w:rsid w:val="008D1C57"/>
    <w:rsid w:val="008D2919"/>
    <w:rsid w:val="008D31ED"/>
    <w:rsid w:val="008D361A"/>
    <w:rsid w:val="008D41B7"/>
    <w:rsid w:val="008D42C7"/>
    <w:rsid w:val="008D4C2B"/>
    <w:rsid w:val="008D56B4"/>
    <w:rsid w:val="008D6690"/>
    <w:rsid w:val="008D7F07"/>
    <w:rsid w:val="008E2C0D"/>
    <w:rsid w:val="008E4694"/>
    <w:rsid w:val="008E49CC"/>
    <w:rsid w:val="008E4BF8"/>
    <w:rsid w:val="008E64A8"/>
    <w:rsid w:val="008F3F39"/>
    <w:rsid w:val="008F5360"/>
    <w:rsid w:val="008F7F6F"/>
    <w:rsid w:val="00900569"/>
    <w:rsid w:val="00901126"/>
    <w:rsid w:val="00902571"/>
    <w:rsid w:val="00904AB4"/>
    <w:rsid w:val="0090505A"/>
    <w:rsid w:val="00905848"/>
    <w:rsid w:val="00906384"/>
    <w:rsid w:val="00910A22"/>
    <w:rsid w:val="00914FD6"/>
    <w:rsid w:val="0092071E"/>
    <w:rsid w:val="00922D65"/>
    <w:rsid w:val="00927CE8"/>
    <w:rsid w:val="00927E67"/>
    <w:rsid w:val="0093237A"/>
    <w:rsid w:val="0093344B"/>
    <w:rsid w:val="009343E0"/>
    <w:rsid w:val="00934749"/>
    <w:rsid w:val="00937C1F"/>
    <w:rsid w:val="00944A70"/>
    <w:rsid w:val="00952BD7"/>
    <w:rsid w:val="0095356C"/>
    <w:rsid w:val="00954F5D"/>
    <w:rsid w:val="00957320"/>
    <w:rsid w:val="00957F2A"/>
    <w:rsid w:val="00961786"/>
    <w:rsid w:val="00966484"/>
    <w:rsid w:val="009664EB"/>
    <w:rsid w:val="0097111C"/>
    <w:rsid w:val="00972F8B"/>
    <w:rsid w:val="00973E02"/>
    <w:rsid w:val="00976F3B"/>
    <w:rsid w:val="00977513"/>
    <w:rsid w:val="00977524"/>
    <w:rsid w:val="009800AF"/>
    <w:rsid w:val="00986A8E"/>
    <w:rsid w:val="009873B7"/>
    <w:rsid w:val="009874FD"/>
    <w:rsid w:val="00987B1B"/>
    <w:rsid w:val="00991F66"/>
    <w:rsid w:val="0099652F"/>
    <w:rsid w:val="009A14C8"/>
    <w:rsid w:val="009A19A2"/>
    <w:rsid w:val="009A3774"/>
    <w:rsid w:val="009A47BE"/>
    <w:rsid w:val="009A50EC"/>
    <w:rsid w:val="009A7580"/>
    <w:rsid w:val="009B13B8"/>
    <w:rsid w:val="009B206D"/>
    <w:rsid w:val="009B2D12"/>
    <w:rsid w:val="009B2E8D"/>
    <w:rsid w:val="009B36CE"/>
    <w:rsid w:val="009B41D0"/>
    <w:rsid w:val="009B520E"/>
    <w:rsid w:val="009B6C9D"/>
    <w:rsid w:val="009B6EF5"/>
    <w:rsid w:val="009C0DF5"/>
    <w:rsid w:val="009C408D"/>
    <w:rsid w:val="009C49F4"/>
    <w:rsid w:val="009D3A1A"/>
    <w:rsid w:val="009D3C45"/>
    <w:rsid w:val="009D4F59"/>
    <w:rsid w:val="009D6EF8"/>
    <w:rsid w:val="009E1666"/>
    <w:rsid w:val="009E2253"/>
    <w:rsid w:val="009E31AF"/>
    <w:rsid w:val="009E3D23"/>
    <w:rsid w:val="009E6443"/>
    <w:rsid w:val="009E66F9"/>
    <w:rsid w:val="009E712B"/>
    <w:rsid w:val="009E74A7"/>
    <w:rsid w:val="009F1421"/>
    <w:rsid w:val="009F32AA"/>
    <w:rsid w:val="009F4C70"/>
    <w:rsid w:val="009F594E"/>
    <w:rsid w:val="009F64A7"/>
    <w:rsid w:val="00A0095D"/>
    <w:rsid w:val="00A00E92"/>
    <w:rsid w:val="00A023E5"/>
    <w:rsid w:val="00A051EF"/>
    <w:rsid w:val="00A053EC"/>
    <w:rsid w:val="00A05EA6"/>
    <w:rsid w:val="00A06105"/>
    <w:rsid w:val="00A068A4"/>
    <w:rsid w:val="00A12926"/>
    <w:rsid w:val="00A1429B"/>
    <w:rsid w:val="00A14F99"/>
    <w:rsid w:val="00A16A74"/>
    <w:rsid w:val="00A20628"/>
    <w:rsid w:val="00A218CD"/>
    <w:rsid w:val="00A2750D"/>
    <w:rsid w:val="00A27E0D"/>
    <w:rsid w:val="00A307CF"/>
    <w:rsid w:val="00A312EC"/>
    <w:rsid w:val="00A31393"/>
    <w:rsid w:val="00A32C9D"/>
    <w:rsid w:val="00A33A13"/>
    <w:rsid w:val="00A3614F"/>
    <w:rsid w:val="00A3774E"/>
    <w:rsid w:val="00A4065C"/>
    <w:rsid w:val="00A43098"/>
    <w:rsid w:val="00A4418C"/>
    <w:rsid w:val="00A451AD"/>
    <w:rsid w:val="00A45FAC"/>
    <w:rsid w:val="00A51867"/>
    <w:rsid w:val="00A52850"/>
    <w:rsid w:val="00A53634"/>
    <w:rsid w:val="00A54D68"/>
    <w:rsid w:val="00A6009C"/>
    <w:rsid w:val="00A64E3B"/>
    <w:rsid w:val="00A655B9"/>
    <w:rsid w:val="00A6561A"/>
    <w:rsid w:val="00A65779"/>
    <w:rsid w:val="00A724CF"/>
    <w:rsid w:val="00A730F1"/>
    <w:rsid w:val="00A77A5F"/>
    <w:rsid w:val="00A77D85"/>
    <w:rsid w:val="00A800CA"/>
    <w:rsid w:val="00A80D2F"/>
    <w:rsid w:val="00A82039"/>
    <w:rsid w:val="00A84B0D"/>
    <w:rsid w:val="00A87769"/>
    <w:rsid w:val="00A90E67"/>
    <w:rsid w:val="00A9444E"/>
    <w:rsid w:val="00A97725"/>
    <w:rsid w:val="00AA26B5"/>
    <w:rsid w:val="00AA7D96"/>
    <w:rsid w:val="00AB15D4"/>
    <w:rsid w:val="00AB7B8F"/>
    <w:rsid w:val="00AC0195"/>
    <w:rsid w:val="00AC1941"/>
    <w:rsid w:val="00AC1C09"/>
    <w:rsid w:val="00AC2920"/>
    <w:rsid w:val="00AC5B12"/>
    <w:rsid w:val="00AC6B87"/>
    <w:rsid w:val="00AD1239"/>
    <w:rsid w:val="00AD2E54"/>
    <w:rsid w:val="00AD428C"/>
    <w:rsid w:val="00AD4387"/>
    <w:rsid w:val="00AD43E8"/>
    <w:rsid w:val="00AD4865"/>
    <w:rsid w:val="00AD6306"/>
    <w:rsid w:val="00AE1EBB"/>
    <w:rsid w:val="00AE2B1F"/>
    <w:rsid w:val="00AE76A6"/>
    <w:rsid w:val="00AF0ECE"/>
    <w:rsid w:val="00AF15F3"/>
    <w:rsid w:val="00AF2338"/>
    <w:rsid w:val="00AF2CCD"/>
    <w:rsid w:val="00AF372D"/>
    <w:rsid w:val="00AF76A3"/>
    <w:rsid w:val="00B006F7"/>
    <w:rsid w:val="00B01A38"/>
    <w:rsid w:val="00B02401"/>
    <w:rsid w:val="00B02634"/>
    <w:rsid w:val="00B03F71"/>
    <w:rsid w:val="00B046EE"/>
    <w:rsid w:val="00B04C4F"/>
    <w:rsid w:val="00B07367"/>
    <w:rsid w:val="00B120F1"/>
    <w:rsid w:val="00B13821"/>
    <w:rsid w:val="00B210ED"/>
    <w:rsid w:val="00B23469"/>
    <w:rsid w:val="00B24D53"/>
    <w:rsid w:val="00B25CE1"/>
    <w:rsid w:val="00B261AD"/>
    <w:rsid w:val="00B27479"/>
    <w:rsid w:val="00B307FA"/>
    <w:rsid w:val="00B32370"/>
    <w:rsid w:val="00B34411"/>
    <w:rsid w:val="00B34E16"/>
    <w:rsid w:val="00B357D4"/>
    <w:rsid w:val="00B364BF"/>
    <w:rsid w:val="00B4063E"/>
    <w:rsid w:val="00B41BCA"/>
    <w:rsid w:val="00B46799"/>
    <w:rsid w:val="00B51168"/>
    <w:rsid w:val="00B52166"/>
    <w:rsid w:val="00B55BF3"/>
    <w:rsid w:val="00B564A9"/>
    <w:rsid w:val="00B569FE"/>
    <w:rsid w:val="00B56A7A"/>
    <w:rsid w:val="00B61136"/>
    <w:rsid w:val="00B622E5"/>
    <w:rsid w:val="00B66983"/>
    <w:rsid w:val="00B66BD6"/>
    <w:rsid w:val="00B72604"/>
    <w:rsid w:val="00B73492"/>
    <w:rsid w:val="00B75900"/>
    <w:rsid w:val="00B75B69"/>
    <w:rsid w:val="00B779DC"/>
    <w:rsid w:val="00B80BAC"/>
    <w:rsid w:val="00B819A8"/>
    <w:rsid w:val="00B831D1"/>
    <w:rsid w:val="00B833E5"/>
    <w:rsid w:val="00B84566"/>
    <w:rsid w:val="00B856F3"/>
    <w:rsid w:val="00B915C1"/>
    <w:rsid w:val="00B91CEA"/>
    <w:rsid w:val="00B946EA"/>
    <w:rsid w:val="00B97526"/>
    <w:rsid w:val="00B97A37"/>
    <w:rsid w:val="00BA2BBB"/>
    <w:rsid w:val="00BA57F5"/>
    <w:rsid w:val="00BA695B"/>
    <w:rsid w:val="00BA6F3A"/>
    <w:rsid w:val="00BA7B52"/>
    <w:rsid w:val="00BB02BD"/>
    <w:rsid w:val="00BB0304"/>
    <w:rsid w:val="00BB1289"/>
    <w:rsid w:val="00BB2595"/>
    <w:rsid w:val="00BB339E"/>
    <w:rsid w:val="00BB42A6"/>
    <w:rsid w:val="00BB55C0"/>
    <w:rsid w:val="00BB7F4C"/>
    <w:rsid w:val="00BC1A6E"/>
    <w:rsid w:val="00BC1B61"/>
    <w:rsid w:val="00BC41B7"/>
    <w:rsid w:val="00BC64E4"/>
    <w:rsid w:val="00BC7001"/>
    <w:rsid w:val="00BD2D0D"/>
    <w:rsid w:val="00BD487A"/>
    <w:rsid w:val="00BD5151"/>
    <w:rsid w:val="00BD6B49"/>
    <w:rsid w:val="00BD6B6F"/>
    <w:rsid w:val="00BE0A2D"/>
    <w:rsid w:val="00BE1D6F"/>
    <w:rsid w:val="00BE2509"/>
    <w:rsid w:val="00BE45FD"/>
    <w:rsid w:val="00BE5766"/>
    <w:rsid w:val="00BF0284"/>
    <w:rsid w:val="00BF115F"/>
    <w:rsid w:val="00C0352F"/>
    <w:rsid w:val="00C03C70"/>
    <w:rsid w:val="00C04EC5"/>
    <w:rsid w:val="00C06CA2"/>
    <w:rsid w:val="00C20B73"/>
    <w:rsid w:val="00C2236C"/>
    <w:rsid w:val="00C26571"/>
    <w:rsid w:val="00C277B4"/>
    <w:rsid w:val="00C31F12"/>
    <w:rsid w:val="00C40DA3"/>
    <w:rsid w:val="00C439D1"/>
    <w:rsid w:val="00C43FE9"/>
    <w:rsid w:val="00C44AC2"/>
    <w:rsid w:val="00C45AA0"/>
    <w:rsid w:val="00C476EE"/>
    <w:rsid w:val="00C5056F"/>
    <w:rsid w:val="00C52634"/>
    <w:rsid w:val="00C5282A"/>
    <w:rsid w:val="00C53859"/>
    <w:rsid w:val="00C54E2B"/>
    <w:rsid w:val="00C60789"/>
    <w:rsid w:val="00C61ED4"/>
    <w:rsid w:val="00C648D2"/>
    <w:rsid w:val="00C64EA0"/>
    <w:rsid w:val="00C6520D"/>
    <w:rsid w:val="00C7014E"/>
    <w:rsid w:val="00C733B2"/>
    <w:rsid w:val="00C7658D"/>
    <w:rsid w:val="00C806AE"/>
    <w:rsid w:val="00C81B7F"/>
    <w:rsid w:val="00C8274F"/>
    <w:rsid w:val="00C83F49"/>
    <w:rsid w:val="00C8569C"/>
    <w:rsid w:val="00C86A3B"/>
    <w:rsid w:val="00C92977"/>
    <w:rsid w:val="00C9346C"/>
    <w:rsid w:val="00C936DC"/>
    <w:rsid w:val="00C95054"/>
    <w:rsid w:val="00C95F8E"/>
    <w:rsid w:val="00C960FB"/>
    <w:rsid w:val="00C96A16"/>
    <w:rsid w:val="00CA1F17"/>
    <w:rsid w:val="00CA2ACD"/>
    <w:rsid w:val="00CA56F1"/>
    <w:rsid w:val="00CA77E8"/>
    <w:rsid w:val="00CB0430"/>
    <w:rsid w:val="00CB0E57"/>
    <w:rsid w:val="00CB2C87"/>
    <w:rsid w:val="00CB3AED"/>
    <w:rsid w:val="00CB4441"/>
    <w:rsid w:val="00CB5D28"/>
    <w:rsid w:val="00CB61DB"/>
    <w:rsid w:val="00CB7077"/>
    <w:rsid w:val="00CB7D1B"/>
    <w:rsid w:val="00CC08CC"/>
    <w:rsid w:val="00CC1527"/>
    <w:rsid w:val="00CC1807"/>
    <w:rsid w:val="00CC372E"/>
    <w:rsid w:val="00CC3BDB"/>
    <w:rsid w:val="00CC62D0"/>
    <w:rsid w:val="00CC65D7"/>
    <w:rsid w:val="00CD0190"/>
    <w:rsid w:val="00CE47FC"/>
    <w:rsid w:val="00CE54F0"/>
    <w:rsid w:val="00CF03EE"/>
    <w:rsid w:val="00CF3114"/>
    <w:rsid w:val="00CF709D"/>
    <w:rsid w:val="00D005CD"/>
    <w:rsid w:val="00D0296F"/>
    <w:rsid w:val="00D05AB2"/>
    <w:rsid w:val="00D076F3"/>
    <w:rsid w:val="00D133C3"/>
    <w:rsid w:val="00D13DB1"/>
    <w:rsid w:val="00D21D57"/>
    <w:rsid w:val="00D2223C"/>
    <w:rsid w:val="00D223D6"/>
    <w:rsid w:val="00D255D6"/>
    <w:rsid w:val="00D3287F"/>
    <w:rsid w:val="00D32F1E"/>
    <w:rsid w:val="00D34F1C"/>
    <w:rsid w:val="00D41998"/>
    <w:rsid w:val="00D42E23"/>
    <w:rsid w:val="00D431D0"/>
    <w:rsid w:val="00D43F5A"/>
    <w:rsid w:val="00D44CAF"/>
    <w:rsid w:val="00D46FBA"/>
    <w:rsid w:val="00D47455"/>
    <w:rsid w:val="00D52431"/>
    <w:rsid w:val="00D52E83"/>
    <w:rsid w:val="00D53073"/>
    <w:rsid w:val="00D53122"/>
    <w:rsid w:val="00D533D1"/>
    <w:rsid w:val="00D5515B"/>
    <w:rsid w:val="00D56161"/>
    <w:rsid w:val="00D6401A"/>
    <w:rsid w:val="00D64BEB"/>
    <w:rsid w:val="00D663CE"/>
    <w:rsid w:val="00D67BEA"/>
    <w:rsid w:val="00D76C80"/>
    <w:rsid w:val="00D76E55"/>
    <w:rsid w:val="00D774B2"/>
    <w:rsid w:val="00D77E63"/>
    <w:rsid w:val="00D80762"/>
    <w:rsid w:val="00D80F1E"/>
    <w:rsid w:val="00D84F9F"/>
    <w:rsid w:val="00D94442"/>
    <w:rsid w:val="00D9699E"/>
    <w:rsid w:val="00DA0E9E"/>
    <w:rsid w:val="00DA64B3"/>
    <w:rsid w:val="00DA64C7"/>
    <w:rsid w:val="00DA6BAD"/>
    <w:rsid w:val="00DB27A8"/>
    <w:rsid w:val="00DB5290"/>
    <w:rsid w:val="00DC14C5"/>
    <w:rsid w:val="00DC400F"/>
    <w:rsid w:val="00DD38AA"/>
    <w:rsid w:val="00DD5BEB"/>
    <w:rsid w:val="00DE069D"/>
    <w:rsid w:val="00DE147B"/>
    <w:rsid w:val="00DE2138"/>
    <w:rsid w:val="00DE3126"/>
    <w:rsid w:val="00DE3194"/>
    <w:rsid w:val="00DE3330"/>
    <w:rsid w:val="00DE4D9F"/>
    <w:rsid w:val="00DE5A6D"/>
    <w:rsid w:val="00DE5B00"/>
    <w:rsid w:val="00DF0008"/>
    <w:rsid w:val="00DF0D27"/>
    <w:rsid w:val="00DF2AB2"/>
    <w:rsid w:val="00DF3557"/>
    <w:rsid w:val="00DF3E3F"/>
    <w:rsid w:val="00DF4045"/>
    <w:rsid w:val="00DF4811"/>
    <w:rsid w:val="00DF7C59"/>
    <w:rsid w:val="00E00788"/>
    <w:rsid w:val="00E030C2"/>
    <w:rsid w:val="00E0549E"/>
    <w:rsid w:val="00E0611C"/>
    <w:rsid w:val="00E07816"/>
    <w:rsid w:val="00E11DB5"/>
    <w:rsid w:val="00E14DBA"/>
    <w:rsid w:val="00E15137"/>
    <w:rsid w:val="00E17629"/>
    <w:rsid w:val="00E205B9"/>
    <w:rsid w:val="00E24B71"/>
    <w:rsid w:val="00E25BEA"/>
    <w:rsid w:val="00E261AF"/>
    <w:rsid w:val="00E2650F"/>
    <w:rsid w:val="00E265A6"/>
    <w:rsid w:val="00E27444"/>
    <w:rsid w:val="00E30481"/>
    <w:rsid w:val="00E327FD"/>
    <w:rsid w:val="00E33368"/>
    <w:rsid w:val="00E35411"/>
    <w:rsid w:val="00E35D9A"/>
    <w:rsid w:val="00E370D5"/>
    <w:rsid w:val="00E3733C"/>
    <w:rsid w:val="00E37B81"/>
    <w:rsid w:val="00E40027"/>
    <w:rsid w:val="00E40130"/>
    <w:rsid w:val="00E40770"/>
    <w:rsid w:val="00E40A7F"/>
    <w:rsid w:val="00E4163F"/>
    <w:rsid w:val="00E41743"/>
    <w:rsid w:val="00E41D4C"/>
    <w:rsid w:val="00E439EF"/>
    <w:rsid w:val="00E4581B"/>
    <w:rsid w:val="00E51E2A"/>
    <w:rsid w:val="00E520BC"/>
    <w:rsid w:val="00E55BDD"/>
    <w:rsid w:val="00E56142"/>
    <w:rsid w:val="00E60102"/>
    <w:rsid w:val="00E607CC"/>
    <w:rsid w:val="00E61E44"/>
    <w:rsid w:val="00E654A8"/>
    <w:rsid w:val="00E710B4"/>
    <w:rsid w:val="00E71349"/>
    <w:rsid w:val="00E713D0"/>
    <w:rsid w:val="00E719B8"/>
    <w:rsid w:val="00E72969"/>
    <w:rsid w:val="00E72F58"/>
    <w:rsid w:val="00E73C40"/>
    <w:rsid w:val="00E75CB8"/>
    <w:rsid w:val="00E76B92"/>
    <w:rsid w:val="00E81E23"/>
    <w:rsid w:val="00E84A99"/>
    <w:rsid w:val="00E86D02"/>
    <w:rsid w:val="00E879BB"/>
    <w:rsid w:val="00E902D6"/>
    <w:rsid w:val="00E96EEF"/>
    <w:rsid w:val="00EA17D1"/>
    <w:rsid w:val="00EB0955"/>
    <w:rsid w:val="00EB37DB"/>
    <w:rsid w:val="00EB3811"/>
    <w:rsid w:val="00EB48CD"/>
    <w:rsid w:val="00EB6174"/>
    <w:rsid w:val="00EB6183"/>
    <w:rsid w:val="00EB69A1"/>
    <w:rsid w:val="00EB78AF"/>
    <w:rsid w:val="00EC0467"/>
    <w:rsid w:val="00EC23FC"/>
    <w:rsid w:val="00EC3914"/>
    <w:rsid w:val="00EC5870"/>
    <w:rsid w:val="00EC6624"/>
    <w:rsid w:val="00ED0DB6"/>
    <w:rsid w:val="00ED28F9"/>
    <w:rsid w:val="00ED43F4"/>
    <w:rsid w:val="00ED59B4"/>
    <w:rsid w:val="00ED6CAC"/>
    <w:rsid w:val="00EE09B1"/>
    <w:rsid w:val="00EE3D47"/>
    <w:rsid w:val="00EE5DD9"/>
    <w:rsid w:val="00EE68CA"/>
    <w:rsid w:val="00EE6EC0"/>
    <w:rsid w:val="00EE7CF3"/>
    <w:rsid w:val="00EF03B0"/>
    <w:rsid w:val="00EF05EA"/>
    <w:rsid w:val="00EF0E1B"/>
    <w:rsid w:val="00EF29DD"/>
    <w:rsid w:val="00EF2F73"/>
    <w:rsid w:val="00EF3EED"/>
    <w:rsid w:val="00EF7694"/>
    <w:rsid w:val="00EF7E2B"/>
    <w:rsid w:val="00F003EE"/>
    <w:rsid w:val="00F007BB"/>
    <w:rsid w:val="00F05C40"/>
    <w:rsid w:val="00F07017"/>
    <w:rsid w:val="00F118DB"/>
    <w:rsid w:val="00F11FF2"/>
    <w:rsid w:val="00F17EC6"/>
    <w:rsid w:val="00F203A9"/>
    <w:rsid w:val="00F22BBE"/>
    <w:rsid w:val="00F23273"/>
    <w:rsid w:val="00F236BF"/>
    <w:rsid w:val="00F24415"/>
    <w:rsid w:val="00F25249"/>
    <w:rsid w:val="00F25264"/>
    <w:rsid w:val="00F254F9"/>
    <w:rsid w:val="00F2698D"/>
    <w:rsid w:val="00F27087"/>
    <w:rsid w:val="00F30A1E"/>
    <w:rsid w:val="00F35AB7"/>
    <w:rsid w:val="00F365DD"/>
    <w:rsid w:val="00F36802"/>
    <w:rsid w:val="00F407BB"/>
    <w:rsid w:val="00F4237D"/>
    <w:rsid w:val="00F43DE2"/>
    <w:rsid w:val="00F4491C"/>
    <w:rsid w:val="00F44F35"/>
    <w:rsid w:val="00F456BF"/>
    <w:rsid w:val="00F4726C"/>
    <w:rsid w:val="00F50070"/>
    <w:rsid w:val="00F51553"/>
    <w:rsid w:val="00F51C5D"/>
    <w:rsid w:val="00F56AB4"/>
    <w:rsid w:val="00F602B1"/>
    <w:rsid w:val="00F61082"/>
    <w:rsid w:val="00F62249"/>
    <w:rsid w:val="00F63454"/>
    <w:rsid w:val="00F653A8"/>
    <w:rsid w:val="00F66F87"/>
    <w:rsid w:val="00F7038C"/>
    <w:rsid w:val="00F73E9A"/>
    <w:rsid w:val="00F746B8"/>
    <w:rsid w:val="00F75532"/>
    <w:rsid w:val="00F77B3A"/>
    <w:rsid w:val="00F77D04"/>
    <w:rsid w:val="00F82E8C"/>
    <w:rsid w:val="00F8502B"/>
    <w:rsid w:val="00F85D2D"/>
    <w:rsid w:val="00F86F42"/>
    <w:rsid w:val="00F8757B"/>
    <w:rsid w:val="00F91170"/>
    <w:rsid w:val="00F9328B"/>
    <w:rsid w:val="00F94A30"/>
    <w:rsid w:val="00F97D0C"/>
    <w:rsid w:val="00F97D36"/>
    <w:rsid w:val="00FA0D46"/>
    <w:rsid w:val="00FA16DB"/>
    <w:rsid w:val="00FA1BB8"/>
    <w:rsid w:val="00FA63B7"/>
    <w:rsid w:val="00FB3C3F"/>
    <w:rsid w:val="00FB5355"/>
    <w:rsid w:val="00FB54F2"/>
    <w:rsid w:val="00FB6CD4"/>
    <w:rsid w:val="00FB7325"/>
    <w:rsid w:val="00FC0151"/>
    <w:rsid w:val="00FC0D33"/>
    <w:rsid w:val="00FC148A"/>
    <w:rsid w:val="00FC2938"/>
    <w:rsid w:val="00FC488D"/>
    <w:rsid w:val="00FC661E"/>
    <w:rsid w:val="00FD06B2"/>
    <w:rsid w:val="00FD4A4B"/>
    <w:rsid w:val="00FD6A0A"/>
    <w:rsid w:val="00FE0D6C"/>
    <w:rsid w:val="00FE38DE"/>
    <w:rsid w:val="00FE3B36"/>
    <w:rsid w:val="00FE3D7F"/>
    <w:rsid w:val="00FE5300"/>
    <w:rsid w:val="00FE6BD1"/>
    <w:rsid w:val="00FF0ABB"/>
    <w:rsid w:val="00FF1BAA"/>
    <w:rsid w:val="00FF27B7"/>
    <w:rsid w:val="00FF3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04E5FB"/>
  <w15:docId w15:val="{D89F834E-B434-477D-8D50-B3511B19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3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45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45AA0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C45AA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rsid w:val="00C45A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semiHidden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C45A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C45AA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C45A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b">
    <w:name w:val="endnote text"/>
    <w:basedOn w:val="a"/>
    <w:link w:val="ac"/>
    <w:semiHidden/>
    <w:rsid w:val="00C45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semiHidden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C45AA0"/>
    <w:rPr>
      <w:rFonts w:cs="Times New Roman"/>
      <w:vertAlign w:val="superscript"/>
    </w:rPr>
  </w:style>
  <w:style w:type="character" w:styleId="ae">
    <w:name w:val="Hyperlink"/>
    <w:rsid w:val="00C45AA0"/>
    <w:rPr>
      <w:rFonts w:cs="Times New Roman"/>
      <w:color w:val="0000FF"/>
      <w:u w:val="single"/>
    </w:rPr>
  </w:style>
  <w:style w:type="paragraph" w:customStyle="1" w:styleId="ConsPlusNormal">
    <w:name w:val="ConsPlusNormal"/>
    <w:rsid w:val="00C45A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f">
    <w:name w:val="Balloon Text"/>
    <w:basedOn w:val="a"/>
    <w:semiHidden/>
    <w:rsid w:val="004306AC"/>
    <w:rPr>
      <w:rFonts w:ascii="Tahoma" w:hAnsi="Tahoma" w:cs="Tahoma"/>
      <w:sz w:val="16"/>
      <w:szCs w:val="16"/>
    </w:rPr>
  </w:style>
  <w:style w:type="character" w:styleId="af0">
    <w:name w:val="page number"/>
    <w:rsid w:val="00154CF5"/>
    <w:rPr>
      <w:rFonts w:cs="Times New Roman"/>
    </w:rPr>
  </w:style>
  <w:style w:type="paragraph" w:customStyle="1" w:styleId="af1">
    <w:name w:val="Знак Знак Знак Знак Знак Знак Знак Знак Знак Знак"/>
    <w:basedOn w:val="a"/>
    <w:rsid w:val="00CA56F1"/>
    <w:pPr>
      <w:spacing w:after="160" w:line="240" w:lineRule="exact"/>
    </w:pPr>
    <w:rPr>
      <w:rFonts w:ascii="Verdana" w:eastAsia="Calibri" w:hAnsi="Verdana"/>
      <w:sz w:val="24"/>
      <w:szCs w:val="24"/>
      <w:lang w:val="en-US"/>
    </w:rPr>
  </w:style>
  <w:style w:type="paragraph" w:customStyle="1" w:styleId="af2">
    <w:name w:val="Знак"/>
    <w:basedOn w:val="a"/>
    <w:rsid w:val="0078494D"/>
    <w:pPr>
      <w:spacing w:after="160" w:line="240" w:lineRule="exact"/>
    </w:pPr>
    <w:rPr>
      <w:rFonts w:ascii="Verdana" w:eastAsia="Calibri" w:hAnsi="Verdana"/>
      <w:sz w:val="24"/>
      <w:szCs w:val="24"/>
      <w:lang w:val="en-US"/>
    </w:rPr>
  </w:style>
  <w:style w:type="table" w:customStyle="1" w:styleId="10">
    <w:name w:val="Сетка таблицы1"/>
    <w:basedOn w:val="a1"/>
    <w:next w:val="aa"/>
    <w:uiPriority w:val="59"/>
    <w:rsid w:val="00FE38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8F6E-2276-407C-927F-77B75DF9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62</Pages>
  <Words>14054</Words>
  <Characters>80110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COMP</Company>
  <LinksUpToDate>false</LinksUpToDate>
  <CharactersWithSpaces>93977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Administr</cp:lastModifiedBy>
  <cp:revision>4</cp:revision>
  <cp:lastPrinted>2020-01-20T07:37:00Z</cp:lastPrinted>
  <dcterms:created xsi:type="dcterms:W3CDTF">2023-02-02T08:55:00Z</dcterms:created>
  <dcterms:modified xsi:type="dcterms:W3CDTF">2023-02-02T08:58:00Z</dcterms:modified>
</cp:coreProperties>
</file>